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9ABD" w14:textId="77777777" w:rsidR="0088263E" w:rsidRDefault="0088263E" w:rsidP="0088263E">
      <w:pPr>
        <w:jc w:val="center"/>
        <w:rPr>
          <w:sz w:val="24"/>
          <w:szCs w:val="24"/>
        </w:rPr>
      </w:pPr>
    </w:p>
    <w:p w14:paraId="4F72F60A" w14:textId="78E357FC" w:rsidR="0088263E" w:rsidRPr="00AD1C26" w:rsidRDefault="0088263E" w:rsidP="007A4CF1">
      <w:pPr>
        <w:ind w:right="367"/>
        <w:jc w:val="center"/>
        <w:rPr>
          <w:sz w:val="24"/>
          <w:szCs w:val="24"/>
        </w:rPr>
      </w:pPr>
      <w:r w:rsidRPr="00AD1C26">
        <w:rPr>
          <w:noProof/>
          <w:sz w:val="24"/>
          <w:szCs w:val="24"/>
        </w:rPr>
        <w:drawing>
          <wp:inline distT="0" distB="0" distL="0" distR="0" wp14:anchorId="09DD87C7" wp14:editId="532977BC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C26">
        <w:rPr>
          <w:sz w:val="24"/>
          <w:szCs w:val="24"/>
        </w:rPr>
        <w:t xml:space="preserve">                                         </w:t>
      </w:r>
    </w:p>
    <w:p w14:paraId="0855AC03" w14:textId="77777777" w:rsidR="0088263E" w:rsidRPr="00AD1C26" w:rsidRDefault="0088263E" w:rsidP="007A4CF1">
      <w:pPr>
        <w:ind w:right="367"/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СОВЕТ НАРОДНЫХ ДЕПУТАТОВ </w:t>
      </w:r>
    </w:p>
    <w:p w14:paraId="59B4A26A" w14:textId="77777777" w:rsidR="0088263E" w:rsidRPr="00AD1C26" w:rsidRDefault="0088263E" w:rsidP="007A4CF1">
      <w:pPr>
        <w:ind w:right="367"/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РОССОШАНСКОГО МУНИЦИПАЛЬНОГО РАЙОНА </w:t>
      </w:r>
    </w:p>
    <w:p w14:paraId="01C7A69C" w14:textId="77777777" w:rsidR="0088263E" w:rsidRPr="00AD1C26" w:rsidRDefault="0088263E" w:rsidP="007A4CF1">
      <w:pPr>
        <w:ind w:right="367"/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 xml:space="preserve">ВОРОНЕЖСКОЙ ОБЛАСТИ  </w:t>
      </w:r>
    </w:p>
    <w:p w14:paraId="634F69F0" w14:textId="77777777" w:rsidR="0088263E" w:rsidRPr="00AD1C26" w:rsidRDefault="0088263E" w:rsidP="007A4CF1">
      <w:pPr>
        <w:ind w:right="367"/>
        <w:jc w:val="center"/>
        <w:rPr>
          <w:b/>
          <w:sz w:val="24"/>
          <w:szCs w:val="24"/>
        </w:rPr>
      </w:pPr>
    </w:p>
    <w:p w14:paraId="78A01007" w14:textId="77777777" w:rsidR="0088263E" w:rsidRPr="00AD1C26" w:rsidRDefault="0088263E" w:rsidP="007A4CF1">
      <w:pPr>
        <w:ind w:right="367"/>
        <w:jc w:val="center"/>
        <w:rPr>
          <w:b/>
          <w:sz w:val="24"/>
          <w:szCs w:val="24"/>
        </w:rPr>
      </w:pPr>
      <w:r w:rsidRPr="00AD1C26">
        <w:rPr>
          <w:b/>
          <w:sz w:val="24"/>
          <w:szCs w:val="24"/>
        </w:rPr>
        <w:t>РЕШЕНИЕ</w:t>
      </w:r>
    </w:p>
    <w:p w14:paraId="2F93C658" w14:textId="1B261C22" w:rsidR="0088263E" w:rsidRPr="00AD1C26" w:rsidRDefault="0080047C" w:rsidP="007A4CF1">
      <w:pPr>
        <w:pStyle w:val="a3"/>
        <w:ind w:right="3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35</w:t>
      </w:r>
      <w:r w:rsidR="0088263E" w:rsidRPr="00AD1C26">
        <w:rPr>
          <w:rFonts w:ascii="Times New Roman" w:hAnsi="Times New Roman"/>
          <w:b/>
          <w:lang w:val="ru-RU"/>
        </w:rPr>
        <w:t xml:space="preserve"> сессии</w:t>
      </w:r>
    </w:p>
    <w:p w14:paraId="532CE3BA" w14:textId="46EA05DD" w:rsidR="0088263E" w:rsidRPr="00AD1C26" w:rsidRDefault="0088263E" w:rsidP="007A4CF1">
      <w:pPr>
        <w:pStyle w:val="a3"/>
        <w:spacing w:after="0" w:line="240" w:lineRule="auto"/>
        <w:ind w:right="367"/>
        <w:rPr>
          <w:rFonts w:ascii="Times New Roman" w:hAnsi="Times New Roman"/>
          <w:lang w:val="ru-RU"/>
        </w:rPr>
      </w:pPr>
      <w:r w:rsidRPr="00AD1C26">
        <w:rPr>
          <w:rFonts w:ascii="Times New Roman" w:hAnsi="Times New Roman"/>
          <w:lang w:val="ru-RU"/>
        </w:rPr>
        <w:t xml:space="preserve">от </w:t>
      </w:r>
      <w:r w:rsidRPr="0088263E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5 мая</w:t>
      </w:r>
      <w:r w:rsidRPr="00AD1C26">
        <w:rPr>
          <w:rFonts w:ascii="Times New Roman" w:hAnsi="Times New Roman"/>
          <w:lang w:val="ru-RU"/>
        </w:rPr>
        <w:t xml:space="preserve"> 202</w:t>
      </w:r>
      <w:r>
        <w:rPr>
          <w:rFonts w:ascii="Times New Roman" w:hAnsi="Times New Roman"/>
          <w:lang w:val="ru-RU"/>
        </w:rPr>
        <w:t>2</w:t>
      </w:r>
      <w:r w:rsidRPr="00AD1C2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</w:t>
      </w:r>
      <w:r w:rsidR="00F636D8">
        <w:rPr>
          <w:rFonts w:ascii="Times New Roman" w:hAnsi="Times New Roman"/>
          <w:lang w:val="ru-RU"/>
        </w:rPr>
        <w:t>262</w:t>
      </w:r>
    </w:p>
    <w:p w14:paraId="7C293487" w14:textId="7F003FE5" w:rsidR="0088263E" w:rsidRPr="00AD1C26" w:rsidRDefault="0088263E" w:rsidP="007A4CF1">
      <w:pPr>
        <w:ind w:right="367"/>
        <w:rPr>
          <w:sz w:val="24"/>
          <w:szCs w:val="24"/>
        </w:rPr>
      </w:pPr>
      <w:r w:rsidRPr="00AD1C26">
        <w:rPr>
          <w:sz w:val="24"/>
          <w:szCs w:val="24"/>
        </w:rPr>
        <w:t xml:space="preserve">               г. Россошь </w:t>
      </w:r>
    </w:p>
    <w:p w14:paraId="53D116B4" w14:textId="77777777" w:rsidR="0088263E" w:rsidRPr="00AD1C26" w:rsidRDefault="0088263E" w:rsidP="007A4CF1">
      <w:pPr>
        <w:ind w:right="367"/>
        <w:rPr>
          <w:sz w:val="24"/>
          <w:szCs w:val="24"/>
        </w:rPr>
      </w:pPr>
    </w:p>
    <w:p w14:paraId="1760D461" w14:textId="77777777" w:rsidR="0088263E" w:rsidRPr="00AD1C26" w:rsidRDefault="0088263E" w:rsidP="007A4CF1">
      <w:pPr>
        <w:ind w:right="367"/>
        <w:jc w:val="both"/>
        <w:rPr>
          <w:sz w:val="24"/>
          <w:szCs w:val="24"/>
        </w:rPr>
      </w:pPr>
      <w:r w:rsidRPr="00AD1C26">
        <w:rPr>
          <w:sz w:val="24"/>
          <w:szCs w:val="24"/>
        </w:rPr>
        <w:t xml:space="preserve">О внесении изменений в решение Совета </w:t>
      </w:r>
    </w:p>
    <w:p w14:paraId="78C050AC" w14:textId="77777777" w:rsidR="0088263E" w:rsidRPr="00AD1C26" w:rsidRDefault="0088263E" w:rsidP="007A4CF1">
      <w:pPr>
        <w:ind w:right="367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народных депутатов от 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AD1C26">
        <w:rPr>
          <w:sz w:val="24"/>
          <w:szCs w:val="24"/>
        </w:rPr>
        <w:t xml:space="preserve"> года </w:t>
      </w:r>
    </w:p>
    <w:p w14:paraId="04E3C29C" w14:textId="77777777" w:rsidR="0088263E" w:rsidRDefault="0088263E" w:rsidP="007A4CF1">
      <w:pPr>
        <w:ind w:right="367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№</w:t>
      </w:r>
      <w:r>
        <w:rPr>
          <w:sz w:val="24"/>
          <w:szCs w:val="24"/>
        </w:rPr>
        <w:t xml:space="preserve"> 230</w:t>
      </w:r>
      <w:r w:rsidRPr="00AD1C26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Россошанского </w:t>
      </w:r>
    </w:p>
    <w:p w14:paraId="30AD9258" w14:textId="77777777" w:rsidR="0088263E" w:rsidRPr="00AD1C26" w:rsidRDefault="0088263E" w:rsidP="007A4CF1">
      <w:pPr>
        <w:ind w:righ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Pr="00AD1C2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AD1C26">
        <w:rPr>
          <w:sz w:val="24"/>
          <w:szCs w:val="24"/>
        </w:rPr>
        <w:t xml:space="preserve"> год </w:t>
      </w:r>
    </w:p>
    <w:p w14:paraId="0DD4123D" w14:textId="77777777" w:rsidR="0088263E" w:rsidRPr="00AD1C26" w:rsidRDefault="0088263E" w:rsidP="007A4CF1">
      <w:pPr>
        <w:ind w:right="367"/>
        <w:jc w:val="both"/>
        <w:rPr>
          <w:sz w:val="24"/>
          <w:szCs w:val="24"/>
        </w:rPr>
      </w:pPr>
      <w:r w:rsidRPr="00AD1C26">
        <w:rPr>
          <w:sz w:val="24"/>
          <w:szCs w:val="24"/>
        </w:rPr>
        <w:t>и на плановый период 202</w:t>
      </w:r>
      <w:r>
        <w:rPr>
          <w:sz w:val="24"/>
          <w:szCs w:val="24"/>
        </w:rPr>
        <w:t>3</w:t>
      </w:r>
      <w:r w:rsidRPr="00AD1C2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AD1C26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14:paraId="1BCC6097" w14:textId="77777777" w:rsidR="0088263E" w:rsidRPr="003F2116" w:rsidRDefault="0088263E" w:rsidP="007A4CF1">
      <w:pPr>
        <w:ind w:right="367"/>
        <w:rPr>
          <w:sz w:val="28"/>
          <w:szCs w:val="28"/>
        </w:rPr>
      </w:pPr>
    </w:p>
    <w:p w14:paraId="0AA23DB3" w14:textId="77777777" w:rsidR="0088263E" w:rsidRPr="00C318D1" w:rsidRDefault="0088263E" w:rsidP="007A4CF1">
      <w:pPr>
        <w:spacing w:line="276" w:lineRule="auto"/>
        <w:ind w:right="367" w:firstLine="708"/>
        <w:jc w:val="both"/>
        <w:rPr>
          <w:sz w:val="24"/>
          <w:szCs w:val="24"/>
        </w:rPr>
      </w:pPr>
      <w:r w:rsidRPr="00AB2197">
        <w:rPr>
          <w:sz w:val="24"/>
          <w:szCs w:val="24"/>
        </w:rPr>
        <w:t>1. Внести в решение Совета народных депутатов Россошанского муниципального района от 22 декабря 2021 года № 230 «О бюджете Россошанского муниципального района на 2022 год и на плановый период 2023 и 2024 годов»</w:t>
      </w:r>
      <w:r w:rsidRPr="00C318D1">
        <w:rPr>
          <w:sz w:val="28"/>
          <w:szCs w:val="28"/>
        </w:rPr>
        <w:t xml:space="preserve"> </w:t>
      </w:r>
      <w:r w:rsidRPr="00C318D1">
        <w:rPr>
          <w:sz w:val="24"/>
          <w:szCs w:val="24"/>
        </w:rPr>
        <w:t>(в редакции решения Совета народных депутатов от 27.04.2022 №253 («Россошанский курьер», 2022, от 29 апреля 2022) следующие изменения:</w:t>
      </w:r>
    </w:p>
    <w:p w14:paraId="0D25C263" w14:textId="77777777" w:rsidR="0088263E" w:rsidRPr="004D33D0" w:rsidRDefault="0088263E" w:rsidP="007A4CF1">
      <w:pPr>
        <w:ind w:right="367"/>
        <w:rPr>
          <w:sz w:val="24"/>
          <w:szCs w:val="24"/>
        </w:rPr>
      </w:pPr>
      <w:r w:rsidRPr="004D33D0">
        <w:rPr>
          <w:sz w:val="24"/>
          <w:szCs w:val="24"/>
        </w:rPr>
        <w:t>1) -в части 1 статьи 1:</w:t>
      </w:r>
    </w:p>
    <w:p w14:paraId="7C9F18F1" w14:textId="77777777" w:rsidR="0088263E" w:rsidRPr="004D33D0" w:rsidRDefault="0088263E" w:rsidP="007A4CF1">
      <w:pPr>
        <w:autoSpaceDE w:val="0"/>
        <w:autoSpaceDN w:val="0"/>
        <w:adjustRightInd w:val="0"/>
        <w:ind w:righ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пункте 1 слова «в сумме </w:t>
      </w:r>
      <w:r w:rsidRPr="004D33D0">
        <w:rPr>
          <w:sz w:val="24"/>
          <w:szCs w:val="24"/>
        </w:rPr>
        <w:t>1 905</w:t>
      </w:r>
      <w:r>
        <w:rPr>
          <w:sz w:val="24"/>
          <w:szCs w:val="24"/>
        </w:rPr>
        <w:t> 476,9</w:t>
      </w:r>
      <w:r w:rsidRPr="004D33D0">
        <w:rPr>
          <w:sz w:val="24"/>
          <w:szCs w:val="24"/>
        </w:rPr>
        <w:t xml:space="preserve"> тыс. рублей, в том числе безвозмездные поступления в сумме 1 211</w:t>
      </w:r>
      <w:r>
        <w:rPr>
          <w:sz w:val="24"/>
          <w:szCs w:val="24"/>
        </w:rPr>
        <w:t> 455,1</w:t>
      </w:r>
      <w:r w:rsidRPr="004D33D0">
        <w:rPr>
          <w:sz w:val="24"/>
          <w:szCs w:val="24"/>
        </w:rPr>
        <w:t xml:space="preserve"> тыс. рублей, из них:</w:t>
      </w:r>
    </w:p>
    <w:p w14:paraId="7E8CD29A" w14:textId="77777777" w:rsidR="0088263E" w:rsidRPr="004D33D0" w:rsidRDefault="0088263E" w:rsidP="007A4CF1">
      <w:pPr>
        <w:autoSpaceDE w:val="0"/>
        <w:autoSpaceDN w:val="0"/>
        <w:adjustRightInd w:val="0"/>
        <w:ind w:right="367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областного бюджета в сумме 1 175 669,1 тыс. рублей, в том числе: дотации – 63 330,0 тыс. рублей, субсидии – 251 410,6 тыс. рублей, субвенции – 815 367,4 тыс. рублей, иные межбюджетные трансферты – 45 561,1 тыс. рублей;</w:t>
      </w:r>
    </w:p>
    <w:p w14:paraId="7B78644A" w14:textId="77777777" w:rsidR="0088263E" w:rsidRPr="004D33D0" w:rsidRDefault="0088263E" w:rsidP="007A4CF1">
      <w:pPr>
        <w:autoSpaceDE w:val="0"/>
        <w:autoSpaceDN w:val="0"/>
        <w:adjustRightInd w:val="0"/>
        <w:ind w:right="367"/>
        <w:jc w:val="both"/>
        <w:rPr>
          <w:sz w:val="24"/>
          <w:szCs w:val="24"/>
        </w:rPr>
      </w:pPr>
      <w:r w:rsidRPr="004D33D0">
        <w:rPr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35 </w:t>
      </w:r>
      <w:r>
        <w:rPr>
          <w:sz w:val="24"/>
          <w:szCs w:val="24"/>
        </w:rPr>
        <w:t>686</w:t>
      </w:r>
      <w:r w:rsidRPr="004D33D0">
        <w:rPr>
          <w:sz w:val="24"/>
          <w:szCs w:val="24"/>
        </w:rPr>
        <w:t>,0 тыс. рублей»;</w:t>
      </w:r>
    </w:p>
    <w:p w14:paraId="54AC5EF2" w14:textId="77777777" w:rsidR="0088263E" w:rsidRPr="00E015EF" w:rsidRDefault="0088263E" w:rsidP="007A4CF1">
      <w:pPr>
        <w:autoSpaceDE w:val="0"/>
        <w:autoSpaceDN w:val="0"/>
        <w:adjustRightInd w:val="0"/>
        <w:ind w:right="367"/>
        <w:jc w:val="both"/>
        <w:rPr>
          <w:color w:val="000000"/>
          <w:sz w:val="24"/>
          <w:szCs w:val="24"/>
        </w:rPr>
      </w:pPr>
      <w:r w:rsidRPr="00E015EF">
        <w:rPr>
          <w:color w:val="000000"/>
          <w:sz w:val="24"/>
          <w:szCs w:val="24"/>
        </w:rPr>
        <w:t>заменить словами «в сумме 1 906 585,1 тыс. рублей, в том числе безвозмездные поступления в сумме 1 212 563,3 тыс. рублей, из них:</w:t>
      </w:r>
    </w:p>
    <w:p w14:paraId="73C351B0" w14:textId="77777777" w:rsidR="0088263E" w:rsidRPr="00E015EF" w:rsidRDefault="0088263E" w:rsidP="007A4CF1">
      <w:pPr>
        <w:autoSpaceDE w:val="0"/>
        <w:autoSpaceDN w:val="0"/>
        <w:adjustRightInd w:val="0"/>
        <w:ind w:right="367"/>
        <w:jc w:val="both"/>
        <w:rPr>
          <w:color w:val="000000"/>
          <w:sz w:val="24"/>
          <w:szCs w:val="24"/>
        </w:rPr>
      </w:pPr>
      <w:r w:rsidRPr="00E015EF">
        <w:rPr>
          <w:color w:val="000000"/>
          <w:sz w:val="24"/>
          <w:szCs w:val="24"/>
        </w:rPr>
        <w:t>- безвозмездные поступления из областного бюджета в сумме 1 176 777,3 тыс. рублей, в том числе: дотации – 63 330,0 тыс. рублей, субсидии – 251 410,6 тыс. рублей, субвенции – 815 367,4 тыс. рублей, иные межбюджетные трансферты – 46 669,3 тыс. рублей;</w:t>
      </w:r>
    </w:p>
    <w:p w14:paraId="2721BCBB" w14:textId="77777777" w:rsidR="0088263E" w:rsidRPr="00E015EF" w:rsidRDefault="0088263E" w:rsidP="007A4CF1">
      <w:pPr>
        <w:autoSpaceDE w:val="0"/>
        <w:autoSpaceDN w:val="0"/>
        <w:adjustRightInd w:val="0"/>
        <w:ind w:right="367"/>
        <w:jc w:val="both"/>
        <w:rPr>
          <w:color w:val="000000"/>
          <w:sz w:val="24"/>
          <w:szCs w:val="24"/>
        </w:rPr>
      </w:pPr>
      <w:r w:rsidRPr="00E015EF">
        <w:rPr>
          <w:color w:val="000000"/>
          <w:sz w:val="24"/>
          <w:szCs w:val="24"/>
        </w:rPr>
        <w:t>- безвозмездные поступления из бюджетов поселений на осуществление части полномочий по решению вопросов местного значения в сумме 35 686,0 тыс. рублей»;</w:t>
      </w:r>
    </w:p>
    <w:p w14:paraId="54522C12" w14:textId="77777777" w:rsidR="0088263E" w:rsidRPr="00E015EF" w:rsidRDefault="0088263E" w:rsidP="007A4CF1">
      <w:pPr>
        <w:ind w:right="367"/>
        <w:jc w:val="both"/>
        <w:rPr>
          <w:color w:val="000000"/>
          <w:sz w:val="24"/>
          <w:szCs w:val="24"/>
        </w:rPr>
      </w:pPr>
      <w:r w:rsidRPr="00E015EF">
        <w:rPr>
          <w:color w:val="000000"/>
          <w:sz w:val="24"/>
          <w:szCs w:val="24"/>
        </w:rPr>
        <w:t>- в пункте 2 слова «в сумме 1 930 197,0 тыс. рублей» заменить словами «в сумме 1 931 305,2 тыс. рублей»;</w:t>
      </w:r>
    </w:p>
    <w:p w14:paraId="6F719C15" w14:textId="77777777" w:rsidR="0088263E" w:rsidRPr="00547AB0" w:rsidRDefault="0088263E" w:rsidP="007A4CF1">
      <w:pPr>
        <w:autoSpaceDE w:val="0"/>
        <w:autoSpaceDN w:val="0"/>
        <w:adjustRightInd w:val="0"/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) приложение 1 «Источники внутреннего финансирования дефицита бюджета </w:t>
      </w:r>
      <w:r>
        <w:rPr>
          <w:color w:val="000000"/>
          <w:sz w:val="24"/>
          <w:szCs w:val="24"/>
        </w:rPr>
        <w:t xml:space="preserve">Россошанского муниципального района </w:t>
      </w:r>
      <w:r w:rsidRPr="00547AB0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1 к настоящему Решению; </w:t>
      </w:r>
    </w:p>
    <w:p w14:paraId="747DC0E5" w14:textId="77777777" w:rsidR="0088263E" w:rsidRPr="00547AB0" w:rsidRDefault="0088263E" w:rsidP="007A4CF1">
      <w:pPr>
        <w:tabs>
          <w:tab w:val="left" w:pos="360"/>
        </w:tabs>
        <w:autoSpaceDE w:val="0"/>
        <w:autoSpaceDN w:val="0"/>
        <w:adjustRightInd w:val="0"/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) приложение 2 «Поступление доходов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по кодам видов доходов, подвидов доходов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2 к настоящему Решению; </w:t>
      </w:r>
    </w:p>
    <w:p w14:paraId="175E075B" w14:textId="77777777" w:rsidR="0088263E" w:rsidRPr="00547AB0" w:rsidRDefault="0088263E" w:rsidP="007A4CF1">
      <w:pPr>
        <w:tabs>
          <w:tab w:val="left" w:pos="360"/>
        </w:tabs>
        <w:autoSpaceDE w:val="0"/>
        <w:autoSpaceDN w:val="0"/>
        <w:adjustRightInd w:val="0"/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«Ведомственная структура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0D4CF2C5" w14:textId="77777777" w:rsidR="0088263E" w:rsidRPr="00547AB0" w:rsidRDefault="0088263E" w:rsidP="007A4CF1">
      <w:pPr>
        <w:tabs>
          <w:tab w:val="left" w:pos="0"/>
        </w:tabs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5</w:t>
      </w:r>
      <w:r w:rsidRPr="00547AB0">
        <w:rPr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годов» изложить в новой редакции согласно приложению 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к настоящему Решению; </w:t>
      </w:r>
    </w:p>
    <w:p w14:paraId="5C0A38B2" w14:textId="1C72D99D" w:rsidR="0088263E" w:rsidRPr="00BE239A" w:rsidRDefault="0088263E" w:rsidP="007A4CF1">
      <w:pPr>
        <w:tabs>
          <w:tab w:val="left" w:pos="0"/>
        </w:tabs>
        <w:ind w:right="3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) приложение </w:t>
      </w:r>
      <w:r>
        <w:rPr>
          <w:color w:val="000000"/>
          <w:sz w:val="24"/>
          <w:szCs w:val="24"/>
        </w:rPr>
        <w:t>6</w:t>
      </w:r>
      <w:r w:rsidRPr="00547AB0">
        <w:rPr>
          <w:color w:val="000000"/>
          <w:sz w:val="24"/>
          <w:szCs w:val="24"/>
        </w:rPr>
        <w:t xml:space="preserve"> </w:t>
      </w:r>
      <w:r w:rsidRPr="00547AB0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Россошанского муниципального района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color w:val="000000"/>
          <w:sz w:val="24"/>
          <w:szCs w:val="24"/>
        </w:rPr>
        <w:t>Россошанского муниципального района</w:t>
      </w:r>
      <w:r w:rsidRPr="00547AB0">
        <w:rPr>
          <w:color w:val="000000"/>
          <w:sz w:val="24"/>
          <w:szCs w:val="24"/>
        </w:rPr>
        <w:t xml:space="preserve"> на 202</w:t>
      </w:r>
      <w:r>
        <w:rPr>
          <w:color w:val="000000"/>
          <w:sz w:val="24"/>
          <w:szCs w:val="24"/>
        </w:rPr>
        <w:t>2</w:t>
      </w:r>
      <w:r w:rsidRPr="00547AB0">
        <w:rPr>
          <w:color w:val="000000"/>
          <w:sz w:val="24"/>
          <w:szCs w:val="24"/>
        </w:rPr>
        <w:t xml:space="preserve"> год и на плановый период 202</w:t>
      </w:r>
      <w:r>
        <w:rPr>
          <w:color w:val="000000"/>
          <w:sz w:val="24"/>
          <w:szCs w:val="24"/>
        </w:rPr>
        <w:t>3</w:t>
      </w:r>
      <w:r w:rsidRPr="00547AB0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547AB0">
        <w:rPr>
          <w:color w:val="000000"/>
          <w:sz w:val="24"/>
          <w:szCs w:val="24"/>
        </w:rPr>
        <w:t xml:space="preserve"> годов</w:t>
      </w:r>
      <w:r w:rsidRPr="00547AB0">
        <w:rPr>
          <w:bCs/>
          <w:color w:val="000000"/>
          <w:sz w:val="24"/>
          <w:szCs w:val="24"/>
        </w:rPr>
        <w:t>»</w:t>
      </w:r>
      <w:r w:rsidRPr="00547AB0">
        <w:rPr>
          <w:color w:val="000000"/>
          <w:sz w:val="24"/>
          <w:szCs w:val="24"/>
        </w:rPr>
        <w:t xml:space="preserve"> изложить в новой</w:t>
      </w:r>
      <w:r w:rsidR="003B119E">
        <w:rPr>
          <w:color w:val="000000"/>
          <w:sz w:val="24"/>
          <w:szCs w:val="24"/>
        </w:rPr>
        <w:t xml:space="preserve"> редакции </w:t>
      </w:r>
      <w:r w:rsidR="00BE239A" w:rsidRPr="00547AB0">
        <w:rPr>
          <w:color w:val="000000"/>
          <w:sz w:val="24"/>
          <w:szCs w:val="24"/>
        </w:rPr>
        <w:t xml:space="preserve">согласно приложению </w:t>
      </w:r>
      <w:r w:rsidR="00BE239A">
        <w:rPr>
          <w:color w:val="000000"/>
          <w:sz w:val="24"/>
          <w:szCs w:val="24"/>
        </w:rPr>
        <w:t>5</w:t>
      </w:r>
      <w:r w:rsidR="00BE239A" w:rsidRPr="00547AB0">
        <w:rPr>
          <w:color w:val="000000"/>
          <w:sz w:val="24"/>
          <w:szCs w:val="24"/>
        </w:rPr>
        <w:t xml:space="preserve"> к настоящему Решению</w:t>
      </w:r>
      <w:r w:rsidR="003B119E">
        <w:rPr>
          <w:color w:val="000000"/>
          <w:sz w:val="24"/>
          <w:szCs w:val="24"/>
        </w:rPr>
        <w:t>.</w:t>
      </w:r>
      <w:r w:rsidR="00BE239A" w:rsidRPr="00547AB0">
        <w:rPr>
          <w:color w:val="000000"/>
          <w:sz w:val="24"/>
          <w:szCs w:val="24"/>
        </w:rPr>
        <w:t xml:space="preserve"> </w:t>
      </w:r>
    </w:p>
    <w:p w14:paraId="48E7023B" w14:textId="54109D5F" w:rsidR="0080047C" w:rsidRPr="0080047C" w:rsidRDefault="0080047C" w:rsidP="007A4CF1">
      <w:pPr>
        <w:ind w:right="3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8263E" w:rsidRPr="0080047C">
        <w:rPr>
          <w:sz w:val="24"/>
          <w:szCs w:val="24"/>
        </w:rPr>
        <w:t>2.</w:t>
      </w:r>
      <w:r w:rsidR="0088263E" w:rsidRPr="0080047C">
        <w:rPr>
          <w:b/>
          <w:sz w:val="24"/>
          <w:szCs w:val="24"/>
        </w:rPr>
        <w:t xml:space="preserve">  </w:t>
      </w:r>
      <w:r w:rsidRPr="0080047C">
        <w:rPr>
          <w:sz w:val="24"/>
          <w:szCs w:val="24"/>
        </w:rPr>
        <w:t xml:space="preserve">Настоящее Решение вступает в силу с </w:t>
      </w:r>
      <w:proofErr w:type="gramStart"/>
      <w:r w:rsidRPr="0080047C">
        <w:rPr>
          <w:sz w:val="24"/>
          <w:szCs w:val="24"/>
        </w:rPr>
        <w:t xml:space="preserve">момента  </w:t>
      </w:r>
      <w:bookmarkStart w:id="0" w:name="_GoBack"/>
      <w:bookmarkEnd w:id="0"/>
      <w:r w:rsidRPr="0080047C">
        <w:rPr>
          <w:sz w:val="24"/>
          <w:szCs w:val="24"/>
        </w:rPr>
        <w:t>опубликования</w:t>
      </w:r>
      <w:proofErr w:type="gramEnd"/>
      <w:r w:rsidRPr="0080047C">
        <w:rPr>
          <w:sz w:val="24"/>
          <w:szCs w:val="24"/>
        </w:rPr>
        <w:t xml:space="preserve">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6F5BB9E9" w14:textId="321774C2" w:rsidR="0088263E" w:rsidRPr="00AB2197" w:rsidRDefault="0088263E" w:rsidP="007A4CF1">
      <w:pPr>
        <w:pStyle w:val="ConsPlusTitle"/>
        <w:ind w:right="367"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3.  Контроль за исполнением настоящего Решения возложить на главу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В.М. и главу администрации Россошанского муниципального района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Мишанкова</w:t>
      </w:r>
      <w:proofErr w:type="spellEnd"/>
      <w:r w:rsidRPr="00AB2197">
        <w:rPr>
          <w:rFonts w:ascii="Times New Roman" w:hAnsi="Times New Roman"/>
          <w:b w:val="0"/>
          <w:sz w:val="24"/>
          <w:szCs w:val="24"/>
        </w:rPr>
        <w:t xml:space="preserve"> Ю.В.                                  </w:t>
      </w:r>
    </w:p>
    <w:p w14:paraId="2CF80D6A" w14:textId="77777777" w:rsidR="0088263E" w:rsidRPr="00AB2197" w:rsidRDefault="0088263E" w:rsidP="007A4CF1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</w:p>
    <w:p w14:paraId="43277965" w14:textId="77777777" w:rsidR="0088263E" w:rsidRPr="00AB2197" w:rsidRDefault="0088263E" w:rsidP="007A4CF1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</w:p>
    <w:p w14:paraId="5C68E205" w14:textId="77777777" w:rsidR="0088263E" w:rsidRPr="00AB2197" w:rsidRDefault="0088263E" w:rsidP="007A4CF1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</w:p>
    <w:p w14:paraId="3EB3BAD9" w14:textId="77777777" w:rsidR="0088263E" w:rsidRPr="00AB2197" w:rsidRDefault="0088263E" w:rsidP="007A4CF1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>Глава Россошанского</w:t>
      </w:r>
    </w:p>
    <w:p w14:paraId="1013F94B" w14:textId="5E94A30D" w:rsidR="0088263E" w:rsidRPr="00AB2197" w:rsidRDefault="0088263E" w:rsidP="007A4CF1">
      <w:pPr>
        <w:pStyle w:val="ConsPlusTitle"/>
        <w:ind w:right="367"/>
        <w:jc w:val="both"/>
        <w:rPr>
          <w:rFonts w:ascii="Times New Roman" w:hAnsi="Times New Roman"/>
          <w:b w:val="0"/>
          <w:sz w:val="24"/>
          <w:szCs w:val="24"/>
        </w:rPr>
      </w:pPr>
      <w:r w:rsidRPr="00AB2197">
        <w:rPr>
          <w:rFonts w:ascii="Times New Roman" w:hAnsi="Times New Roman"/>
          <w:b w:val="0"/>
          <w:sz w:val="24"/>
          <w:szCs w:val="24"/>
        </w:rPr>
        <w:t xml:space="preserve">муниципального района                                            </w:t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</w:r>
      <w:r w:rsidRPr="00AB2197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="00414C51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AB2197">
        <w:rPr>
          <w:rFonts w:ascii="Times New Roman" w:hAnsi="Times New Roman"/>
          <w:b w:val="0"/>
          <w:sz w:val="24"/>
          <w:szCs w:val="24"/>
        </w:rPr>
        <w:t xml:space="preserve">  В. М. </w:t>
      </w:r>
      <w:proofErr w:type="spellStart"/>
      <w:r w:rsidRPr="00AB2197">
        <w:rPr>
          <w:rFonts w:ascii="Times New Roman" w:hAnsi="Times New Roman"/>
          <w:b w:val="0"/>
          <w:sz w:val="24"/>
          <w:szCs w:val="24"/>
        </w:rPr>
        <w:t>Сисюк</w:t>
      </w:r>
      <w:proofErr w:type="spellEnd"/>
    </w:p>
    <w:p w14:paraId="694F5948" w14:textId="77777777" w:rsidR="0088263E" w:rsidRDefault="0088263E" w:rsidP="007A4CF1">
      <w:pPr>
        <w:pStyle w:val="ConsPlusTitle"/>
        <w:ind w:right="367"/>
        <w:jc w:val="both"/>
        <w:rPr>
          <w:rFonts w:ascii="Times New Roman" w:hAnsi="Times New Roman"/>
          <w:b w:val="0"/>
          <w:sz w:val="28"/>
          <w:szCs w:val="28"/>
        </w:rPr>
      </w:pPr>
    </w:p>
    <w:p w14:paraId="24211159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3A35648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C31BE8E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B68227B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4FF9ACE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CE2ADAB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F2D7B59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EE1D37C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87B00D4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1DBBB7B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5B417D3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902F80F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1F33257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9DEF3BF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939AC72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49964E2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3BC01947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3969747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3365A81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73AED4A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5AAE1556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3755BD5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2850E12F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41DB83A4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1D5613EE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0A4753C7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D65A340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67A999A4" w14:textId="77777777" w:rsidR="0088263E" w:rsidRDefault="0088263E" w:rsidP="0088263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14:paraId="7078106D" w14:textId="77777777" w:rsidR="0088263E" w:rsidRPr="00AD1C26" w:rsidRDefault="0088263E" w:rsidP="00F77103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Приложение 1</w:t>
      </w:r>
    </w:p>
    <w:p w14:paraId="491B1C5C" w14:textId="77777777" w:rsidR="0088263E" w:rsidRPr="00AD1C26" w:rsidRDefault="0088263E" w:rsidP="00F77103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301BCB84" w14:textId="77777777" w:rsidR="0088263E" w:rsidRPr="00AD1C26" w:rsidRDefault="0088263E" w:rsidP="00F77103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355B557B" w14:textId="10BB67A0" w:rsidR="0088263E" w:rsidRDefault="0088263E" w:rsidP="00F77103">
      <w:pPr>
        <w:ind w:right="83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 w:rsidRPr="00841BF4">
        <w:rPr>
          <w:sz w:val="16"/>
          <w:szCs w:val="16"/>
        </w:rPr>
        <w:t>2</w:t>
      </w:r>
      <w:r>
        <w:rPr>
          <w:sz w:val="16"/>
          <w:szCs w:val="16"/>
        </w:rPr>
        <w:t>5.05.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 w:rsidR="007A4CF1">
        <w:rPr>
          <w:sz w:val="16"/>
          <w:szCs w:val="16"/>
        </w:rPr>
        <w:t xml:space="preserve"> </w:t>
      </w:r>
      <w:r w:rsidR="00EF45A0">
        <w:rPr>
          <w:sz w:val="16"/>
          <w:szCs w:val="16"/>
        </w:rPr>
        <w:t>262</w:t>
      </w:r>
    </w:p>
    <w:p w14:paraId="0BEB10F3" w14:textId="77777777" w:rsidR="0088263E" w:rsidRDefault="0088263E" w:rsidP="00F77103">
      <w:pPr>
        <w:ind w:right="83"/>
        <w:jc w:val="right"/>
        <w:rPr>
          <w:sz w:val="16"/>
          <w:szCs w:val="16"/>
        </w:rPr>
      </w:pPr>
    </w:p>
    <w:p w14:paraId="53F5F5C5" w14:textId="77777777" w:rsidR="0088263E" w:rsidRDefault="0088263E" w:rsidP="00F77103">
      <w:pPr>
        <w:ind w:right="83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Источники внутреннего финансирования дефицита бюджета Россошанского муниципального района на 2022 год и на плановый период 2023 и 2024 годов</w:t>
      </w:r>
    </w:p>
    <w:tbl>
      <w:tblPr>
        <w:tblW w:w="10472" w:type="dxa"/>
        <w:tblInd w:w="113" w:type="dxa"/>
        <w:tblLook w:val="04A0" w:firstRow="1" w:lastRow="0" w:firstColumn="1" w:lastColumn="0" w:noHBand="0" w:noVBand="1"/>
      </w:tblPr>
      <w:tblGrid>
        <w:gridCol w:w="445"/>
        <w:gridCol w:w="4512"/>
        <w:gridCol w:w="2155"/>
        <w:gridCol w:w="1060"/>
        <w:gridCol w:w="1120"/>
        <w:gridCol w:w="1180"/>
      </w:tblGrid>
      <w:tr w:rsidR="0088263E" w:rsidRPr="00DD6B88" w14:paraId="0F8EC3D3" w14:textId="77777777" w:rsidTr="00F77103">
        <w:trPr>
          <w:trHeight w:val="2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68F3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D6B88">
              <w:rPr>
                <w:b/>
                <w:bCs/>
                <w:sz w:val="16"/>
                <w:szCs w:val="16"/>
              </w:rPr>
              <w:t>№  п</w:t>
            </w:r>
            <w:proofErr w:type="gramEnd"/>
            <w:r w:rsidRPr="00DD6B88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8B7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2E10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4C0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88263E" w:rsidRPr="00DD6B88" w14:paraId="680EE1C3" w14:textId="77777777" w:rsidTr="00F77103">
        <w:trPr>
          <w:trHeight w:val="27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205C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57CB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CFA6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964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55C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00B5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88263E" w:rsidRPr="00DD6B88" w14:paraId="68B7C154" w14:textId="77777777" w:rsidTr="00F7710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705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33FC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ИСТОЧНИКИ ВНУТРЕННЕГО ФИНАНСИРОВАНИЯ ДЕФИЦИТОВ (ПРОФИЦИТОВ) БЮДЖЕТА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B17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EB474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-24720,1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D8A7B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6F8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15337,8</w:t>
            </w:r>
          </w:p>
        </w:tc>
      </w:tr>
      <w:tr w:rsidR="0088263E" w:rsidRPr="00DD6B88" w14:paraId="4B2BCCAA" w14:textId="77777777" w:rsidTr="00F77103">
        <w:trPr>
          <w:trHeight w:val="4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94C5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40EE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AB93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5FA52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-1793,9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10669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-14650,8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D644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-15337,8</w:t>
            </w:r>
          </w:p>
        </w:tc>
      </w:tr>
      <w:tr w:rsidR="0088263E" w:rsidRPr="00DD6B88" w14:paraId="3048AC95" w14:textId="77777777" w:rsidTr="00F77103">
        <w:trPr>
          <w:trHeight w:val="42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670E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60F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F979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01 02 00 00 00 0000 700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13A79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115967,7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118B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101316,9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D650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85979,1</w:t>
            </w:r>
          </w:p>
        </w:tc>
      </w:tr>
      <w:tr w:rsidR="0088263E" w:rsidRPr="00DD6B88" w14:paraId="58078FF2" w14:textId="77777777" w:rsidTr="00F77103">
        <w:trPr>
          <w:trHeight w:val="5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8ACC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969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Привлечение кредитов от кредитных </w:t>
            </w:r>
            <w:proofErr w:type="gramStart"/>
            <w:r w:rsidRPr="00DD6B88">
              <w:rPr>
                <w:sz w:val="16"/>
                <w:szCs w:val="16"/>
              </w:rPr>
              <w:t>организаций  бюджетами</w:t>
            </w:r>
            <w:proofErr w:type="gramEnd"/>
            <w:r w:rsidRPr="00DD6B88">
              <w:rPr>
                <w:sz w:val="16"/>
                <w:szCs w:val="16"/>
              </w:rPr>
              <w:t xml:space="preserve"> муниципальных районов  в валюте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063B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01 02 00 00 05 0000 710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AB8D6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115967,7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B471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101316,9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6EE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85979,1</w:t>
            </w:r>
          </w:p>
        </w:tc>
      </w:tr>
      <w:tr w:rsidR="0088263E" w:rsidRPr="00DD6B88" w14:paraId="69E2F465" w14:textId="77777777" w:rsidTr="00F77103">
        <w:trPr>
          <w:trHeight w:val="40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2C8D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FDC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Погашение     кредитов, предоставленных кредитными </w:t>
            </w:r>
            <w:proofErr w:type="gramStart"/>
            <w:r w:rsidRPr="00DD6B88">
              <w:rPr>
                <w:sz w:val="16"/>
                <w:szCs w:val="16"/>
              </w:rPr>
              <w:t>организациями  в</w:t>
            </w:r>
            <w:proofErr w:type="gramEnd"/>
            <w:r w:rsidRPr="00DD6B88">
              <w:rPr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A6D9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01 02 00 00 00 0000 800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19298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-117761,6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C12A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-115967,7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29F8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-101316,9</w:t>
            </w:r>
          </w:p>
        </w:tc>
      </w:tr>
      <w:tr w:rsidR="0088263E" w:rsidRPr="00DD6B88" w14:paraId="2A4D633F" w14:textId="77777777" w:rsidTr="00F77103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B6B6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2CC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Погашение   бюджетами муниципальных районов </w:t>
            </w:r>
            <w:proofErr w:type="gramStart"/>
            <w:r w:rsidRPr="00DD6B88">
              <w:rPr>
                <w:sz w:val="16"/>
                <w:szCs w:val="16"/>
              </w:rPr>
              <w:t>кредитов  от</w:t>
            </w:r>
            <w:proofErr w:type="gramEnd"/>
            <w:r w:rsidRPr="00DD6B88">
              <w:rPr>
                <w:sz w:val="16"/>
                <w:szCs w:val="16"/>
              </w:rPr>
              <w:t xml:space="preserve"> кредитных организаций    в валюте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6F4A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01 02 00 00 05 0000 810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5A46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-117761,6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1AF4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-115967,7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F37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-101316,9</w:t>
            </w:r>
          </w:p>
        </w:tc>
      </w:tr>
      <w:tr w:rsidR="0088263E" w:rsidRPr="00DD6B88" w14:paraId="57417B22" w14:textId="77777777" w:rsidTr="00F77103">
        <w:trPr>
          <w:trHeight w:val="42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541CC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E1C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E3E1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01 03 00 00 00 00 0000 000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0462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EEAF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332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263E" w:rsidRPr="00DD6B88" w14:paraId="063DD333" w14:textId="77777777" w:rsidTr="00F77103">
        <w:trPr>
          <w:trHeight w:val="555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DBEDE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343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160C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01 03 01 00 00 00 0000 000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B9DA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C4D4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AA51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69062,0</w:t>
            </w:r>
          </w:p>
        </w:tc>
      </w:tr>
      <w:tr w:rsidR="0088263E" w:rsidRPr="00DD6B88" w14:paraId="642F91F9" w14:textId="77777777" w:rsidTr="00F77103">
        <w:trPr>
          <w:trHeight w:val="691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C02FA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F42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DDC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01 03 01 00 00 00 0000 700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984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3BE2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52A0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69062,0</w:t>
            </w:r>
          </w:p>
        </w:tc>
      </w:tr>
      <w:tr w:rsidR="0088263E" w:rsidRPr="00DD6B88" w14:paraId="644B47F8" w14:textId="77777777" w:rsidTr="00F77103">
        <w:trPr>
          <w:trHeight w:val="702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FF319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04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28FC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01 03 01 00 00 05 0000 710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0B4F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C5A4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0CA8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69062,0</w:t>
            </w:r>
          </w:p>
        </w:tc>
      </w:tr>
      <w:tr w:rsidR="0088263E" w:rsidRPr="00DD6B88" w14:paraId="3E99139A" w14:textId="77777777" w:rsidTr="00F77103">
        <w:trPr>
          <w:trHeight w:val="386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4E51D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23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бюджетные кредиты на пополнение остатка средств на едином счете бюджета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92B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BA4A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6E0B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F94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69062,0</w:t>
            </w:r>
          </w:p>
        </w:tc>
      </w:tr>
      <w:tr w:rsidR="0088263E" w:rsidRPr="00DD6B88" w14:paraId="5D5A21BA" w14:textId="77777777" w:rsidTr="00F77103">
        <w:trPr>
          <w:trHeight w:val="548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1D5B0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32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A61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01 03 01 00 00 0000 800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2DF6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FE39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B1F7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69062,0</w:t>
            </w:r>
          </w:p>
        </w:tc>
      </w:tr>
      <w:tr w:rsidR="0088263E" w:rsidRPr="00DD6B88" w14:paraId="6DD7A4DC" w14:textId="77777777" w:rsidTr="00F77103">
        <w:trPr>
          <w:trHeight w:val="697"/>
        </w:trPr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CC3F8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F46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888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01 03 01 00 05 0000 810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8880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EF4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1210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69062,0</w:t>
            </w:r>
          </w:p>
        </w:tc>
      </w:tr>
      <w:tr w:rsidR="0088263E" w:rsidRPr="00DD6B88" w14:paraId="57B3DAC4" w14:textId="77777777" w:rsidTr="00F77103">
        <w:trPr>
          <w:trHeight w:val="38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C7CD8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3C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бюджетные кредиты на пополнение остатка средств на едином счете бюджета субъекта Российской Федерации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B02D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78C1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63121,0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45C1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64865,0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517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69062,0</w:t>
            </w:r>
          </w:p>
        </w:tc>
      </w:tr>
      <w:tr w:rsidR="0088263E" w:rsidRPr="00DD6B88" w14:paraId="62921742" w14:textId="77777777" w:rsidTr="00F77103">
        <w:trPr>
          <w:trHeight w:val="40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7FE0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2B8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B51D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C032F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-26514,0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30043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CA2E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263E" w:rsidRPr="00DD6B88" w14:paraId="07E09983" w14:textId="77777777" w:rsidTr="00F77103">
        <w:trPr>
          <w:trHeight w:val="28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22EF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EA2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D36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01 05 00 00 00 0000 500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14B0E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1906585,1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B24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B2DD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2076407,9</w:t>
            </w:r>
          </w:p>
        </w:tc>
      </w:tr>
      <w:tr w:rsidR="0088263E" w:rsidRPr="00DD6B88" w14:paraId="495AAC06" w14:textId="77777777" w:rsidTr="00F77103">
        <w:trPr>
          <w:trHeight w:val="27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E62B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E69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Увеличение прочих остатков средств бюджетов 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5EE9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01 05 02 00 00 0000 500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2CB63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1906585,1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17E63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8B9B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2076407,9</w:t>
            </w:r>
          </w:p>
        </w:tc>
      </w:tr>
      <w:tr w:rsidR="0088263E" w:rsidRPr="00DD6B88" w14:paraId="531B3BFE" w14:textId="77777777" w:rsidTr="00F77103">
        <w:trPr>
          <w:trHeight w:val="41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3F8B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776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CEA9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01 05 02 01 00 0000 510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2093B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1906585,1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8DC1F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A3C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2076407,9</w:t>
            </w:r>
          </w:p>
        </w:tc>
      </w:tr>
      <w:tr w:rsidR="0088263E" w:rsidRPr="00DD6B88" w14:paraId="52D0B324" w14:textId="77777777" w:rsidTr="00F77103">
        <w:trPr>
          <w:trHeight w:val="4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6433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EC1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Увеличение прочих остатков денежных средств </w:t>
            </w:r>
            <w:proofErr w:type="gramStart"/>
            <w:r w:rsidRPr="00DD6B88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DD6B88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2576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01 05 02 01 05 0000 510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FFF41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1906585,1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01CDB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D8E6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2076407,9</w:t>
            </w:r>
          </w:p>
        </w:tc>
      </w:tr>
      <w:tr w:rsidR="0088263E" w:rsidRPr="00DD6B88" w14:paraId="3A141350" w14:textId="77777777" w:rsidTr="00F77103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3FC6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64A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659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01 05 00 00 00 0000 600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68090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1933099,1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F472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4FA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2076407,9</w:t>
            </w:r>
          </w:p>
        </w:tc>
      </w:tr>
      <w:tr w:rsidR="0088263E" w:rsidRPr="00DD6B88" w14:paraId="6E5BDDA7" w14:textId="77777777" w:rsidTr="00F77103">
        <w:trPr>
          <w:trHeight w:val="32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AB65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188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740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01 05 02 00 00 0000 600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0707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1933099,1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7D25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D9F8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2076407,9</w:t>
            </w:r>
          </w:p>
        </w:tc>
      </w:tr>
      <w:tr w:rsidR="0088263E" w:rsidRPr="00DD6B88" w14:paraId="3F2C8B26" w14:textId="77777777" w:rsidTr="00F77103">
        <w:trPr>
          <w:trHeight w:val="28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3259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62B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CCEB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01 05 02 01 00 0000 610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CF5" w14:textId="77777777" w:rsidR="0088263E" w:rsidRPr="00DD6B88" w:rsidRDefault="0088263E" w:rsidP="00A95D44">
            <w:pPr>
              <w:jc w:val="center"/>
              <w:rPr>
                <w:sz w:val="18"/>
                <w:szCs w:val="18"/>
              </w:rPr>
            </w:pPr>
            <w:r w:rsidRPr="00DD6B88">
              <w:rPr>
                <w:sz w:val="18"/>
                <w:szCs w:val="18"/>
              </w:rPr>
              <w:t>1933099,1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1592" w14:textId="77777777" w:rsidR="0088263E" w:rsidRPr="00DD6B88" w:rsidRDefault="0088263E" w:rsidP="00A95D44">
            <w:pPr>
              <w:jc w:val="center"/>
              <w:rPr>
                <w:sz w:val="18"/>
                <w:szCs w:val="18"/>
              </w:rPr>
            </w:pPr>
            <w:r w:rsidRPr="00DD6B88">
              <w:rPr>
                <w:sz w:val="18"/>
                <w:szCs w:val="18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88B0" w14:textId="77777777" w:rsidR="0088263E" w:rsidRPr="00DD6B88" w:rsidRDefault="0088263E" w:rsidP="00A95D44">
            <w:pPr>
              <w:jc w:val="center"/>
              <w:rPr>
                <w:sz w:val="18"/>
                <w:szCs w:val="18"/>
              </w:rPr>
            </w:pPr>
            <w:r w:rsidRPr="00DD6B88">
              <w:rPr>
                <w:sz w:val="18"/>
                <w:szCs w:val="18"/>
              </w:rPr>
              <w:t>2076407,9</w:t>
            </w:r>
          </w:p>
        </w:tc>
      </w:tr>
      <w:tr w:rsidR="0088263E" w:rsidRPr="00DD6B88" w14:paraId="0487DCF5" w14:textId="77777777" w:rsidTr="00F77103">
        <w:trPr>
          <w:trHeight w:val="33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0806" w14:textId="77777777" w:rsidR="0088263E" w:rsidRPr="00DD6B88" w:rsidRDefault="0088263E" w:rsidP="00A95D44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9223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3F41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01 05 02 01 05 0000 610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61BB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1933099,1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F07E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1954565,8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D609" w14:textId="77777777" w:rsidR="0088263E" w:rsidRPr="00DD6B88" w:rsidRDefault="0088263E" w:rsidP="00A95D44">
            <w:pPr>
              <w:jc w:val="center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2076407,9</w:t>
            </w:r>
          </w:p>
        </w:tc>
      </w:tr>
    </w:tbl>
    <w:p w14:paraId="6B3453A1" w14:textId="0BBC1D85" w:rsidR="0088263E" w:rsidRDefault="0088263E" w:rsidP="0088263E">
      <w:pPr>
        <w:jc w:val="center"/>
        <w:rPr>
          <w:sz w:val="16"/>
          <w:szCs w:val="16"/>
        </w:rPr>
      </w:pPr>
    </w:p>
    <w:p w14:paraId="4AC52F70" w14:textId="09B9B767" w:rsidR="00F77103" w:rsidRDefault="00F77103" w:rsidP="0088263E">
      <w:pPr>
        <w:jc w:val="center"/>
        <w:rPr>
          <w:sz w:val="16"/>
          <w:szCs w:val="16"/>
        </w:rPr>
      </w:pPr>
    </w:p>
    <w:p w14:paraId="34BDAA7C" w14:textId="6B421622" w:rsidR="00F77103" w:rsidRDefault="00F77103" w:rsidP="0088263E">
      <w:pPr>
        <w:jc w:val="center"/>
        <w:rPr>
          <w:sz w:val="16"/>
          <w:szCs w:val="16"/>
        </w:rPr>
      </w:pPr>
    </w:p>
    <w:p w14:paraId="6158144E" w14:textId="0B0FDB37" w:rsidR="00F77103" w:rsidRDefault="00F77103" w:rsidP="0088263E">
      <w:pPr>
        <w:jc w:val="center"/>
        <w:rPr>
          <w:sz w:val="16"/>
          <w:szCs w:val="16"/>
        </w:rPr>
      </w:pPr>
    </w:p>
    <w:p w14:paraId="7A598F83" w14:textId="58E3A02E" w:rsidR="00F77103" w:rsidRDefault="00F77103" w:rsidP="0088263E">
      <w:pPr>
        <w:jc w:val="center"/>
        <w:rPr>
          <w:sz w:val="16"/>
          <w:szCs w:val="16"/>
        </w:rPr>
      </w:pPr>
    </w:p>
    <w:p w14:paraId="2F84EDD6" w14:textId="19A4FE84" w:rsidR="00F77103" w:rsidRDefault="00F77103" w:rsidP="0088263E">
      <w:pPr>
        <w:jc w:val="center"/>
        <w:rPr>
          <w:sz w:val="16"/>
          <w:szCs w:val="16"/>
        </w:rPr>
      </w:pPr>
    </w:p>
    <w:p w14:paraId="69C4C446" w14:textId="3CAAA5B8" w:rsidR="00F77103" w:rsidRDefault="00F77103" w:rsidP="0088263E">
      <w:pPr>
        <w:jc w:val="center"/>
        <w:rPr>
          <w:sz w:val="16"/>
          <w:szCs w:val="16"/>
        </w:rPr>
      </w:pPr>
    </w:p>
    <w:p w14:paraId="79A45A15" w14:textId="3120DA74" w:rsidR="00F77103" w:rsidRDefault="00F77103" w:rsidP="0088263E">
      <w:pPr>
        <w:jc w:val="center"/>
        <w:rPr>
          <w:sz w:val="16"/>
          <w:szCs w:val="16"/>
        </w:rPr>
      </w:pPr>
    </w:p>
    <w:p w14:paraId="546973AC" w14:textId="6C877E06" w:rsidR="00F77103" w:rsidRDefault="00F77103" w:rsidP="0088263E">
      <w:pPr>
        <w:jc w:val="center"/>
        <w:rPr>
          <w:sz w:val="16"/>
          <w:szCs w:val="16"/>
        </w:rPr>
      </w:pPr>
    </w:p>
    <w:p w14:paraId="24FAA5A4" w14:textId="77777777" w:rsidR="00F77103" w:rsidRPr="00AB2197" w:rsidRDefault="00F77103" w:rsidP="0088263E">
      <w:pPr>
        <w:jc w:val="center"/>
        <w:rPr>
          <w:sz w:val="16"/>
          <w:szCs w:val="16"/>
        </w:rPr>
      </w:pPr>
    </w:p>
    <w:p w14:paraId="51794345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14:paraId="34168A9B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5FD01C4C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4DDA6E18" w14:textId="6600FF7E" w:rsidR="0088263E" w:rsidRDefault="0088263E" w:rsidP="00F77103">
      <w:pPr>
        <w:ind w:right="225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Pr="00AD1C26">
        <w:rPr>
          <w:sz w:val="16"/>
          <w:szCs w:val="16"/>
        </w:rPr>
        <w:t>т</w:t>
      </w:r>
      <w:r>
        <w:rPr>
          <w:sz w:val="16"/>
          <w:szCs w:val="16"/>
        </w:rPr>
        <w:t xml:space="preserve"> 25.05.20</w:t>
      </w:r>
      <w:r w:rsidRPr="00AD1C26">
        <w:rPr>
          <w:sz w:val="16"/>
          <w:szCs w:val="16"/>
        </w:rPr>
        <w:t>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</w:t>
      </w:r>
      <w:r w:rsidR="00EF45A0">
        <w:rPr>
          <w:sz w:val="16"/>
          <w:szCs w:val="16"/>
        </w:rPr>
        <w:t>262</w:t>
      </w:r>
    </w:p>
    <w:p w14:paraId="75B13212" w14:textId="77777777" w:rsidR="0088263E" w:rsidRDefault="0088263E" w:rsidP="00F77103">
      <w:pPr>
        <w:rPr>
          <w:color w:val="000000"/>
          <w:sz w:val="16"/>
          <w:szCs w:val="16"/>
        </w:rPr>
      </w:pPr>
    </w:p>
    <w:p w14:paraId="29DAC55E" w14:textId="77777777" w:rsidR="0088263E" w:rsidRDefault="0088263E" w:rsidP="00F77103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Поступление доходов бюджета Россошанского муниципального района по кодам видов доходов, подвидов доходов на 2022 год и на плановый период 2023 и 2024 годов</w:t>
      </w:r>
    </w:p>
    <w:tbl>
      <w:tblPr>
        <w:tblW w:w="10452" w:type="dxa"/>
        <w:tblInd w:w="113" w:type="dxa"/>
        <w:tblLook w:val="04A0" w:firstRow="1" w:lastRow="0" w:firstColumn="1" w:lastColumn="0" w:noHBand="0" w:noVBand="1"/>
      </w:tblPr>
      <w:tblGrid>
        <w:gridCol w:w="2122"/>
        <w:gridCol w:w="4564"/>
        <w:gridCol w:w="1215"/>
        <w:gridCol w:w="1276"/>
        <w:gridCol w:w="1275"/>
      </w:tblGrid>
      <w:tr w:rsidR="0088263E" w:rsidRPr="00DD6B88" w14:paraId="10D8CCE5" w14:textId="77777777" w:rsidTr="00F77103">
        <w:trPr>
          <w:trHeight w:val="2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5F1F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F609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 xml:space="preserve">                     Наименование показателя 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A5F0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88263E" w:rsidRPr="00DD6B88" w14:paraId="754DEB37" w14:textId="77777777" w:rsidTr="00F77103">
        <w:trPr>
          <w:trHeight w:val="274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2576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0983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CEB24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83FE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7ECA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88263E" w:rsidRPr="00DD6B88" w14:paraId="710775E7" w14:textId="77777777" w:rsidTr="00F77103">
        <w:trPr>
          <w:trHeight w:val="2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8308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 xml:space="preserve">000 8 50 00000 00 0000 000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309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0DAE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1 906 585,1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289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1 954 655,8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8FB3" w14:textId="77777777" w:rsidR="0088263E" w:rsidRPr="00DD6B88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2 076 499,9</w:t>
            </w:r>
          </w:p>
        </w:tc>
      </w:tr>
      <w:tr w:rsidR="0088263E" w:rsidRPr="00DD6B88" w14:paraId="2DAC3D0A" w14:textId="77777777" w:rsidTr="00F77103">
        <w:trPr>
          <w:trHeight w:val="2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1B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558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92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694 021,8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A1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742 027,0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426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791 691,0</w:t>
            </w:r>
          </w:p>
        </w:tc>
      </w:tr>
      <w:tr w:rsidR="0088263E" w:rsidRPr="00DD6B88" w14:paraId="39DAECDF" w14:textId="77777777" w:rsidTr="00F77103">
        <w:trPr>
          <w:trHeight w:val="3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76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C0C6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B0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F1F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FFE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590 000,0</w:t>
            </w:r>
          </w:p>
        </w:tc>
      </w:tr>
      <w:tr w:rsidR="0088263E" w:rsidRPr="00DD6B88" w14:paraId="7F8B80C5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FF3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3FB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07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AB7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146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590 000,0</w:t>
            </w:r>
          </w:p>
        </w:tc>
      </w:tr>
      <w:tr w:rsidR="0088263E" w:rsidRPr="00DD6B88" w14:paraId="18699D55" w14:textId="77777777" w:rsidTr="00F77103">
        <w:trPr>
          <w:trHeight w:val="7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A5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805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C0E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CF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532 000,0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58D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578 000,0</w:t>
            </w:r>
          </w:p>
        </w:tc>
      </w:tr>
      <w:tr w:rsidR="0088263E" w:rsidRPr="00DD6B88" w14:paraId="1F0BDCE9" w14:textId="77777777" w:rsidTr="00F77103">
        <w:trPr>
          <w:trHeight w:val="122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C3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A4D2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BC2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9A1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027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2 500,0</w:t>
            </w:r>
          </w:p>
        </w:tc>
      </w:tr>
      <w:tr w:rsidR="0088263E" w:rsidRPr="00DD6B88" w14:paraId="32F959CC" w14:textId="77777777" w:rsidTr="00F77103">
        <w:trPr>
          <w:trHeight w:val="3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14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D0F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B26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F4D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800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3 000,0</w:t>
            </w:r>
          </w:p>
        </w:tc>
      </w:tr>
      <w:tr w:rsidR="0088263E" w:rsidRPr="00DD6B88" w14:paraId="4CAC6DBD" w14:textId="77777777" w:rsidTr="00F77103">
        <w:trPr>
          <w:trHeight w:val="9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A50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000 1 01 02080 01 0000 110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CC2F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297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FCB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CD8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6 500,0</w:t>
            </w:r>
          </w:p>
        </w:tc>
      </w:tr>
      <w:tr w:rsidR="0088263E" w:rsidRPr="00DD6B88" w14:paraId="6898810D" w14:textId="77777777" w:rsidTr="00F77103">
        <w:trPr>
          <w:trHeight w:val="57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04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5A39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A0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31 078,0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8E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31 856,0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85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33 582,0</w:t>
            </w:r>
          </w:p>
        </w:tc>
      </w:tr>
      <w:tr w:rsidR="0088263E" w:rsidRPr="00DD6B88" w14:paraId="637422A4" w14:textId="77777777" w:rsidTr="00F77103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C6E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984B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241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31 078,0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DAE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31 856,0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75E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33 582,0</w:t>
            </w:r>
          </w:p>
        </w:tc>
      </w:tr>
      <w:tr w:rsidR="0088263E" w:rsidRPr="00DD6B88" w14:paraId="335D8989" w14:textId="77777777" w:rsidTr="00F77103">
        <w:trPr>
          <w:trHeight w:val="7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3D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000 1 03 02231 01 0000 110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5013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C8B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BA5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D14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15 500,0</w:t>
            </w:r>
          </w:p>
        </w:tc>
      </w:tr>
      <w:tr w:rsidR="0088263E" w:rsidRPr="00DD6B88" w14:paraId="342D08A7" w14:textId="77777777" w:rsidTr="00F77103">
        <w:trPr>
          <w:trHeight w:val="6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0B5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000 1 03 02241 01 0000 110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AF6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792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D2D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6C2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</w:tr>
      <w:tr w:rsidR="0088263E" w:rsidRPr="00DD6B88" w14:paraId="259D4DA6" w14:textId="77777777" w:rsidTr="00F77103">
        <w:trPr>
          <w:trHeight w:val="5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04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000 1 03 02251 01 0000 110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C320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74F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FD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17 161,0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C43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17 982,0</w:t>
            </w:r>
          </w:p>
        </w:tc>
      </w:tr>
      <w:tr w:rsidR="0088263E" w:rsidRPr="00DD6B88" w14:paraId="73B5E33D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BF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7088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D06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52 839,0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FD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53 833,0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AF7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54 333,0</w:t>
            </w:r>
          </w:p>
        </w:tc>
      </w:tr>
      <w:tr w:rsidR="0088263E" w:rsidRPr="00DD6B88" w14:paraId="2C57056D" w14:textId="77777777" w:rsidTr="00F77103">
        <w:trPr>
          <w:trHeight w:val="35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882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31A4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DC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26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825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20 000,0</w:t>
            </w:r>
          </w:p>
        </w:tc>
      </w:tr>
      <w:tr w:rsidR="0088263E" w:rsidRPr="00DD6B88" w14:paraId="67BCA97B" w14:textId="77777777" w:rsidTr="00F77103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FC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000 1 05 01010 01 0000 110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52C0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3C7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56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ED4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13 500,0</w:t>
            </w:r>
          </w:p>
        </w:tc>
      </w:tr>
      <w:tr w:rsidR="0088263E" w:rsidRPr="00DD6B88" w14:paraId="70A1FF0B" w14:textId="77777777" w:rsidTr="00F77103">
        <w:trPr>
          <w:trHeight w:val="2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CFD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000 1 05 01011 01 0000 110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441E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B0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C2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120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13 500,0</w:t>
            </w:r>
          </w:p>
        </w:tc>
      </w:tr>
      <w:tr w:rsidR="0088263E" w:rsidRPr="00DD6B88" w14:paraId="496776A4" w14:textId="77777777" w:rsidTr="00F77103">
        <w:trPr>
          <w:trHeight w:val="4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B0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000 1 05 01020 01 0000 110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B3CA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F5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F0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5F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6 500,0</w:t>
            </w:r>
          </w:p>
        </w:tc>
      </w:tr>
      <w:tr w:rsidR="0088263E" w:rsidRPr="00DD6B88" w14:paraId="1619ACAE" w14:textId="77777777" w:rsidTr="00F77103">
        <w:trPr>
          <w:trHeight w:val="75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6E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000 1 05 01021 01 0000 110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A14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17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808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73E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6 500,0</w:t>
            </w:r>
          </w:p>
        </w:tc>
      </w:tr>
      <w:tr w:rsidR="0088263E" w:rsidRPr="00DD6B88" w14:paraId="59FAEBC7" w14:textId="77777777" w:rsidTr="00F77103">
        <w:trPr>
          <w:trHeight w:val="2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C6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DAC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ED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36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EE5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277A521C" w14:textId="77777777" w:rsidTr="00F77103">
        <w:trPr>
          <w:trHeight w:val="3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1F8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C5D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E6D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3A6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E7D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0544FBB8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C87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lastRenderedPageBreak/>
              <w:t>000 1 05 03000 01 0000 110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BA2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EE0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0CF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22 333,0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65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22 333,0</w:t>
            </w:r>
          </w:p>
        </w:tc>
      </w:tr>
      <w:tr w:rsidR="0088263E" w:rsidRPr="00DD6B88" w14:paraId="38660C5C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829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659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6AE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0A1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22 333,0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FCF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22 333,0</w:t>
            </w:r>
          </w:p>
        </w:tc>
      </w:tr>
      <w:tr w:rsidR="0088263E" w:rsidRPr="00DD6B88" w14:paraId="7B9E375B" w14:textId="77777777" w:rsidTr="00F77103">
        <w:trPr>
          <w:trHeight w:val="41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F89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AA8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F3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DD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98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12 000,0</w:t>
            </w:r>
          </w:p>
        </w:tc>
      </w:tr>
      <w:tr w:rsidR="0088263E" w:rsidRPr="00DD6B88" w14:paraId="3BC20BBE" w14:textId="77777777" w:rsidTr="00F77103">
        <w:trPr>
          <w:trHeight w:val="5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80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000 1 05 04020 02 0000 110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ACB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F1A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89F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0ED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12 000,0</w:t>
            </w:r>
          </w:p>
        </w:tc>
      </w:tr>
      <w:tr w:rsidR="0088263E" w:rsidRPr="00DD6B88" w14:paraId="7AE3EEE9" w14:textId="77777777" w:rsidTr="00F77103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4B1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000 1 06 00000 00 0000 110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3A898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23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4AB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7C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168,0</w:t>
            </w:r>
          </w:p>
        </w:tc>
      </w:tr>
      <w:tr w:rsidR="0088263E" w:rsidRPr="00DD6B88" w14:paraId="04B7E279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92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000 1 06 05000 02 0000 110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23D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318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631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C79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168,0</w:t>
            </w:r>
          </w:p>
        </w:tc>
      </w:tr>
      <w:tr w:rsidR="0088263E" w:rsidRPr="00DD6B88" w14:paraId="676674D8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DDC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E585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DFD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0E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63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7 000,0</w:t>
            </w:r>
          </w:p>
        </w:tc>
      </w:tr>
      <w:tr w:rsidR="0088263E" w:rsidRPr="00DD6B88" w14:paraId="428AC485" w14:textId="77777777" w:rsidTr="00F77103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5A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000 1 08 03000 01 0000 110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A8A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8F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5A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EE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7 000,0</w:t>
            </w:r>
          </w:p>
        </w:tc>
      </w:tr>
      <w:tr w:rsidR="0088263E" w:rsidRPr="00DD6B88" w14:paraId="13C5F515" w14:textId="77777777" w:rsidTr="00F77103">
        <w:trPr>
          <w:trHeight w:val="5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02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000 1 08 03010 01 0000 110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70E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E1C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47F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A85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7 000,0</w:t>
            </w:r>
          </w:p>
        </w:tc>
      </w:tr>
      <w:tr w:rsidR="0088263E" w:rsidRPr="00DD6B88" w14:paraId="1142AA87" w14:textId="77777777" w:rsidTr="00F77103">
        <w:trPr>
          <w:trHeight w:val="29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EF5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8AE2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A2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38 372,0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3F8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39 975,0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12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39 975,0</w:t>
            </w:r>
          </w:p>
        </w:tc>
      </w:tr>
      <w:tr w:rsidR="0088263E" w:rsidRPr="00DD6B88" w14:paraId="5E0102B1" w14:textId="77777777" w:rsidTr="00F77103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09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8FDB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Проценты, полученные от предоставления бюджетов кредитов внутри страны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03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68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57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5F2AEF68" w14:textId="77777777" w:rsidTr="00F77103">
        <w:trPr>
          <w:trHeight w:val="3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FA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000 1 11 03050 05 0000 120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5F2E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Проценты, полученные от предоставления бюджетов кредитов внутри страны за счет средств бюджетов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430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0D4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36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3F5C71EC" w14:textId="77777777" w:rsidTr="00F77103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613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6AAB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021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37 897,0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938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C9E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39 500,0</w:t>
            </w:r>
          </w:p>
        </w:tc>
      </w:tr>
      <w:tr w:rsidR="0088263E" w:rsidRPr="00DD6B88" w14:paraId="3B21D093" w14:textId="77777777" w:rsidTr="00F77103">
        <w:trPr>
          <w:trHeight w:val="6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8F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257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52D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E67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27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33 800,0</w:t>
            </w:r>
          </w:p>
        </w:tc>
      </w:tr>
      <w:tr w:rsidR="0088263E" w:rsidRPr="00DD6B88" w14:paraId="14AFF352" w14:textId="77777777" w:rsidTr="00F77103">
        <w:trPr>
          <w:trHeight w:val="50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3B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000 1 11 05013 05 0000 120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04EE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E2F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388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777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19 600,0</w:t>
            </w:r>
          </w:p>
        </w:tc>
      </w:tr>
      <w:tr w:rsidR="0088263E" w:rsidRPr="00DD6B88" w14:paraId="3D61A6C8" w14:textId="77777777" w:rsidTr="00F77103">
        <w:trPr>
          <w:trHeight w:val="84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3C6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E3F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EBB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CBA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107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14 200,0</w:t>
            </w:r>
          </w:p>
        </w:tc>
      </w:tr>
      <w:tr w:rsidR="0088263E" w:rsidRPr="00DD6B88" w14:paraId="6B73B6A5" w14:textId="77777777" w:rsidTr="00F77103">
        <w:trPr>
          <w:trHeight w:val="7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22A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D60E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D26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C1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14D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1 680,0</w:t>
            </w:r>
          </w:p>
        </w:tc>
      </w:tr>
      <w:tr w:rsidR="0088263E" w:rsidRPr="00DD6B88" w14:paraId="086A4482" w14:textId="77777777" w:rsidTr="00F77103">
        <w:trPr>
          <w:trHeight w:val="97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C98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000 1 11 05025 05 0000 120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4E5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за земли после </w:t>
            </w:r>
            <w:proofErr w:type="gramStart"/>
            <w:r w:rsidRPr="00DD6B88">
              <w:rPr>
                <w:sz w:val="16"/>
                <w:szCs w:val="16"/>
              </w:rPr>
              <w:t>разграничения  государственной</w:t>
            </w:r>
            <w:proofErr w:type="gramEnd"/>
            <w:r w:rsidRPr="00DD6B88">
              <w:rPr>
                <w:sz w:val="16"/>
                <w:szCs w:val="16"/>
              </w:rPr>
              <w:t xml:space="preserve"> собственности на землю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EA3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44C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9AF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1 680,0</w:t>
            </w:r>
          </w:p>
        </w:tc>
      </w:tr>
      <w:tr w:rsidR="0088263E" w:rsidRPr="00DD6B88" w14:paraId="229D1F09" w14:textId="77777777" w:rsidTr="00F77103">
        <w:trPr>
          <w:trHeight w:val="6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D5B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9B7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13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F5E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EB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3 296,0</w:t>
            </w:r>
          </w:p>
        </w:tc>
      </w:tr>
      <w:tr w:rsidR="0088263E" w:rsidRPr="00DD6B88" w14:paraId="44FB953A" w14:textId="77777777" w:rsidTr="00F77103">
        <w:trPr>
          <w:trHeight w:val="5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687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000 1 11 05035 05 0000 120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B96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ACC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1 761,0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70B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3 296,0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AE9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3 296,0</w:t>
            </w:r>
          </w:p>
        </w:tc>
      </w:tr>
      <w:tr w:rsidR="0088263E" w:rsidRPr="00DD6B88" w14:paraId="60033D28" w14:textId="77777777" w:rsidTr="00F77103">
        <w:trPr>
          <w:trHeight w:val="3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A3E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492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98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07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AB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724,0</w:t>
            </w:r>
          </w:p>
        </w:tc>
      </w:tr>
      <w:tr w:rsidR="0088263E" w:rsidRPr="00DD6B88" w14:paraId="6E62FDC0" w14:textId="77777777" w:rsidTr="00F77103">
        <w:trPr>
          <w:trHeight w:val="34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FB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000 1 11 05075 05 0000 120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2E0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A9D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95F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244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724,0</w:t>
            </w:r>
          </w:p>
        </w:tc>
      </w:tr>
      <w:tr w:rsidR="0088263E" w:rsidRPr="00DD6B88" w14:paraId="1788D752" w14:textId="77777777" w:rsidTr="00F77103">
        <w:trPr>
          <w:trHeight w:val="53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AAE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000 1 11 08000 00 0000 120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5F5F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83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C54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22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510CFAB1" w14:textId="77777777" w:rsidTr="00F77103">
        <w:trPr>
          <w:trHeight w:val="52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18A3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000 1 11 08050 05 0000 120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19BB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районов, в залог, в доверительное управление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DFC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45D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8F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6A9464A5" w14:textId="77777777" w:rsidTr="00F77103">
        <w:trPr>
          <w:trHeight w:val="12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F0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lastRenderedPageBreak/>
              <w:t>000 1 11 09080 00 0000 120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CA82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A47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8E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415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475,0</w:t>
            </w:r>
          </w:p>
        </w:tc>
      </w:tr>
      <w:tr w:rsidR="0088263E" w:rsidRPr="00DD6B88" w14:paraId="70D7BA12" w14:textId="77777777" w:rsidTr="00F77103">
        <w:trPr>
          <w:trHeight w:val="8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F71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000 1 11 09080 05 0000 120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1AF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929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EBD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04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475,0</w:t>
            </w:r>
          </w:p>
        </w:tc>
      </w:tr>
      <w:tr w:rsidR="0088263E" w:rsidRPr="00DD6B88" w14:paraId="0FAD4F5A" w14:textId="77777777" w:rsidTr="00F77103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A4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B533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47D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C3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715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11 500,0</w:t>
            </w:r>
          </w:p>
        </w:tc>
      </w:tr>
      <w:tr w:rsidR="0088263E" w:rsidRPr="00DD6B88" w14:paraId="1A20574C" w14:textId="77777777" w:rsidTr="00F77103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ED2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2F7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9E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B66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DB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11 500,0</w:t>
            </w:r>
          </w:p>
        </w:tc>
      </w:tr>
      <w:tr w:rsidR="0088263E" w:rsidRPr="00DD6B88" w14:paraId="5C6CEEE3" w14:textId="77777777" w:rsidTr="00F77103">
        <w:trPr>
          <w:trHeight w:val="4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CC2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1AA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901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EC9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11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1 700,0</w:t>
            </w:r>
          </w:p>
        </w:tc>
      </w:tr>
      <w:tr w:rsidR="0088263E" w:rsidRPr="00DD6B88" w14:paraId="3DBD9F87" w14:textId="77777777" w:rsidTr="00F77103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620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000 1 12 01030 01 0000 120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255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7E6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22A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B2A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600,0</w:t>
            </w:r>
          </w:p>
        </w:tc>
      </w:tr>
      <w:tr w:rsidR="0088263E" w:rsidRPr="00DD6B88" w14:paraId="3DA38534" w14:textId="77777777" w:rsidTr="00F77103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633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000 1 12 01040 01 0000 120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694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491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133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9 200,0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D0F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9 200,0</w:t>
            </w:r>
          </w:p>
        </w:tc>
      </w:tr>
      <w:tr w:rsidR="0088263E" w:rsidRPr="00DD6B88" w14:paraId="39119BF0" w14:textId="77777777" w:rsidTr="00F77103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91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000 1 12 01041 01 0000 120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0E7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A42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2DF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FC0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6 500,0</w:t>
            </w:r>
          </w:p>
        </w:tc>
      </w:tr>
      <w:tr w:rsidR="0088263E" w:rsidRPr="00DD6B88" w14:paraId="41C9E9F6" w14:textId="77777777" w:rsidTr="00F77103">
        <w:trPr>
          <w:trHeight w:val="2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D6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000 1 12 01042 01 0000 120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E2B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634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3C8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3D6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2 700,0</w:t>
            </w:r>
          </w:p>
        </w:tc>
      </w:tr>
      <w:tr w:rsidR="0088263E" w:rsidRPr="00DD6B88" w14:paraId="72258207" w14:textId="77777777" w:rsidTr="00F77103">
        <w:trPr>
          <w:trHeight w:val="4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AE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9593" w14:textId="77777777" w:rsidR="0088263E" w:rsidRPr="00DD6B88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63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83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53 883,0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0F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54 333,0</w:t>
            </w:r>
          </w:p>
        </w:tc>
      </w:tr>
      <w:tr w:rsidR="0088263E" w:rsidRPr="00DD6B88" w14:paraId="3EF386F2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6A3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000 1 13 01000 00 0000 120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DAD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D5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9B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53 883,0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94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54 333,0</w:t>
            </w:r>
          </w:p>
        </w:tc>
      </w:tr>
      <w:tr w:rsidR="0088263E" w:rsidRPr="00DD6B88" w14:paraId="6E371E9D" w14:textId="77777777" w:rsidTr="00F77103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FB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000 1 13 01990 00 0000 120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B19B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C0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DB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53 883,0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DBE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54 333,0</w:t>
            </w:r>
          </w:p>
        </w:tc>
      </w:tr>
      <w:tr w:rsidR="0088263E" w:rsidRPr="00DD6B88" w14:paraId="31C48954" w14:textId="77777777" w:rsidTr="00F77103">
        <w:trPr>
          <w:trHeight w:val="3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4F1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000 1 13 01995 05 0000 130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02E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D6B88">
              <w:rPr>
                <w:sz w:val="16"/>
                <w:szCs w:val="16"/>
              </w:rPr>
              <w:t>бюджетов  муниципальных</w:t>
            </w:r>
            <w:proofErr w:type="gramEnd"/>
            <w:r w:rsidRPr="00DD6B88">
              <w:rPr>
                <w:sz w:val="16"/>
                <w:szCs w:val="16"/>
              </w:rPr>
              <w:t xml:space="preserve">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F29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52 233,0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7E2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53 883,0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267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54 333,0</w:t>
            </w:r>
          </w:p>
        </w:tc>
      </w:tr>
      <w:tr w:rsidR="0088263E" w:rsidRPr="00DD6B88" w14:paraId="5167288E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1E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7BAF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995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F50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C80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65408834" w14:textId="77777777" w:rsidTr="00F77103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A70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906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D01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6C0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438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103EEE5A" w14:textId="77777777" w:rsidTr="00F77103">
        <w:trPr>
          <w:trHeight w:val="4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DF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000 1 13 02995 05 0000 130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55DD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BD8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A1E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6F6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5026C432" w14:textId="77777777" w:rsidTr="00F77103">
        <w:trPr>
          <w:trHeight w:val="4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DD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EA78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B24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CF2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7C4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60AFE28D" w14:textId="77777777" w:rsidTr="00F77103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24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492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59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06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814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32305D3C" w14:textId="77777777" w:rsidTr="00F77103">
        <w:trPr>
          <w:trHeight w:val="4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00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000 1 14 02050 05 0000 410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859A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4A7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28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4A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7AF3F20B" w14:textId="77777777" w:rsidTr="00F77103">
        <w:trPr>
          <w:trHeight w:val="5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D4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000 1 14 02053 05 0000 410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C04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4C1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27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FB9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1B53A7A1" w14:textId="77777777" w:rsidTr="00F77103">
        <w:trPr>
          <w:trHeight w:val="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04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61B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B0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C35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D3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28FEB25A" w14:textId="77777777" w:rsidTr="00F77103">
        <w:trPr>
          <w:trHeight w:val="33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6C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8DF4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DD6B88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DD6B88">
              <w:rPr>
                <w:sz w:val="16"/>
                <w:szCs w:val="16"/>
              </w:rPr>
              <w:t xml:space="preserve">  собственность на которые не разграничена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C9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034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98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555CB3FF" w14:textId="77777777" w:rsidTr="00F77103">
        <w:trPr>
          <w:trHeight w:val="51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DD2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967B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Доходы от продажи земельных </w:t>
            </w:r>
            <w:proofErr w:type="gramStart"/>
            <w:r w:rsidRPr="00DD6B88">
              <w:rPr>
                <w:sz w:val="16"/>
                <w:szCs w:val="16"/>
              </w:rPr>
              <w:t>участков,  государственная</w:t>
            </w:r>
            <w:proofErr w:type="gramEnd"/>
            <w:r w:rsidRPr="00DD6B88">
              <w:rPr>
                <w:sz w:val="16"/>
                <w:szCs w:val="16"/>
              </w:rPr>
              <w:t xml:space="preserve"> 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E10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69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C76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2B1B9467" w14:textId="77777777" w:rsidTr="00F77103">
        <w:trPr>
          <w:trHeight w:val="23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CB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ABF1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020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F2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32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800,0</w:t>
            </w:r>
          </w:p>
        </w:tc>
      </w:tr>
      <w:tr w:rsidR="0088263E" w:rsidRPr="00DD6B88" w14:paraId="19A86232" w14:textId="77777777" w:rsidTr="00F77103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DF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000 1 16 01000 01 0000 140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090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DF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248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104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699,0</w:t>
            </w:r>
          </w:p>
        </w:tc>
      </w:tr>
      <w:tr w:rsidR="0088263E" w:rsidRPr="00DD6B88" w14:paraId="1D95B72B" w14:textId="77777777" w:rsidTr="00F77103">
        <w:trPr>
          <w:trHeight w:val="5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42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000 1 16 01050 01 0000 140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D583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AC2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0CE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73A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5,0</w:t>
            </w:r>
          </w:p>
        </w:tc>
      </w:tr>
      <w:tr w:rsidR="0088263E" w:rsidRPr="00DD6B88" w14:paraId="4204E439" w14:textId="77777777" w:rsidTr="00F77103">
        <w:trPr>
          <w:trHeight w:val="5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CD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000 1 16 01053 01 0000 140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7F1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8B8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31F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1FC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5,0</w:t>
            </w:r>
          </w:p>
        </w:tc>
      </w:tr>
      <w:tr w:rsidR="0088263E" w:rsidRPr="00DD6B88" w14:paraId="4B4E3BDF" w14:textId="77777777" w:rsidTr="00F77103">
        <w:trPr>
          <w:trHeight w:val="7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5F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000 1 16 01060 01 0000 140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68EE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3E8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0F7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327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</w:tr>
      <w:tr w:rsidR="0088263E" w:rsidRPr="00DD6B88" w14:paraId="053016F5" w14:textId="77777777" w:rsidTr="00F77103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A88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lastRenderedPageBreak/>
              <w:t>000 1 16 01063 01 0000 140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776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F8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03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0F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</w:tr>
      <w:tr w:rsidR="0088263E" w:rsidRPr="00DD6B88" w14:paraId="01BAA8F5" w14:textId="77777777" w:rsidTr="00F77103">
        <w:trPr>
          <w:trHeight w:val="6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613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000 1 16 01070 01 0000 140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34E6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450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FA5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7D5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15,0</w:t>
            </w:r>
          </w:p>
        </w:tc>
      </w:tr>
      <w:tr w:rsidR="0088263E" w:rsidRPr="00DD6B88" w14:paraId="761A7C99" w14:textId="77777777" w:rsidTr="00F77103">
        <w:trPr>
          <w:trHeight w:val="8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D4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000 1 16 01073 01 0000 140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2EF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66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EE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92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15,0</w:t>
            </w:r>
          </w:p>
        </w:tc>
      </w:tr>
      <w:tr w:rsidR="0088263E" w:rsidRPr="00DD6B88" w14:paraId="20AC88DE" w14:textId="77777777" w:rsidTr="00F77103">
        <w:trPr>
          <w:trHeight w:val="8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0D3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000 1 16 01074 01 0000 140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999D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25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15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E99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03CAC9B6" w14:textId="77777777" w:rsidTr="00F77103">
        <w:trPr>
          <w:trHeight w:val="7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5A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000 1 16 01080 01 0000 140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33BA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41E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4B3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EA2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30,0</w:t>
            </w:r>
          </w:p>
        </w:tc>
      </w:tr>
      <w:tr w:rsidR="0088263E" w:rsidRPr="00DD6B88" w14:paraId="3F8C1974" w14:textId="77777777" w:rsidTr="00F77103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F6C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000 1 16 01083 01 0000 140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EC5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A59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5F7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D26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30,0</w:t>
            </w:r>
          </w:p>
        </w:tc>
      </w:tr>
      <w:tr w:rsidR="0088263E" w:rsidRPr="00DD6B88" w14:paraId="7D3BEE6E" w14:textId="77777777" w:rsidTr="00F77103">
        <w:trPr>
          <w:trHeight w:val="5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52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000 1 16 01090 01 0000 140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779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9AF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33A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38E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4,0</w:t>
            </w:r>
          </w:p>
        </w:tc>
      </w:tr>
      <w:tr w:rsidR="0088263E" w:rsidRPr="00DD6B88" w14:paraId="73E29582" w14:textId="77777777" w:rsidTr="00F77103">
        <w:trPr>
          <w:trHeight w:val="5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E86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000 1 16 01093 01 0000 140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57D0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CC0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55E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24F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4,0</w:t>
            </w:r>
          </w:p>
        </w:tc>
      </w:tr>
      <w:tr w:rsidR="0088263E" w:rsidRPr="00DD6B88" w14:paraId="2E65ABBB" w14:textId="77777777" w:rsidTr="00F77103">
        <w:trPr>
          <w:trHeight w:val="91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A4D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000 1 16 01140 01 0000 140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EB3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C8D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BA5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D00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160,0</w:t>
            </w:r>
          </w:p>
        </w:tc>
      </w:tr>
      <w:tr w:rsidR="0088263E" w:rsidRPr="00DD6B88" w14:paraId="0E8BA5F1" w14:textId="77777777" w:rsidTr="00F77103">
        <w:trPr>
          <w:trHeight w:val="97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33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000 1 16 01143 01 0000 140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5BF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2BE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16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9B1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160,0</w:t>
            </w:r>
          </w:p>
        </w:tc>
      </w:tr>
      <w:tr w:rsidR="0088263E" w:rsidRPr="00DD6B88" w14:paraId="46FEF5FF" w14:textId="77777777" w:rsidTr="00F77103">
        <w:trPr>
          <w:trHeight w:val="7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27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000 1 16 01150 01 0000 140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DBE4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A56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1A2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C53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140,0</w:t>
            </w:r>
          </w:p>
        </w:tc>
      </w:tr>
      <w:tr w:rsidR="0088263E" w:rsidRPr="00DD6B88" w14:paraId="467623B7" w14:textId="77777777" w:rsidTr="00F77103">
        <w:trPr>
          <w:trHeight w:val="138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CC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000 1 16 01153 01 0000 140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2F24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488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63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92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140,0</w:t>
            </w:r>
          </w:p>
        </w:tc>
      </w:tr>
      <w:tr w:rsidR="0088263E" w:rsidRPr="00DD6B88" w14:paraId="3FFEB1EB" w14:textId="77777777" w:rsidTr="00F77103">
        <w:trPr>
          <w:trHeight w:val="6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D5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000 1 16 01170 01 0000 140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0477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C4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3E3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1CA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778255E7" w14:textId="77777777" w:rsidTr="00F77103">
        <w:trPr>
          <w:trHeight w:val="9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56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000 1 16 01173 01 0000 140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02DF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8C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63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961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5F502626" w14:textId="77777777" w:rsidTr="00F77103">
        <w:trPr>
          <w:trHeight w:val="5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A8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lastRenderedPageBreak/>
              <w:t>000 1 16 01190 01 0000 140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41FA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C3A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A69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DEE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35,0</w:t>
            </w:r>
          </w:p>
        </w:tc>
      </w:tr>
      <w:tr w:rsidR="0088263E" w:rsidRPr="00DD6B88" w14:paraId="79B1A17D" w14:textId="77777777" w:rsidTr="00F77103">
        <w:trPr>
          <w:trHeight w:val="8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5EA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000 1 16 01193 01 0000 140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77F4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771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E16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3F2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35,0</w:t>
            </w:r>
          </w:p>
        </w:tc>
      </w:tr>
      <w:tr w:rsidR="0088263E" w:rsidRPr="00DD6B88" w14:paraId="787C933C" w14:textId="77777777" w:rsidTr="00F77103">
        <w:trPr>
          <w:trHeight w:val="7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3B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000 1 16 01200 01 0000 140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B4C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81A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964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B9A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210,0</w:t>
            </w:r>
          </w:p>
        </w:tc>
      </w:tr>
      <w:tr w:rsidR="0088263E" w:rsidRPr="00DD6B88" w14:paraId="71374716" w14:textId="77777777" w:rsidTr="00F77103">
        <w:trPr>
          <w:trHeight w:val="8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634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000 1 16 01203 01 0000 140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65A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66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01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9F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210,0</w:t>
            </w:r>
          </w:p>
        </w:tc>
      </w:tr>
      <w:tr w:rsidR="0088263E" w:rsidRPr="00DD6B88" w14:paraId="312EA8FA" w14:textId="77777777" w:rsidTr="00F77103">
        <w:trPr>
          <w:trHeight w:val="12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1D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000 1 16 07000 01 0000 140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6FD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A1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297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2A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80,0</w:t>
            </w:r>
          </w:p>
        </w:tc>
      </w:tr>
      <w:tr w:rsidR="0088263E" w:rsidRPr="00DD6B88" w14:paraId="6D7F3ACC" w14:textId="77777777" w:rsidTr="00F77103">
        <w:trPr>
          <w:trHeight w:val="6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D2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000 1 16 07010 00 0000 140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2C87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0B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47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EF4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80,0</w:t>
            </w:r>
          </w:p>
        </w:tc>
      </w:tr>
      <w:tr w:rsidR="0088263E" w:rsidRPr="00DD6B88" w14:paraId="67BB0594" w14:textId="77777777" w:rsidTr="00F77103">
        <w:trPr>
          <w:trHeight w:val="9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81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000 1 16 07010 05 0000 140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B3A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6EA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A88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A4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80,0</w:t>
            </w:r>
          </w:p>
        </w:tc>
      </w:tr>
      <w:tr w:rsidR="0088263E" w:rsidRPr="00DD6B88" w14:paraId="143D6D5A" w14:textId="77777777" w:rsidTr="00F77103">
        <w:trPr>
          <w:trHeight w:val="2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DBD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000 1 16 10000 00 0000 140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1E6B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D6D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075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F3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21,0</w:t>
            </w:r>
          </w:p>
        </w:tc>
      </w:tr>
      <w:tr w:rsidR="0088263E" w:rsidRPr="00DD6B88" w14:paraId="11660852" w14:textId="77777777" w:rsidTr="00F77103">
        <w:trPr>
          <w:trHeight w:val="54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FE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000 1 16 10100 00 0000 140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2304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69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BB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F6D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21,0</w:t>
            </w:r>
          </w:p>
        </w:tc>
      </w:tr>
      <w:tr w:rsidR="0088263E" w:rsidRPr="00DD6B88" w14:paraId="2D688144" w14:textId="77777777" w:rsidTr="00F77103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FB7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000 1 16 10120 00 0000 140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0D1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2E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91F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DC7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15,0</w:t>
            </w:r>
          </w:p>
        </w:tc>
      </w:tr>
      <w:tr w:rsidR="0088263E" w:rsidRPr="00DD6B88" w14:paraId="15A687E9" w14:textId="77777777" w:rsidTr="00F77103">
        <w:trPr>
          <w:trHeight w:val="26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99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000 1 16 10123 01 0000 140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E93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85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139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C9B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10,0</w:t>
            </w:r>
          </w:p>
        </w:tc>
      </w:tr>
      <w:tr w:rsidR="0088263E" w:rsidRPr="00DD6B88" w14:paraId="4C90706E" w14:textId="77777777" w:rsidTr="00F77103">
        <w:trPr>
          <w:trHeight w:val="8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BB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000 1 16 10129 01 0000 140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776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36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B84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BE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5,0</w:t>
            </w:r>
          </w:p>
        </w:tc>
      </w:tr>
      <w:tr w:rsidR="0088263E" w:rsidRPr="00DD6B88" w14:paraId="57FF7FEF" w14:textId="77777777" w:rsidTr="00F77103">
        <w:trPr>
          <w:trHeight w:val="1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01A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4242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3D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57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0C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6,0</w:t>
            </w:r>
          </w:p>
        </w:tc>
      </w:tr>
      <w:tr w:rsidR="0088263E" w:rsidRPr="00DD6B88" w14:paraId="3B9728BC" w14:textId="77777777" w:rsidTr="00F77103">
        <w:trPr>
          <w:trHeight w:val="11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0C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000 1 16 11050 01 0000 140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C374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38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37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8D7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6,0</w:t>
            </w:r>
          </w:p>
        </w:tc>
      </w:tr>
      <w:tr w:rsidR="0088263E" w:rsidRPr="00DD6B88" w14:paraId="7F389D1C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7CC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C464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06B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AB3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40A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40B1CD0B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5D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000 1 17 05000 00 0000 180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ED3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F3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F5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70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547CB748" w14:textId="77777777" w:rsidTr="00F77103">
        <w:trPr>
          <w:trHeight w:val="3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F5F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000 1 17 05050 05 0000 180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C05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330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6DB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77C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638F67A5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DC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34D4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A28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1 212 563,3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C68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1 212 628,8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F19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1 284 808,9</w:t>
            </w:r>
          </w:p>
        </w:tc>
      </w:tr>
      <w:tr w:rsidR="0088263E" w:rsidRPr="00DD6B88" w14:paraId="0427CB82" w14:textId="77777777" w:rsidTr="00F77103">
        <w:trPr>
          <w:trHeight w:val="5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DA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000 2 02 00000 00 0000 000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5B0B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 xml:space="preserve">БЕЗВОЗМЕЗДНЫЕ ПОСТУПЛЕНИЯ </w:t>
            </w:r>
            <w:proofErr w:type="gramStart"/>
            <w:r w:rsidRPr="00DD6B88">
              <w:rPr>
                <w:b/>
                <w:bCs/>
                <w:sz w:val="16"/>
                <w:szCs w:val="16"/>
              </w:rPr>
              <w:t>ОТ  ДРУГИХ</w:t>
            </w:r>
            <w:proofErr w:type="gramEnd"/>
            <w:r w:rsidRPr="00DD6B88">
              <w:rPr>
                <w:b/>
                <w:bCs/>
                <w:sz w:val="16"/>
                <w:szCs w:val="16"/>
              </w:rPr>
              <w:t xml:space="preserve"> БЮДЖЕТОВ БЮДЖЕТНОЙ СИСТЕМЫ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AD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1 212 463,3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92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1 212 628,8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43E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1 284 808,9</w:t>
            </w:r>
          </w:p>
        </w:tc>
      </w:tr>
      <w:tr w:rsidR="0088263E" w:rsidRPr="00DD6B88" w14:paraId="3A21C2C5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F99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EF80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7D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505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36 358,0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8E5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37 053,0</w:t>
            </w:r>
          </w:p>
        </w:tc>
      </w:tr>
      <w:tr w:rsidR="0088263E" w:rsidRPr="00DD6B88" w14:paraId="6CDFCECA" w14:textId="77777777" w:rsidTr="00F77103">
        <w:trPr>
          <w:trHeight w:val="23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D77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7FD2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465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55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36 358,0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C50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37 053,0</w:t>
            </w:r>
          </w:p>
        </w:tc>
      </w:tr>
      <w:tr w:rsidR="0088263E" w:rsidRPr="00DD6B88" w14:paraId="0847754B" w14:textId="77777777" w:rsidTr="00F77103">
        <w:trPr>
          <w:trHeight w:val="4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F4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lastRenderedPageBreak/>
              <w:t>000 2 02 15001 05 0000 150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F4D4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84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F7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36 358,0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73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37 053,0</w:t>
            </w:r>
          </w:p>
        </w:tc>
      </w:tr>
      <w:tr w:rsidR="0088263E" w:rsidRPr="00DD6B88" w14:paraId="666A4285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617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000 2 02 20000 00 0000 150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D3F2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A9D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251 410,6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003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267 122,8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06B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277 860,6</w:t>
            </w:r>
          </w:p>
        </w:tc>
      </w:tr>
      <w:tr w:rsidR="0088263E" w:rsidRPr="00DD6B88" w14:paraId="404DAD52" w14:textId="77777777" w:rsidTr="00F77103">
        <w:trPr>
          <w:trHeight w:val="3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B8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000 2 02 20077 00 0000 150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BE5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Субсидии бюджетам на </w:t>
            </w:r>
            <w:proofErr w:type="spellStart"/>
            <w:r w:rsidRPr="00DD6B88">
              <w:rPr>
                <w:sz w:val="16"/>
                <w:szCs w:val="16"/>
              </w:rPr>
              <w:t>софинансирование</w:t>
            </w:r>
            <w:proofErr w:type="spellEnd"/>
            <w:r w:rsidRPr="00DD6B88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F3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43 666,6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B1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1B7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1CBF19E4" w14:textId="77777777" w:rsidTr="00F77103">
        <w:trPr>
          <w:trHeight w:val="5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F28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000 2 02 20077 05 0000 150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6F9F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DD6B88">
              <w:rPr>
                <w:sz w:val="16"/>
                <w:szCs w:val="16"/>
              </w:rPr>
              <w:t>софинансирование</w:t>
            </w:r>
            <w:proofErr w:type="spellEnd"/>
            <w:r w:rsidRPr="00DD6B88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ED1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43 666,6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73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C3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50416444" w14:textId="77777777" w:rsidTr="00F77103">
        <w:trPr>
          <w:trHeight w:val="8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67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000 2 02 20216 00 0000 150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A7E7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F2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55 058,0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00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49 836,1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B1D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49 836,1</w:t>
            </w:r>
          </w:p>
        </w:tc>
      </w:tr>
      <w:tr w:rsidR="0088263E" w:rsidRPr="00DD6B88" w14:paraId="053A5F11" w14:textId="77777777" w:rsidTr="00F7710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528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000 2 02 20216 05 0000 150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E0D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8A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55 058,0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4B9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49 836,1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3E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49 836,1</w:t>
            </w:r>
          </w:p>
        </w:tc>
      </w:tr>
      <w:tr w:rsidR="0088263E" w:rsidRPr="00DD6B88" w14:paraId="38F6E4B4" w14:textId="77777777" w:rsidTr="00F77103">
        <w:trPr>
          <w:trHeight w:val="6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9D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000 2 02 25304 00 0000 150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45ED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627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41 142,6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945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41 583,9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D7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42 840,2</w:t>
            </w:r>
          </w:p>
        </w:tc>
      </w:tr>
      <w:tr w:rsidR="0088263E" w:rsidRPr="00DD6B88" w14:paraId="7F2BE331" w14:textId="77777777" w:rsidTr="00F77103">
        <w:trPr>
          <w:trHeight w:val="7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94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000 2 02 25304 05 0000 150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F09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945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41 142,6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ED2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41 583,9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39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42 840,2</w:t>
            </w:r>
          </w:p>
        </w:tc>
      </w:tr>
      <w:tr w:rsidR="0088263E" w:rsidRPr="00DD6B88" w14:paraId="02D76476" w14:textId="77777777" w:rsidTr="00F77103">
        <w:trPr>
          <w:trHeight w:val="6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8C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000 2 02 25466 00 0000 150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719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7E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62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1 389,0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95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1 421,6</w:t>
            </w:r>
          </w:p>
        </w:tc>
      </w:tr>
      <w:tr w:rsidR="0088263E" w:rsidRPr="00DD6B88" w14:paraId="51080A87" w14:textId="77777777" w:rsidTr="00F77103">
        <w:trPr>
          <w:trHeight w:val="6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74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000 2 02 25466 05 0000 150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59A3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2F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0AD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1 389,0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77D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1 421,6</w:t>
            </w:r>
          </w:p>
        </w:tc>
      </w:tr>
      <w:tr w:rsidR="0088263E" w:rsidRPr="00DD6B88" w14:paraId="24306A41" w14:textId="77777777" w:rsidTr="00F77103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E13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000 2 02 25497 00 0000 150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C15B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B3D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717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4EA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3 770,6</w:t>
            </w:r>
          </w:p>
        </w:tc>
      </w:tr>
      <w:tr w:rsidR="0088263E" w:rsidRPr="00DD6B88" w14:paraId="7ECB2617" w14:textId="77777777" w:rsidTr="00F77103">
        <w:trPr>
          <w:trHeight w:val="4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B7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000 2 02 25497 05 0000 150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C100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D37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4D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3 825,2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DA4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3 770,6</w:t>
            </w:r>
          </w:p>
        </w:tc>
      </w:tr>
      <w:tr w:rsidR="0088263E" w:rsidRPr="00DD6B88" w14:paraId="39435AA2" w14:textId="77777777" w:rsidTr="00F77103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3F0F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000 2 02 25519 00 0000 150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024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6A3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5C3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094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436,0</w:t>
            </w:r>
          </w:p>
        </w:tc>
      </w:tr>
      <w:tr w:rsidR="0088263E" w:rsidRPr="00DD6B88" w14:paraId="05DF1009" w14:textId="77777777" w:rsidTr="00F77103">
        <w:trPr>
          <w:trHeight w:val="4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DD0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000 2 02 25519 05 0000 150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5020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BBC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DD0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A11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436,0</w:t>
            </w:r>
          </w:p>
        </w:tc>
      </w:tr>
      <w:tr w:rsidR="0088263E" w:rsidRPr="00DD6B88" w14:paraId="48E6B2C7" w14:textId="77777777" w:rsidTr="00F77103">
        <w:trPr>
          <w:trHeight w:val="41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E0C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000 2 02 25567 00 0000 150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9613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37F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AE4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CD8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7FC99F16" w14:textId="77777777" w:rsidTr="00F77103">
        <w:trPr>
          <w:trHeight w:val="41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F3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000 2 02 25567 05 0000 150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B3E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39A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79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88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21139ABA" w14:textId="77777777" w:rsidTr="00F77103">
        <w:trPr>
          <w:trHeight w:val="1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035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975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A5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105 457,8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14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170 052,6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24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179 556,1</w:t>
            </w:r>
          </w:p>
        </w:tc>
      </w:tr>
      <w:tr w:rsidR="0088263E" w:rsidRPr="00DD6B88" w14:paraId="127FD117" w14:textId="77777777" w:rsidTr="00F77103">
        <w:trPr>
          <w:trHeight w:val="3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85E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8D9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образований на уличное освещение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6C1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4 398,1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A71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4 398,1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028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4 398,1</w:t>
            </w:r>
          </w:p>
        </w:tc>
      </w:tr>
      <w:tr w:rsidR="0088263E" w:rsidRPr="00DD6B88" w14:paraId="5F097093" w14:textId="77777777" w:rsidTr="00F77103">
        <w:trPr>
          <w:trHeight w:val="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81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398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DD6B88">
              <w:rPr>
                <w:sz w:val="16"/>
                <w:szCs w:val="16"/>
              </w:rPr>
              <w:t>софинансирование</w:t>
            </w:r>
            <w:proofErr w:type="spellEnd"/>
            <w:r w:rsidRPr="00DD6B88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70B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12 921,0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34C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13D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3444DEC4" w14:textId="77777777" w:rsidTr="00F77103">
        <w:trPr>
          <w:trHeight w:val="4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98F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DBE0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DD6B88">
              <w:rPr>
                <w:sz w:val="16"/>
                <w:szCs w:val="16"/>
              </w:rPr>
              <w:t>софинансирование</w:t>
            </w:r>
            <w:proofErr w:type="spellEnd"/>
            <w:r w:rsidRPr="00DD6B88">
              <w:rPr>
                <w:sz w:val="16"/>
                <w:szCs w:val="16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F74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C6B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3 511,3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7B5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4E7502FD" w14:textId="77777777" w:rsidTr="00F77103">
        <w:trPr>
          <w:trHeight w:val="53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73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CC92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районов на обеспечение учащихся общеобразовательных учреждений молочной продукцией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E19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5 252,7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54E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5 382,1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86E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5 514,4</w:t>
            </w:r>
          </w:p>
        </w:tc>
      </w:tr>
      <w:tr w:rsidR="0088263E" w:rsidRPr="00DD6B88" w14:paraId="2ADDD906" w14:textId="77777777" w:rsidTr="00F77103">
        <w:trPr>
          <w:trHeight w:val="8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12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7EEE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</w:t>
            </w:r>
            <w:r w:rsidRPr="00DD6B88">
              <w:rPr>
                <w:sz w:val="16"/>
                <w:szCs w:val="16"/>
              </w:rPr>
              <w:br/>
              <w:t>районов и городских округов Воронежской области на реализацию мероприятий по созданию условий для развития</w:t>
            </w:r>
            <w:r w:rsidRPr="00DD6B88">
              <w:rPr>
                <w:sz w:val="16"/>
                <w:szCs w:val="16"/>
              </w:rPr>
              <w:br/>
              <w:t>физической культуры и массового спорта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2A6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B4B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9DE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3 598,0</w:t>
            </w:r>
          </w:p>
        </w:tc>
      </w:tr>
      <w:tr w:rsidR="0088263E" w:rsidRPr="00DD6B88" w14:paraId="2E587125" w14:textId="77777777" w:rsidTr="00F77103">
        <w:trPr>
          <w:trHeight w:val="8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8BC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226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из областного бюджета бюджетам муниципальных образований Воронежской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5E4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83C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1 686,4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806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1 850,4</w:t>
            </w:r>
          </w:p>
        </w:tc>
      </w:tr>
      <w:tr w:rsidR="0088263E" w:rsidRPr="00DD6B88" w14:paraId="15FE79EC" w14:textId="77777777" w:rsidTr="00F77103">
        <w:trPr>
          <w:trHeight w:val="55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52B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DC4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в целях </w:t>
            </w:r>
            <w:proofErr w:type="spellStart"/>
            <w:r w:rsidRPr="00DD6B88">
              <w:rPr>
                <w:sz w:val="16"/>
                <w:szCs w:val="16"/>
              </w:rPr>
              <w:t>софинансирования</w:t>
            </w:r>
            <w:proofErr w:type="spellEnd"/>
            <w:r w:rsidRPr="00DD6B88">
              <w:rPr>
                <w:sz w:val="16"/>
                <w:szCs w:val="16"/>
              </w:rPr>
              <w:t xml:space="preserve"> расходных обязательств муниципальных образований Воронежской области на реализацию мероприятий по адаптации приоритетных спортивных объектов, востребованных для </w:t>
            </w:r>
            <w:r w:rsidRPr="00DD6B88">
              <w:rPr>
                <w:sz w:val="16"/>
                <w:szCs w:val="16"/>
              </w:rPr>
              <w:lastRenderedPageBreak/>
              <w:t>занятий адаптивной физической культурой и спортом инвалидов с нарушениями опорно-двигательного аппарата, зрения и слуха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4B6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D1A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653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4E6B67EC" w14:textId="77777777" w:rsidTr="00F77103">
        <w:trPr>
          <w:trHeight w:val="59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A4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74A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Субсидии бюджетам муниципальных </w:t>
            </w:r>
            <w:proofErr w:type="gramStart"/>
            <w:r w:rsidRPr="00DD6B88">
              <w:rPr>
                <w:sz w:val="16"/>
                <w:szCs w:val="16"/>
              </w:rPr>
              <w:t>районов  Воронежской</w:t>
            </w:r>
            <w:proofErr w:type="gramEnd"/>
            <w:r w:rsidRPr="00DD6B88">
              <w:rPr>
                <w:sz w:val="16"/>
                <w:szCs w:val="16"/>
              </w:rPr>
              <w:t xml:space="preserve"> области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25F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810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91A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132,2</w:t>
            </w:r>
          </w:p>
        </w:tc>
      </w:tr>
      <w:tr w:rsidR="0088263E" w:rsidRPr="00DD6B88" w14:paraId="01067C30" w14:textId="77777777" w:rsidTr="00F77103">
        <w:trPr>
          <w:trHeight w:val="56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ACE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613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районов на материально-техническое оснащение муниципальных общеобразовательных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CE3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7C7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46A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</w:tr>
      <w:tr w:rsidR="0088263E" w:rsidRPr="00DD6B88" w14:paraId="03F7DCDF" w14:textId="77777777" w:rsidTr="00F77103">
        <w:trPr>
          <w:trHeight w:val="4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DE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17D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DD6B88">
              <w:rPr>
                <w:sz w:val="16"/>
                <w:szCs w:val="16"/>
              </w:rPr>
              <w:t>софинансирование</w:t>
            </w:r>
            <w:proofErr w:type="spellEnd"/>
            <w:r w:rsidRPr="00DD6B88">
              <w:rPr>
                <w:sz w:val="16"/>
                <w:szCs w:val="16"/>
              </w:rPr>
              <w:t xml:space="preserve"> расходных </w:t>
            </w:r>
            <w:proofErr w:type="gramStart"/>
            <w:r w:rsidRPr="00DD6B88">
              <w:rPr>
                <w:sz w:val="16"/>
                <w:szCs w:val="16"/>
              </w:rPr>
              <w:t>обязательств,  возникающих</w:t>
            </w:r>
            <w:proofErr w:type="gramEnd"/>
            <w:r w:rsidRPr="00DD6B88">
              <w:rPr>
                <w:sz w:val="16"/>
                <w:szCs w:val="16"/>
              </w:rPr>
              <w:t xml:space="preserve"> при выполнении полномочий органов местного самоуправления по вопросам местного значения в сфере организации отдыха детей в каникулярное время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F68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E42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BA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4 494,0</w:t>
            </w:r>
          </w:p>
        </w:tc>
      </w:tr>
      <w:tr w:rsidR="0088263E" w:rsidRPr="00DD6B88" w14:paraId="1C31FFA0" w14:textId="77777777" w:rsidTr="00F77103">
        <w:trPr>
          <w:trHeight w:val="33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05C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173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для организации отдыха и оздоровления детей и молодежи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02E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5B4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298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4 351,0</w:t>
            </w:r>
          </w:p>
        </w:tc>
      </w:tr>
      <w:tr w:rsidR="0088263E" w:rsidRPr="00DD6B88" w14:paraId="6F840B6D" w14:textId="77777777" w:rsidTr="00F77103">
        <w:trPr>
          <w:trHeight w:val="94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4B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0E8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Субсидии бюджетам муниципальных образований Воронежской области из областного бюджета в целях </w:t>
            </w:r>
            <w:proofErr w:type="spellStart"/>
            <w:r w:rsidRPr="00DD6B88">
              <w:rPr>
                <w:sz w:val="16"/>
                <w:szCs w:val="16"/>
              </w:rPr>
              <w:t>софинансирования</w:t>
            </w:r>
            <w:proofErr w:type="spellEnd"/>
            <w:r w:rsidRPr="00DD6B88">
              <w:rPr>
                <w:sz w:val="16"/>
                <w:szCs w:val="16"/>
              </w:rPr>
              <w:t xml:space="preserve"> расходных обязательств муниципальных образований Воронежской области на проведение комплексных кадастровых работ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47C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59C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57B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192,4</w:t>
            </w:r>
          </w:p>
        </w:tc>
      </w:tr>
      <w:tr w:rsidR="0088263E" w:rsidRPr="00DD6B88" w14:paraId="51EE800F" w14:textId="77777777" w:rsidTr="00F77103">
        <w:trPr>
          <w:trHeight w:val="5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FC8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76D0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местным бюджетам на подготовку и проведение празднования памятных дат муниципальных образований Воронежской области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C42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0E0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A75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098573BA" w14:textId="77777777" w:rsidTr="00F77103">
        <w:trPr>
          <w:trHeight w:val="41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95E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236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образований на реализацию мероприятий областной адресной программы капитального ремонта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ECE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24 317,7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F0E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5E8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61 648,0</w:t>
            </w:r>
          </w:p>
        </w:tc>
      </w:tr>
      <w:tr w:rsidR="0088263E" w:rsidRPr="00DD6B88" w14:paraId="6BBD4DC4" w14:textId="77777777" w:rsidTr="00F77103">
        <w:trPr>
          <w:trHeight w:val="7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598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30F0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Субсидии бюджетам муниципальных образований на </w:t>
            </w:r>
            <w:proofErr w:type="spellStart"/>
            <w:r w:rsidRPr="00DD6B88">
              <w:rPr>
                <w:sz w:val="16"/>
                <w:szCs w:val="16"/>
              </w:rPr>
              <w:t>софинансирование</w:t>
            </w:r>
            <w:proofErr w:type="spellEnd"/>
            <w:r w:rsidRPr="00DD6B88">
              <w:rPr>
                <w:sz w:val="16"/>
                <w:szCs w:val="16"/>
              </w:rPr>
              <w:t xml:space="preserve"> объектов капитального строительства </w:t>
            </w:r>
            <w:r w:rsidRPr="00DD6B88">
              <w:rPr>
                <w:sz w:val="16"/>
                <w:szCs w:val="16"/>
              </w:rPr>
              <w:br/>
              <w:t>муниципальной собственности в рамках областной адресной инвестиционной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371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2C6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102 038,8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C2E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92 707,6</w:t>
            </w:r>
          </w:p>
        </w:tc>
      </w:tr>
      <w:tr w:rsidR="0088263E" w:rsidRPr="00DD6B88" w14:paraId="1E0F1C24" w14:textId="77777777" w:rsidTr="00F77103">
        <w:trPr>
          <w:trHeight w:val="3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26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69E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на мероприятия по развитию градостроительной деятельности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872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8F4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564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570,0</w:t>
            </w:r>
          </w:p>
        </w:tc>
      </w:tr>
      <w:tr w:rsidR="0088263E" w:rsidRPr="00DD6B88" w14:paraId="6747C201" w14:textId="77777777" w:rsidTr="00F77103">
        <w:trPr>
          <w:trHeight w:val="5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0F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000 2 02 29999 05 0000 150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3C3E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Субсидии бюджетам муниципальных образований на обеспечение мероприятий по организации системы раздельного накопления твердых коммунальных отходов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FAE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41 517,1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3F3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417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16EDCC07" w14:textId="77777777" w:rsidTr="00F77103">
        <w:trPr>
          <w:trHeight w:val="2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4B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80C8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50F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815 367,4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266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826 732,9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CFC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887 530,8</w:t>
            </w:r>
          </w:p>
        </w:tc>
      </w:tr>
      <w:tr w:rsidR="0088263E" w:rsidRPr="00DD6B88" w14:paraId="19580B2F" w14:textId="77777777" w:rsidTr="00F77103">
        <w:trPr>
          <w:trHeight w:val="3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EE01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5E73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438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15 592,0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05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13 764,0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A5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13 800,0</w:t>
            </w:r>
          </w:p>
        </w:tc>
      </w:tr>
      <w:tr w:rsidR="0088263E" w:rsidRPr="00DD6B88" w14:paraId="540BDAEC" w14:textId="77777777" w:rsidTr="00F77103">
        <w:trPr>
          <w:trHeight w:val="55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9F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A21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ED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0DB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7F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565,0</w:t>
            </w:r>
          </w:p>
        </w:tc>
      </w:tr>
      <w:tr w:rsidR="0088263E" w:rsidRPr="00DD6B88" w14:paraId="5C3F864C" w14:textId="77777777" w:rsidTr="00F77103">
        <w:trPr>
          <w:trHeight w:val="57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63C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A80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Субвенции на осуществление полномочий по расчету и предоставлению дотаций на выравнивание бюджетной </w:t>
            </w:r>
            <w:proofErr w:type="gramStart"/>
            <w:r w:rsidRPr="00DD6B88">
              <w:rPr>
                <w:sz w:val="16"/>
                <w:szCs w:val="16"/>
              </w:rPr>
              <w:t>обеспеченности  поселений</w:t>
            </w:r>
            <w:proofErr w:type="gramEnd"/>
            <w:r w:rsidRPr="00DD6B88">
              <w:rPr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1EB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14 619,0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3D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D4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12 780,0</w:t>
            </w:r>
          </w:p>
        </w:tc>
      </w:tr>
      <w:tr w:rsidR="0088263E" w:rsidRPr="00DD6B88" w14:paraId="1B405C13" w14:textId="77777777" w:rsidTr="00F77103">
        <w:trPr>
          <w:trHeight w:val="4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FBC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000 2 02 30024 05 0000 150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104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Субвенции на создание и организацию деятельности административных комиссий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D5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F90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30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455,0</w:t>
            </w:r>
          </w:p>
        </w:tc>
      </w:tr>
      <w:tr w:rsidR="0088263E" w:rsidRPr="00DD6B88" w14:paraId="0A2DF324" w14:textId="77777777" w:rsidTr="00F77103">
        <w:trPr>
          <w:trHeight w:val="7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82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000 2 02 30029 00 0000 150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3C13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8FA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37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D15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1 369,0</w:t>
            </w:r>
          </w:p>
        </w:tc>
      </w:tr>
      <w:tr w:rsidR="0088263E" w:rsidRPr="00DD6B88" w14:paraId="21704AA3" w14:textId="77777777" w:rsidTr="00F77103">
        <w:trPr>
          <w:trHeight w:val="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B36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000 2 02 30029 05 0000 150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E3C2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6BB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DD9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A85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1 369,0</w:t>
            </w:r>
          </w:p>
        </w:tc>
      </w:tr>
      <w:tr w:rsidR="0088263E" w:rsidRPr="00DD6B88" w14:paraId="417DE08A" w14:textId="77777777" w:rsidTr="00F77103">
        <w:trPr>
          <w:trHeight w:val="4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081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000 2 02 35120 00 0000 150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08A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1F2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DF6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1E8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27B9C1BB" w14:textId="77777777" w:rsidTr="00F77103">
        <w:trPr>
          <w:trHeight w:val="71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D56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000 2 02 35120 05 0000 150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2D33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EF7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992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3C7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7B850477" w14:textId="77777777" w:rsidTr="00F77103">
        <w:trPr>
          <w:trHeight w:val="2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969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000 2 02 39998 00 0000 150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46A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F5F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28 944,1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BC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29 963,7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02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31 176,9</w:t>
            </w:r>
          </w:p>
        </w:tc>
      </w:tr>
      <w:tr w:rsidR="0088263E" w:rsidRPr="00DD6B88" w14:paraId="67EB9796" w14:textId="77777777" w:rsidTr="00F77103">
        <w:trPr>
          <w:trHeight w:val="54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EA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3005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Единая субвенция для осуществления </w:t>
            </w:r>
            <w:proofErr w:type="gramStart"/>
            <w:r w:rsidRPr="00DD6B88">
              <w:rPr>
                <w:sz w:val="16"/>
                <w:szCs w:val="16"/>
              </w:rPr>
              <w:t>отдельных  полномочий</w:t>
            </w:r>
            <w:proofErr w:type="gramEnd"/>
            <w:r w:rsidRPr="00DD6B88">
              <w:rPr>
                <w:sz w:val="16"/>
                <w:szCs w:val="16"/>
              </w:rPr>
              <w:t xml:space="preserve"> по созданию и организации деятельности КДН и ЗП, организации и осуществлению деятельности по опеке и попечительству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FC3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BAD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F5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4 275,0</w:t>
            </w:r>
          </w:p>
        </w:tc>
      </w:tr>
      <w:tr w:rsidR="0088263E" w:rsidRPr="00DD6B88" w14:paraId="2EA5D29C" w14:textId="77777777" w:rsidTr="00F77103">
        <w:trPr>
          <w:trHeight w:val="5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31C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000 2 02 39998 05 0000 150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7D4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Единая субвенция для осуществления отдельных полномочий по оказанию мер социальной поддержки семьям, взявшим на воспитание детей-сирот, оставшихся без попечения родителей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1E0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24 863,1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E6F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25 842,7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E94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26 901,9</w:t>
            </w:r>
          </w:p>
        </w:tc>
      </w:tr>
      <w:tr w:rsidR="0088263E" w:rsidRPr="00DD6B88" w14:paraId="51CB44FA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CA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lastRenderedPageBreak/>
              <w:t>000 2 02 39999 00 0000 150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94D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субвенции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E03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769 441,8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4D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781 689,2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CF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841 184,9</w:t>
            </w:r>
          </w:p>
        </w:tc>
      </w:tr>
      <w:tr w:rsidR="0088263E" w:rsidRPr="00DD6B88" w14:paraId="4607FFC9" w14:textId="77777777" w:rsidTr="00F77103">
        <w:trPr>
          <w:trHeight w:val="3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2B5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DC6D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Субвенции на осуществление отдельных </w:t>
            </w:r>
            <w:proofErr w:type="spellStart"/>
            <w:proofErr w:type="gramStart"/>
            <w:r w:rsidRPr="00DD6B88">
              <w:rPr>
                <w:sz w:val="16"/>
                <w:szCs w:val="16"/>
              </w:rPr>
              <w:t>госполномочий</w:t>
            </w:r>
            <w:proofErr w:type="spellEnd"/>
            <w:r w:rsidRPr="00DD6B88">
              <w:rPr>
                <w:sz w:val="16"/>
                <w:szCs w:val="16"/>
              </w:rPr>
              <w:t xml:space="preserve">  полномочий</w:t>
            </w:r>
            <w:proofErr w:type="gramEnd"/>
            <w:r w:rsidRPr="00DD6B88">
              <w:rPr>
                <w:sz w:val="16"/>
                <w:szCs w:val="16"/>
              </w:rPr>
              <w:t xml:space="preserve"> по организации деятельности по отлову и содержанию безнадзорных животных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96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5B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1 491,7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1BF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1 561,0</w:t>
            </w:r>
          </w:p>
        </w:tc>
      </w:tr>
      <w:tr w:rsidR="0088263E" w:rsidRPr="00DD6B88" w14:paraId="3A5E721B" w14:textId="77777777" w:rsidTr="00F77103">
        <w:trPr>
          <w:trHeight w:val="52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8F0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000 2 02 39999 05 0000 150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FDA2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Субвенции на обеспечение госгарантий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36D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231 937,3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EF2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239 101,6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01A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263 372,3</w:t>
            </w:r>
          </w:p>
        </w:tc>
      </w:tr>
      <w:tr w:rsidR="0088263E" w:rsidRPr="00DD6B88" w14:paraId="0074763F" w14:textId="77777777" w:rsidTr="00F77103">
        <w:trPr>
          <w:trHeight w:val="6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5B1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000 2 02 39999 05 0000 150 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3131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Субвенции на обеспечение госгарантий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ED7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535 716,0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68D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541 095,9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D6C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576 251,6</w:t>
            </w:r>
          </w:p>
        </w:tc>
      </w:tr>
      <w:tr w:rsidR="0088263E" w:rsidRPr="00DD6B88" w14:paraId="6B4E83FA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F5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000 2 02 40000 00 0000 000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80A2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90C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82 355,3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37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82 415,1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7F1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82 364,5</w:t>
            </w:r>
          </w:p>
        </w:tc>
      </w:tr>
      <w:tr w:rsidR="0088263E" w:rsidRPr="00DD6B88" w14:paraId="0FAF297B" w14:textId="77777777" w:rsidTr="00F77103">
        <w:trPr>
          <w:trHeight w:val="7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051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000 2 02 40014 00 0000 150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BD3D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C49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35 924,0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9B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37 854,0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E6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39 332,8</w:t>
            </w:r>
          </w:p>
        </w:tc>
      </w:tr>
      <w:tr w:rsidR="0088263E" w:rsidRPr="00DD6B88" w14:paraId="3D829A7A" w14:textId="77777777" w:rsidTr="00F77103">
        <w:trPr>
          <w:trHeight w:val="6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D2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000 2 02 40014 05 0000 150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7738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85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35 924,0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77A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37 854,0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3B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39 332,8</w:t>
            </w:r>
          </w:p>
        </w:tc>
      </w:tr>
      <w:tr w:rsidR="0088263E" w:rsidRPr="00DD6B88" w14:paraId="1A63C0A9" w14:textId="77777777" w:rsidTr="00F77103">
        <w:trPr>
          <w:trHeight w:val="7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179B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000 2 02 45303 00 0000 150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749E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AD0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38 978,2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1B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39 216,2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62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41 686,8</w:t>
            </w:r>
          </w:p>
        </w:tc>
      </w:tr>
      <w:tr w:rsidR="0088263E" w:rsidRPr="00DD6B88" w14:paraId="5565F546" w14:textId="77777777" w:rsidTr="00F77103">
        <w:trPr>
          <w:trHeight w:val="6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D75A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000 2 02 45303 05 0000 150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8E3C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51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38 978,2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24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39 216,2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4CB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41 686,8</w:t>
            </w:r>
          </w:p>
        </w:tc>
      </w:tr>
      <w:tr w:rsidR="0088263E" w:rsidRPr="00DD6B88" w14:paraId="5AC4A954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4BE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6F9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A8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7 453,1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A01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5 344,9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23F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1 344,9</w:t>
            </w:r>
          </w:p>
        </w:tc>
      </w:tr>
      <w:tr w:rsidR="0088263E" w:rsidRPr="00DD6B88" w14:paraId="06959EB4" w14:textId="77777777" w:rsidTr="00F77103">
        <w:trPr>
          <w:trHeight w:val="7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1D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2496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Иные межбюджетные трансферты бюджетам муниципальных районов Воронежской области на приобретение служебного автотранспорта органам местного самоуправления поселений Воронежской области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EC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B6D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CB35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66636F10" w14:textId="77777777" w:rsidTr="00F77103">
        <w:trPr>
          <w:trHeight w:val="11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8D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71A6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Иные межбюджетные трансферты из областного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</w:t>
            </w:r>
            <w:r w:rsidRPr="00DD6B88">
              <w:rPr>
                <w:sz w:val="16"/>
                <w:szCs w:val="16"/>
              </w:rPr>
              <w:br/>
              <w:t>для организации специальных условий обучения детей с ограниченными возможностями здоровья (общее образование)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5D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0EC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4C8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700,0</w:t>
            </w:r>
          </w:p>
        </w:tc>
      </w:tr>
      <w:tr w:rsidR="0088263E" w:rsidRPr="00DD6B88" w14:paraId="75C6CE60" w14:textId="77777777" w:rsidTr="00F77103">
        <w:trPr>
          <w:trHeight w:val="5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AB3C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C362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DD6B88">
              <w:rPr>
                <w:sz w:val="16"/>
                <w:szCs w:val="16"/>
              </w:rPr>
              <w:t>из  областного</w:t>
            </w:r>
            <w:proofErr w:type="gramEnd"/>
            <w:r w:rsidRPr="00DD6B88">
              <w:rPr>
                <w:sz w:val="16"/>
                <w:szCs w:val="16"/>
              </w:rPr>
              <w:t xml:space="preserve"> бюджета бюджетам муниципальных районов (городских округов) Воронежской области на 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(дошкольное образование)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55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CA4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A1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250,0</w:t>
            </w:r>
          </w:p>
        </w:tc>
      </w:tr>
      <w:tr w:rsidR="0088263E" w:rsidRPr="00DD6B88" w14:paraId="21C37A25" w14:textId="77777777" w:rsidTr="00F77103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9E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3B97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 xml:space="preserve">Межбюджетные трансферты, передаваемые </w:t>
            </w:r>
            <w:proofErr w:type="gramStart"/>
            <w:r w:rsidRPr="00DD6B88">
              <w:rPr>
                <w:sz w:val="16"/>
                <w:szCs w:val="16"/>
              </w:rPr>
              <w:t>бюджетам  муниципальных</w:t>
            </w:r>
            <w:proofErr w:type="gramEnd"/>
            <w:r w:rsidRPr="00DD6B88">
              <w:rPr>
                <w:sz w:val="16"/>
                <w:szCs w:val="16"/>
              </w:rPr>
              <w:t xml:space="preserve"> районов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68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1 108,2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18C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389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68A3DFBB" w14:textId="77777777" w:rsidTr="00F77103">
        <w:trPr>
          <w:trHeight w:val="43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C14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000 2 02 49999 05 0000 150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A5C7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761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566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910A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394,9</w:t>
            </w:r>
          </w:p>
        </w:tc>
      </w:tr>
      <w:tr w:rsidR="0088263E" w:rsidRPr="00DD6B88" w14:paraId="610EEA35" w14:textId="77777777" w:rsidTr="00F7710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047D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000 2 07 00000 00 0000 150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1D68" w14:textId="77777777" w:rsidR="0088263E" w:rsidRPr="00DD6B88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DD6B88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B22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54B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B066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219B5CBE" w14:textId="77777777" w:rsidTr="00F77103">
        <w:trPr>
          <w:trHeight w:val="3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317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000 2 07 05000 05 0000 150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D90B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3F8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0D4B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4D0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  <w:tr w:rsidR="0088263E" w:rsidRPr="00DD6B88" w14:paraId="4F79E8F1" w14:textId="77777777" w:rsidTr="00F77103">
        <w:trPr>
          <w:trHeight w:val="4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BF2" w14:textId="77777777" w:rsidR="0088263E" w:rsidRPr="00DD6B88" w:rsidRDefault="0088263E" w:rsidP="00A95D44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000 2 07 05030 05 0000 150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7239" w14:textId="77777777" w:rsidR="0088263E" w:rsidRPr="00DD6B88" w:rsidRDefault="0088263E" w:rsidP="00A95D44">
            <w:pPr>
              <w:jc w:val="both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057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F6E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0253" w14:textId="77777777" w:rsidR="0088263E" w:rsidRPr="00DD6B88" w:rsidRDefault="0088263E" w:rsidP="00A95D44">
            <w:pPr>
              <w:jc w:val="right"/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0,0</w:t>
            </w:r>
          </w:p>
        </w:tc>
      </w:tr>
    </w:tbl>
    <w:p w14:paraId="12EA47A3" w14:textId="77777777" w:rsidR="0088263E" w:rsidRDefault="0088263E" w:rsidP="0088263E">
      <w:pPr>
        <w:jc w:val="center"/>
        <w:rPr>
          <w:color w:val="000000"/>
          <w:sz w:val="16"/>
          <w:szCs w:val="16"/>
        </w:rPr>
      </w:pPr>
    </w:p>
    <w:p w14:paraId="40CAE2C6" w14:textId="77777777" w:rsidR="0088263E" w:rsidRPr="00AB2197" w:rsidRDefault="0088263E" w:rsidP="0088263E">
      <w:pPr>
        <w:jc w:val="center"/>
        <w:rPr>
          <w:sz w:val="16"/>
          <w:szCs w:val="16"/>
        </w:rPr>
      </w:pPr>
    </w:p>
    <w:p w14:paraId="426AA65D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14:paraId="107D0EDC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28AFD5EE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CAED44A" w14:textId="775A5206" w:rsidR="0088263E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25.05.2022</w:t>
      </w:r>
      <w:r w:rsidRPr="00AD1C26">
        <w:rPr>
          <w:sz w:val="16"/>
          <w:szCs w:val="16"/>
        </w:rPr>
        <w:t xml:space="preserve"> №</w:t>
      </w:r>
      <w:r w:rsidR="00F77103">
        <w:rPr>
          <w:sz w:val="16"/>
          <w:szCs w:val="16"/>
        </w:rPr>
        <w:t xml:space="preserve"> </w:t>
      </w:r>
      <w:r w:rsidR="00EF45A0">
        <w:rPr>
          <w:sz w:val="16"/>
          <w:szCs w:val="16"/>
        </w:rPr>
        <w:t>262</w:t>
      </w:r>
      <w:r w:rsidRPr="00AD1C26">
        <w:rPr>
          <w:sz w:val="16"/>
          <w:szCs w:val="16"/>
        </w:rPr>
        <w:t xml:space="preserve"> </w:t>
      </w:r>
    </w:p>
    <w:p w14:paraId="5A130A00" w14:textId="77777777" w:rsidR="0088263E" w:rsidRDefault="0088263E" w:rsidP="00F77103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Ведомственная структура расходов бюджета Россошанского муниципального района на 2022 год и на плановый период 2023 и 2024 годов</w:t>
      </w:r>
    </w:p>
    <w:p w14:paraId="27738A3A" w14:textId="77777777" w:rsidR="0088263E" w:rsidRDefault="0088263E" w:rsidP="0088263E">
      <w:pPr>
        <w:jc w:val="center"/>
        <w:rPr>
          <w:color w:val="000000"/>
          <w:sz w:val="16"/>
          <w:szCs w:val="16"/>
        </w:rPr>
      </w:pPr>
    </w:p>
    <w:tbl>
      <w:tblPr>
        <w:tblW w:w="10397" w:type="dxa"/>
        <w:tblInd w:w="113" w:type="dxa"/>
        <w:tblLook w:val="04A0" w:firstRow="1" w:lastRow="0" w:firstColumn="1" w:lastColumn="0" w:noHBand="0" w:noVBand="1"/>
      </w:tblPr>
      <w:tblGrid>
        <w:gridCol w:w="4560"/>
        <w:gridCol w:w="597"/>
        <w:gridCol w:w="386"/>
        <w:gridCol w:w="421"/>
        <w:gridCol w:w="1289"/>
        <w:gridCol w:w="456"/>
        <w:gridCol w:w="896"/>
        <w:gridCol w:w="896"/>
        <w:gridCol w:w="896"/>
      </w:tblGrid>
      <w:tr w:rsidR="0088263E" w:rsidRPr="008F057E" w14:paraId="0DE0B807" w14:textId="77777777" w:rsidTr="00F77103">
        <w:trPr>
          <w:trHeight w:val="4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A9F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6EE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ГРБС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C5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71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BAD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FECD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CA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Сумма (тыс. рублей)</w:t>
            </w:r>
          </w:p>
        </w:tc>
      </w:tr>
      <w:tr w:rsidR="0088263E" w:rsidRPr="008F057E" w14:paraId="3CDAF8D6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0A7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2F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EFB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310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F49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99CC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3C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492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6FA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2024 год</w:t>
            </w:r>
          </w:p>
        </w:tc>
      </w:tr>
      <w:tr w:rsidR="0088263E" w:rsidRPr="008F057E" w14:paraId="5D50C27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FB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94B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A0A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29E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2F5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E6C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540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1931305,2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336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643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2018574,3</w:t>
            </w:r>
          </w:p>
        </w:tc>
      </w:tr>
      <w:tr w:rsidR="0088263E" w:rsidRPr="008F057E" w14:paraId="6D44C770" w14:textId="77777777" w:rsidTr="00F77103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E41E45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>Ревизионная комиссия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0E0C6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A19C2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954E3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8A9DD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79FA2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21944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E6063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2DAC1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1318,9</w:t>
            </w:r>
          </w:p>
        </w:tc>
      </w:tr>
      <w:tr w:rsidR="0088263E" w:rsidRPr="008F057E" w14:paraId="0A25FFEE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F95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251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7F1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758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E3F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F1E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EF3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12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3CB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1318,9</w:t>
            </w:r>
          </w:p>
        </w:tc>
      </w:tr>
      <w:tr w:rsidR="0088263E" w:rsidRPr="008F057E" w14:paraId="5053F51C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7F70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D59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FDF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D25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49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99D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90A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84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7214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1318,9</w:t>
            </w:r>
          </w:p>
        </w:tc>
      </w:tr>
      <w:tr w:rsidR="0088263E" w:rsidRPr="008F057E" w14:paraId="509602B4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F110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E36C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851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BF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791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551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D45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EA5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2D44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1318,9</w:t>
            </w:r>
          </w:p>
        </w:tc>
      </w:tr>
      <w:tr w:rsidR="0088263E" w:rsidRPr="008F057E" w14:paraId="27D723C0" w14:textId="77777777" w:rsidTr="00F77103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2909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23C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F9C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B2E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2347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3CB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F89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C5D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C3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1318,9</w:t>
            </w:r>
          </w:p>
        </w:tc>
      </w:tr>
      <w:tr w:rsidR="0088263E" w:rsidRPr="008F057E" w14:paraId="27BA9448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3483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5C9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A99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CBD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33A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D4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6EF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399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58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1236,9</w:t>
            </w:r>
          </w:p>
        </w:tc>
      </w:tr>
      <w:tr w:rsidR="0088263E" w:rsidRPr="008F057E" w14:paraId="17041A87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745E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18E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42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BEF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906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75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B43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5E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DBD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81,0</w:t>
            </w:r>
          </w:p>
        </w:tc>
      </w:tr>
      <w:tr w:rsidR="0088263E" w:rsidRPr="008F057E" w14:paraId="76AA9C4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A619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DDE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150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469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E65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A4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E07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E98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341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1,0</w:t>
            </w:r>
          </w:p>
        </w:tc>
      </w:tr>
      <w:tr w:rsidR="0088263E" w:rsidRPr="008F057E" w14:paraId="2AAD2D0D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A39FE7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Совет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DE448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9AE75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4EE91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F3DF5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6FA99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6CD43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9FF0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E8CA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3484,7</w:t>
            </w:r>
          </w:p>
        </w:tc>
      </w:tr>
      <w:tr w:rsidR="0088263E" w:rsidRPr="008F057E" w14:paraId="0C4A168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071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EB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101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F4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82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1C6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34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C6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8C4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3484,7</w:t>
            </w:r>
          </w:p>
        </w:tc>
      </w:tr>
      <w:tr w:rsidR="0088263E" w:rsidRPr="008F057E" w14:paraId="017EB9CA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E16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CE9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D6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5DF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5BB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2DE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54A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B96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685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2744,7</w:t>
            </w:r>
          </w:p>
        </w:tc>
      </w:tr>
      <w:tr w:rsidR="0088263E" w:rsidRPr="008F057E" w14:paraId="071DD51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387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650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C2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729C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A6C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F55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467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8BEF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1FE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2744,7</w:t>
            </w:r>
          </w:p>
        </w:tc>
      </w:tr>
      <w:tr w:rsidR="0088263E" w:rsidRPr="008F057E" w14:paraId="20502291" w14:textId="77777777" w:rsidTr="00F77103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388C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01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07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EE6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149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6F4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CF7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769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C5BF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2744,7</w:t>
            </w:r>
          </w:p>
        </w:tc>
      </w:tr>
      <w:tr w:rsidR="0088263E" w:rsidRPr="008F057E" w14:paraId="69FC866A" w14:textId="77777777" w:rsidTr="00F77103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E26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8F057E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8F057E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B64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E44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C43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BA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BC8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E4A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E4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AFD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777,8</w:t>
            </w:r>
          </w:p>
        </w:tc>
      </w:tr>
      <w:tr w:rsidR="0088263E" w:rsidRPr="008F057E" w14:paraId="308C417B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84B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8F057E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8F057E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97C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5B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F1E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A12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AC4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FF1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922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B7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555,0</w:t>
            </w:r>
          </w:p>
        </w:tc>
      </w:tr>
      <w:tr w:rsidR="0088263E" w:rsidRPr="008F057E" w14:paraId="4532E33D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C6A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8F057E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8F057E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9CC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46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B53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5FF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72C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712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50F1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058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30,0</w:t>
            </w:r>
          </w:p>
        </w:tc>
      </w:tr>
      <w:tr w:rsidR="0088263E" w:rsidRPr="008F057E" w14:paraId="4E728720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4624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8F057E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8F057E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AB3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201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531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B61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9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B1E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ABE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E32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1381,9</w:t>
            </w:r>
          </w:p>
        </w:tc>
      </w:tr>
      <w:tr w:rsidR="0088263E" w:rsidRPr="008F057E" w14:paraId="6D3B361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6C8F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88C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737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B18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D5A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62D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F66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742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CAF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740,0</w:t>
            </w:r>
          </w:p>
        </w:tc>
      </w:tr>
      <w:tr w:rsidR="0088263E" w:rsidRPr="008F057E" w14:paraId="34069BE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BB8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2A8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9EA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9E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E7C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28D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7B9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DB0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C92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740,0</w:t>
            </w:r>
          </w:p>
        </w:tc>
      </w:tr>
      <w:tr w:rsidR="0088263E" w:rsidRPr="008F057E" w14:paraId="731B170C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88CC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1C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212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95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B8F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80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9C0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5E7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1BB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740,0</w:t>
            </w:r>
          </w:p>
        </w:tc>
      </w:tr>
      <w:tr w:rsidR="0088263E" w:rsidRPr="008F057E" w14:paraId="5758E82F" w14:textId="77777777" w:rsidTr="00F77103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10C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8F057E">
              <w:rPr>
                <w:sz w:val="16"/>
                <w:szCs w:val="16"/>
              </w:rPr>
              <w:t>муниципальной  власти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0B8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E0E1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8D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85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C09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ED0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686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8B0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740,0</w:t>
            </w:r>
          </w:p>
        </w:tc>
      </w:tr>
      <w:tr w:rsidR="0088263E" w:rsidRPr="008F057E" w14:paraId="04BF4897" w14:textId="77777777" w:rsidTr="00F77103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354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Администрация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9D0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4E6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602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59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AA7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B9C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280186,6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179B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251576,4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7D0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253932,3</w:t>
            </w:r>
          </w:p>
        </w:tc>
      </w:tr>
      <w:tr w:rsidR="0088263E" w:rsidRPr="008F057E" w14:paraId="57EA3ED6" w14:textId="77777777" w:rsidTr="00F77103">
        <w:trPr>
          <w:trHeight w:val="2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743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28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40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3B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27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41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2B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101602,6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BA7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91224,1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BBB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92329,9</w:t>
            </w:r>
          </w:p>
        </w:tc>
      </w:tr>
      <w:tr w:rsidR="0088263E" w:rsidRPr="008F057E" w14:paraId="41F2B520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778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B8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0E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F8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06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BA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FD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0D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1E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43681,0</w:t>
            </w:r>
          </w:p>
        </w:tc>
      </w:tr>
      <w:tr w:rsidR="0088263E" w:rsidRPr="008F057E" w14:paraId="14B5AE2A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5A2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55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D1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1B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CD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0F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9D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3E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29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43681,0</w:t>
            </w:r>
          </w:p>
        </w:tc>
      </w:tr>
      <w:tr w:rsidR="0088263E" w:rsidRPr="008F057E" w14:paraId="761E35DE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2D9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 xml:space="preserve">Подпрограмма "Обеспечение реализации </w:t>
            </w:r>
            <w:proofErr w:type="gramStart"/>
            <w:r w:rsidRPr="008F057E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8F05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E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74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60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D3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D6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4B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43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DB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43681,0</w:t>
            </w:r>
          </w:p>
        </w:tc>
      </w:tr>
      <w:tr w:rsidR="0088263E" w:rsidRPr="008F057E" w14:paraId="65BCE93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8D3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81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00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54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B5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5B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52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40101,8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DB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24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40982,8</w:t>
            </w:r>
          </w:p>
        </w:tc>
      </w:tr>
      <w:tr w:rsidR="0088263E" w:rsidRPr="008F057E" w14:paraId="7F6A383B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A20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AA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27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57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71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76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F0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98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3C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26552,1</w:t>
            </w:r>
          </w:p>
        </w:tc>
      </w:tr>
      <w:tr w:rsidR="0088263E" w:rsidRPr="008F057E" w14:paraId="245DBFBE" w14:textId="77777777" w:rsidTr="00F77103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269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81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FD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6D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5C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A5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D72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B6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CD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12395,7</w:t>
            </w:r>
          </w:p>
        </w:tc>
      </w:tr>
      <w:tr w:rsidR="0088263E" w:rsidRPr="008F057E" w14:paraId="3B07157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965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87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5C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8B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84C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96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259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EA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B3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2035,0</w:t>
            </w:r>
          </w:p>
        </w:tc>
      </w:tr>
      <w:tr w:rsidR="0088263E" w:rsidRPr="008F057E" w14:paraId="241E0A2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49E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B8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65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A6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43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EB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95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C7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7F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2698,2</w:t>
            </w:r>
          </w:p>
        </w:tc>
      </w:tr>
      <w:tr w:rsidR="0088263E" w:rsidRPr="008F057E" w14:paraId="731ACEF2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3C3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B1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D7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54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D6D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21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FB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00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19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2698,2</w:t>
            </w:r>
          </w:p>
        </w:tc>
      </w:tr>
      <w:tr w:rsidR="0088263E" w:rsidRPr="008F057E" w14:paraId="185EEE4B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1BB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1F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E4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C2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5E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87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22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13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32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2698,2</w:t>
            </w:r>
          </w:p>
        </w:tc>
      </w:tr>
      <w:tr w:rsidR="0088263E" w:rsidRPr="008F057E" w14:paraId="0F511AFF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684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F6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78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597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45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67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23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E0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50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8A40CB8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54D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C2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29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4C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92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2D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C8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29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18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14070E13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E02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8F057E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8F05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6A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C9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CE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4B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20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6C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B4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DB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3EF09CDF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9F6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8F057E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8F057E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3A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1C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67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13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B0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5C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EF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53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D84244C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DAF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8F057E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8F057E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52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D1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C4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FE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B6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80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F7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10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B31C0A9" w14:textId="77777777" w:rsidTr="00F77103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7C7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70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B4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E9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48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AC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88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58579,2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D2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47862,9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F2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48648,9</w:t>
            </w:r>
          </w:p>
        </w:tc>
      </w:tr>
      <w:tr w:rsidR="0088263E" w:rsidRPr="008F057E" w14:paraId="71848D8F" w14:textId="77777777" w:rsidTr="00F77103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F9D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D2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7A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A9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30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B5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27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A5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D24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</w:tr>
      <w:tr w:rsidR="0088263E" w:rsidRPr="008F057E" w14:paraId="0018A73B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A7C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53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C4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E2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81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26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B9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64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7E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</w:tr>
      <w:tr w:rsidR="0088263E" w:rsidRPr="008F057E" w14:paraId="2273CA22" w14:textId="77777777" w:rsidTr="00F77103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338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01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B6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73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6D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A1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B43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74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06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</w:tr>
      <w:tr w:rsidR="0088263E" w:rsidRPr="008F057E" w14:paraId="329F92C3" w14:textId="77777777" w:rsidTr="00F77103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300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8F057E">
              <w:rPr>
                <w:sz w:val="16"/>
                <w:szCs w:val="16"/>
              </w:rPr>
              <w:t xml:space="preserve">   (</w:t>
            </w:r>
            <w:proofErr w:type="gramEnd"/>
            <w:r w:rsidRPr="008F057E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4B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0B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D6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6A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A6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86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F2B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3E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280,0</w:t>
            </w:r>
          </w:p>
        </w:tc>
      </w:tr>
      <w:tr w:rsidR="0088263E" w:rsidRPr="008F057E" w14:paraId="736840BE" w14:textId="77777777" w:rsidTr="00F77103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086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13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6F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D4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BD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76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CB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0B6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C4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5108,5</w:t>
            </w:r>
          </w:p>
        </w:tc>
      </w:tr>
      <w:tr w:rsidR="0088263E" w:rsidRPr="008F057E" w14:paraId="24D8584E" w14:textId="77777777" w:rsidTr="00F77103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AAD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D0A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42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78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52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64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A3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E2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C5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5108,5</w:t>
            </w:r>
          </w:p>
        </w:tc>
      </w:tr>
      <w:tr w:rsidR="0088263E" w:rsidRPr="008F057E" w14:paraId="28C7235B" w14:textId="77777777" w:rsidTr="00F77103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631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DF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52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EA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8E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0E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CE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6B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14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5108,5</w:t>
            </w:r>
          </w:p>
        </w:tc>
      </w:tr>
      <w:tr w:rsidR="0088263E" w:rsidRPr="008F057E" w14:paraId="6F401A00" w14:textId="77777777" w:rsidTr="00F77103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41CB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98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4A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00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AC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77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E1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5407,6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F2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D8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4831,5</w:t>
            </w:r>
          </w:p>
        </w:tc>
      </w:tr>
      <w:tr w:rsidR="0088263E" w:rsidRPr="008F057E" w14:paraId="5B089FCC" w14:textId="77777777" w:rsidTr="00F77103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25D1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6B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D6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27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89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2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906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DB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01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277,0</w:t>
            </w:r>
          </w:p>
        </w:tc>
      </w:tr>
      <w:tr w:rsidR="0088263E" w:rsidRPr="008F057E" w14:paraId="7D825783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3EE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36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EB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99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03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DB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C6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52624,6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27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42522,2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46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43260,4</w:t>
            </w:r>
          </w:p>
        </w:tc>
      </w:tr>
      <w:tr w:rsidR="0088263E" w:rsidRPr="008F057E" w14:paraId="134AA4F8" w14:textId="77777777" w:rsidTr="00F77103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299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8F057E">
              <w:rPr>
                <w:sz w:val="16"/>
                <w:szCs w:val="16"/>
              </w:rPr>
              <w:t>полномочий  субъекта</w:t>
            </w:r>
            <w:proofErr w:type="gramEnd"/>
            <w:r w:rsidRPr="008F057E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41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BB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CC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6D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AF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BC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05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E5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2046,0</w:t>
            </w:r>
          </w:p>
        </w:tc>
      </w:tr>
      <w:tr w:rsidR="0088263E" w:rsidRPr="008F057E" w14:paraId="45D55FAA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7CA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2C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BA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E1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52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CB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1F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74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B2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1026,0</w:t>
            </w:r>
          </w:p>
        </w:tc>
      </w:tr>
      <w:tr w:rsidR="0088263E" w:rsidRPr="008F057E" w14:paraId="5C81DD61" w14:textId="77777777" w:rsidTr="00F77103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CC8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4E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92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F9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55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B6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8C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E1B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B18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953,0</w:t>
            </w:r>
          </w:p>
        </w:tc>
      </w:tr>
      <w:tr w:rsidR="0088263E" w:rsidRPr="008F057E" w14:paraId="24B284F3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C44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C3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07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49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DC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18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AF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BF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D0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73,0</w:t>
            </w:r>
          </w:p>
        </w:tc>
      </w:tr>
      <w:tr w:rsidR="0088263E" w:rsidRPr="008F057E" w14:paraId="0A355FC9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24A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4A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7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0F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49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5D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3D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44F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FE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565,0</w:t>
            </w:r>
          </w:p>
        </w:tc>
      </w:tr>
      <w:tr w:rsidR="0088263E" w:rsidRPr="008F057E" w14:paraId="1801FA35" w14:textId="77777777" w:rsidTr="00F77103">
        <w:trPr>
          <w:trHeight w:val="9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5E3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2B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6B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76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CB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B0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F83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226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722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539,0</w:t>
            </w:r>
          </w:p>
        </w:tc>
      </w:tr>
      <w:tr w:rsidR="0088263E" w:rsidRPr="008F057E" w14:paraId="6EE1F843" w14:textId="77777777" w:rsidTr="00F77103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808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44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04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AFD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AF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70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E4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1C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CF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26,0</w:t>
            </w:r>
          </w:p>
        </w:tc>
      </w:tr>
      <w:tr w:rsidR="0088263E" w:rsidRPr="008F057E" w14:paraId="2BAD69EA" w14:textId="77777777" w:rsidTr="00F77103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0A5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89F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B0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2E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1C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E9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BD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FC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95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455,0</w:t>
            </w:r>
          </w:p>
        </w:tc>
      </w:tr>
      <w:tr w:rsidR="0088263E" w:rsidRPr="008F057E" w14:paraId="0E5E62F3" w14:textId="77777777" w:rsidTr="00F77103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FFA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E5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DA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67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D6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89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CC3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489D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7EF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439,0</w:t>
            </w:r>
          </w:p>
        </w:tc>
      </w:tr>
      <w:tr w:rsidR="0088263E" w:rsidRPr="008F057E" w14:paraId="3DA0F1A0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BAE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F3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AF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C2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4F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C8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50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2E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E0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16,0</w:t>
            </w:r>
          </w:p>
        </w:tc>
      </w:tr>
      <w:tr w:rsidR="0088263E" w:rsidRPr="008F057E" w14:paraId="330F87D2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4A2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DC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4B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DAD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F91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F3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BB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29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F5F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2220,7</w:t>
            </w:r>
          </w:p>
        </w:tc>
      </w:tr>
      <w:tr w:rsidR="0088263E" w:rsidRPr="008F057E" w14:paraId="4DE772F8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405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"Финансовое обеспечение деятельности муниципального казённого учреждения Россошанского муниципального района "Управление муниципальными закупками"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BE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32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47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63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AC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63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23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DB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2220,7</w:t>
            </w:r>
          </w:p>
        </w:tc>
      </w:tr>
      <w:tr w:rsidR="0088263E" w:rsidRPr="008F057E" w14:paraId="0896474C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69D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22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90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DE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00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07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F4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B1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97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2182,2</w:t>
            </w:r>
          </w:p>
        </w:tc>
      </w:tr>
      <w:tr w:rsidR="0088263E" w:rsidRPr="008F057E" w14:paraId="57F1C48C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9E33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55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82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89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5B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56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3E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A50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FB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38,5</w:t>
            </w:r>
          </w:p>
        </w:tc>
      </w:tr>
      <w:tr w:rsidR="0088263E" w:rsidRPr="008F057E" w14:paraId="5D23C232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1EF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8F057E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8F057E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46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62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2B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B4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66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16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19848,3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02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9F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20597,2</w:t>
            </w:r>
          </w:p>
        </w:tc>
      </w:tr>
      <w:tr w:rsidR="0088263E" w:rsidRPr="008F057E" w14:paraId="73E7386B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EDE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91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0B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A9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1DC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55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93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19848,3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BD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06F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20597,2</w:t>
            </w:r>
          </w:p>
        </w:tc>
      </w:tr>
      <w:tr w:rsidR="0088263E" w:rsidRPr="008F057E" w14:paraId="26BC774F" w14:textId="77777777" w:rsidTr="00F77103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C654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E0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D5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EE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A1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41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3E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12086,0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94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8A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11754,3</w:t>
            </w:r>
          </w:p>
        </w:tc>
      </w:tr>
      <w:tr w:rsidR="0088263E" w:rsidRPr="008F057E" w14:paraId="45BD73D9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9C99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B9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FD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B9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06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F7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22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17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B3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8824,1</w:t>
            </w:r>
          </w:p>
        </w:tc>
      </w:tr>
      <w:tr w:rsidR="0088263E" w:rsidRPr="008F057E" w14:paraId="3B001221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2247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E0B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7E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554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FCE3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F6B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4739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289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B38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18,8</w:t>
            </w:r>
          </w:p>
        </w:tc>
      </w:tr>
      <w:tr w:rsidR="0088263E" w:rsidRPr="008F057E" w14:paraId="62FBFA0B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4522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"Обеспечение деятельности муниципального   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09E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B2F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12E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D73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4B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6E26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78A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BA2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4509,7</w:t>
            </w:r>
          </w:p>
        </w:tc>
      </w:tr>
      <w:tr w:rsidR="0088263E" w:rsidRPr="008F057E" w14:paraId="2DCF030F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714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Центр территориального развития"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B9A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386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D59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663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745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AB5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691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39F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4509,7</w:t>
            </w:r>
          </w:p>
        </w:tc>
      </w:tr>
      <w:tr w:rsidR="0088263E" w:rsidRPr="008F057E" w14:paraId="03496321" w14:textId="77777777" w:rsidTr="00F77103">
        <w:trPr>
          <w:trHeight w:val="8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12B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AEB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EB6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21CD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89C6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D5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EED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9760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2BF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4374,3</w:t>
            </w:r>
          </w:p>
        </w:tc>
      </w:tr>
      <w:tr w:rsidR="0088263E" w:rsidRPr="008F057E" w14:paraId="233450FB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CAAC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05A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159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90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598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4C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FA3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5FC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76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135,4</w:t>
            </w:r>
          </w:p>
        </w:tc>
      </w:tr>
      <w:tr w:rsidR="0088263E" w:rsidRPr="008F057E" w14:paraId="64271EF9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68C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77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E2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FC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13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C7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D9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17165,8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4CF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91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5708,0</w:t>
            </w:r>
          </w:p>
        </w:tc>
      </w:tr>
      <w:tr w:rsidR="0088263E" w:rsidRPr="008F057E" w14:paraId="277BB6D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162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3B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B8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5C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CF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3E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EB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A7A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28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2200,0</w:t>
            </w:r>
          </w:p>
        </w:tc>
      </w:tr>
      <w:tr w:rsidR="0088263E" w:rsidRPr="008F057E" w14:paraId="0270D5DF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3C7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8F057E">
              <w:rPr>
                <w:sz w:val="16"/>
                <w:szCs w:val="16"/>
              </w:rPr>
              <w:t>муниципальной  власти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59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54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121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B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2A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D0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8E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89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2200,0</w:t>
            </w:r>
          </w:p>
        </w:tc>
      </w:tr>
      <w:tr w:rsidR="0088263E" w:rsidRPr="008F057E" w14:paraId="772ED397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6E0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05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D8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6D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BF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36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27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80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7C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823,0</w:t>
            </w:r>
          </w:p>
        </w:tc>
      </w:tr>
      <w:tr w:rsidR="0088263E" w:rsidRPr="008F057E" w14:paraId="15EDEF00" w14:textId="77777777" w:rsidTr="00F77103">
        <w:trPr>
          <w:trHeight w:val="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4A4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8F057E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8F057E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05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B7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38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75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87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146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FF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E3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803,3</w:t>
            </w:r>
          </w:p>
        </w:tc>
      </w:tr>
      <w:tr w:rsidR="0088263E" w:rsidRPr="008F057E" w14:paraId="30EDB676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8D7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1BF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AC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4E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6B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5A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18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AD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C2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19,7</w:t>
            </w:r>
          </w:p>
        </w:tc>
      </w:tr>
      <w:tr w:rsidR="0088263E" w:rsidRPr="008F057E" w14:paraId="2EEF6E8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967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7B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4F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E9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AC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80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3E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15342,8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F4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2A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2685,0</w:t>
            </w:r>
          </w:p>
        </w:tc>
      </w:tr>
      <w:tr w:rsidR="0088263E" w:rsidRPr="008F057E" w14:paraId="63C5FBB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F77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AD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6C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58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8EC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44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E80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15333,2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5BE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EA2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2685,0</w:t>
            </w:r>
          </w:p>
        </w:tc>
      </w:tr>
      <w:tr w:rsidR="0088263E" w:rsidRPr="008F057E" w14:paraId="3A3BBEDB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40C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A5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26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63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D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26D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8EB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4FF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8FC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087023BF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983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8F057E">
              <w:rPr>
                <w:sz w:val="16"/>
                <w:szCs w:val="16"/>
              </w:rPr>
              <w:t>учреждения  "</w:t>
            </w:r>
            <w:proofErr w:type="gramEnd"/>
            <w:r w:rsidRPr="008F057E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D93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428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A1E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F80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447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07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3E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C9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8178,8</w:t>
            </w:r>
          </w:p>
        </w:tc>
      </w:tr>
      <w:tr w:rsidR="0088263E" w:rsidRPr="008F057E" w14:paraId="25AFD33F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80D9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8F057E">
              <w:rPr>
                <w:sz w:val="16"/>
                <w:szCs w:val="16"/>
              </w:rPr>
              <w:t>учреждения  "</w:t>
            </w:r>
            <w:proofErr w:type="gramEnd"/>
            <w:r w:rsidRPr="008F057E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EEE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022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8BF0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657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033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EA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96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01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8178,8</w:t>
            </w:r>
          </w:p>
        </w:tc>
      </w:tr>
      <w:tr w:rsidR="0088263E" w:rsidRPr="008F057E" w14:paraId="29960258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7DFF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7FC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DA1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604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B1B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65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9E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24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5C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8178,8</w:t>
            </w:r>
          </w:p>
        </w:tc>
      </w:tr>
      <w:tr w:rsidR="0088263E" w:rsidRPr="008F057E" w14:paraId="08BBD603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BDE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598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870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E6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67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0EA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E2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04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47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409D588C" w14:textId="77777777" w:rsidTr="00F77103">
        <w:trPr>
          <w:trHeight w:val="26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D64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59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0E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23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90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20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CC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A7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68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779526B0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C60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EC3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9C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10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FB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F8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7F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59D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65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0BFDB9AB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DA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89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3B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BF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B1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74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EA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17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C4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7203E93F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8A1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8F057E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8F05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A4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07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B2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15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6A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02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D2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65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327DAA8F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050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DF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70B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9D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18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8D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00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EA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30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51A428A5" w14:textId="77777777" w:rsidTr="00F77103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4F2D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по обеспечению мобилизационной готовности </w:t>
            </w:r>
            <w:proofErr w:type="gramStart"/>
            <w:r w:rsidRPr="008F057E">
              <w:rPr>
                <w:sz w:val="16"/>
                <w:szCs w:val="16"/>
              </w:rPr>
              <w:t>экономики  (</w:t>
            </w:r>
            <w:proofErr w:type="gramEnd"/>
            <w:r w:rsidRPr="008F05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C3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CB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5E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23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23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41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3E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5D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73F491B2" w14:textId="77777777" w:rsidTr="00F77103">
        <w:trPr>
          <w:trHeight w:val="2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291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42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A5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CA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34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12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DA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106506,8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69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100421,0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C5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101938,8</w:t>
            </w:r>
          </w:p>
        </w:tc>
      </w:tr>
      <w:tr w:rsidR="0088263E" w:rsidRPr="008F057E" w14:paraId="31AEA7A5" w14:textId="77777777" w:rsidTr="00F77103">
        <w:trPr>
          <w:trHeight w:val="2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3EB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DA3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25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6D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C3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6A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AB9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48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53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7335,3</w:t>
            </w:r>
          </w:p>
        </w:tc>
      </w:tr>
      <w:tr w:rsidR="0088263E" w:rsidRPr="008F057E" w14:paraId="50F4F422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3B0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96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D1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0B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F7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E2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01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8F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D8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7335,3</w:t>
            </w:r>
          </w:p>
        </w:tc>
      </w:tr>
      <w:tr w:rsidR="0088263E" w:rsidRPr="008F057E" w14:paraId="4AD94814" w14:textId="77777777" w:rsidTr="00F77103">
        <w:trPr>
          <w:trHeight w:val="5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9AD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8F057E">
              <w:rPr>
                <w:sz w:val="16"/>
                <w:szCs w:val="16"/>
              </w:rPr>
              <w:t>муниципального  казенного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DF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4B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DF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CC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30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0C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7473,0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7F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7209,7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38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7335,3</w:t>
            </w:r>
          </w:p>
        </w:tc>
      </w:tr>
      <w:tr w:rsidR="0088263E" w:rsidRPr="008F057E" w14:paraId="03753A92" w14:textId="77777777" w:rsidTr="00F77103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F65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>Основное мероприятие "</w:t>
            </w:r>
            <w:proofErr w:type="gramStart"/>
            <w:r w:rsidRPr="008F057E">
              <w:rPr>
                <w:sz w:val="16"/>
                <w:szCs w:val="16"/>
              </w:rPr>
              <w:t>Финансовое  обеспечение</w:t>
            </w:r>
            <w:proofErr w:type="gramEnd"/>
            <w:r w:rsidRPr="008F057E">
              <w:rPr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4D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C9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3B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ED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2C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FD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54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12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5774,3</w:t>
            </w:r>
          </w:p>
        </w:tc>
      </w:tr>
      <w:tr w:rsidR="0088263E" w:rsidRPr="008F057E" w14:paraId="7C03E913" w14:textId="77777777" w:rsidTr="00F77103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B55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0E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A4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A4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EF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CC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29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51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99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5704,3</w:t>
            </w:r>
          </w:p>
        </w:tc>
      </w:tr>
      <w:tr w:rsidR="0088263E" w:rsidRPr="008F057E" w14:paraId="0CE83C3A" w14:textId="77777777" w:rsidTr="00F77103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6DD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FDF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7C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A1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31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80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ED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C6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2A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70,0</w:t>
            </w:r>
          </w:p>
        </w:tc>
      </w:tr>
      <w:tr w:rsidR="0088263E" w:rsidRPr="008F057E" w14:paraId="43B01E01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2BA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64E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23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31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96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B9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BB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74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13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1561,0</w:t>
            </w:r>
          </w:p>
        </w:tc>
      </w:tr>
      <w:tr w:rsidR="0088263E" w:rsidRPr="008F057E" w14:paraId="6B41FB2B" w14:textId="77777777" w:rsidTr="00F77103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E8C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8F057E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8F057E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F1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8C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4A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B4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DD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45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EA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49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1561,0</w:t>
            </w:r>
          </w:p>
        </w:tc>
      </w:tr>
      <w:tr w:rsidR="0088263E" w:rsidRPr="008F057E" w14:paraId="18CA426E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830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8F057E">
              <w:rPr>
                <w:sz w:val="16"/>
                <w:szCs w:val="16"/>
              </w:rPr>
              <w:t>области  обращения</w:t>
            </w:r>
            <w:proofErr w:type="gramEnd"/>
            <w:r w:rsidRPr="008F057E">
              <w:rPr>
                <w:sz w:val="16"/>
                <w:szCs w:val="16"/>
              </w:rPr>
              <w:t xml:space="preserve">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83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D8E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F0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06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DB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30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7B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7D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1561,0</w:t>
            </w:r>
          </w:p>
        </w:tc>
      </w:tr>
      <w:tr w:rsidR="0088263E" w:rsidRPr="008F057E" w14:paraId="1BE72ECB" w14:textId="77777777" w:rsidTr="00F77103">
        <w:trPr>
          <w:trHeight w:val="1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32E3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1771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23E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097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0A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4B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D1E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75E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C6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337E80D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ADA2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074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58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F9B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DD7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476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6B5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AD7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742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237C1397" w14:textId="77777777" w:rsidTr="00F77103">
        <w:trPr>
          <w:trHeight w:val="3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E37A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ED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D76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D2B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4D0E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EB9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635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EDC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F7F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4E912BD2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8471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8F057E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8F057E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C49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2D4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CFC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007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A57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8BB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953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DBB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AA2E18C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AE5B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8F057E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8F057E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C64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15D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91A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A71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E1C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E9D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14F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713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5F700B74" w14:textId="77777777" w:rsidTr="00F77103">
        <w:trPr>
          <w:trHeight w:val="2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C24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FDF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02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59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7D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52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FA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77760,6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63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B7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73403,5</w:t>
            </w:r>
          </w:p>
        </w:tc>
      </w:tr>
      <w:tr w:rsidR="0088263E" w:rsidRPr="008F057E" w14:paraId="2964666D" w14:textId="77777777" w:rsidTr="00F77103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43FE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538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77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27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F9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E2F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18B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77760,6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AE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91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73403,5</w:t>
            </w:r>
          </w:p>
        </w:tc>
      </w:tr>
      <w:tr w:rsidR="0088263E" w:rsidRPr="008F057E" w14:paraId="237BD993" w14:textId="77777777" w:rsidTr="00F77103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2FA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DB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5D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49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C6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CB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35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77760,6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6C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72195,3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74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73403,5</w:t>
            </w:r>
          </w:p>
        </w:tc>
      </w:tr>
      <w:tr w:rsidR="0088263E" w:rsidRPr="008F057E" w14:paraId="61A2E5B8" w14:textId="77777777" w:rsidTr="00F77103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AC4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EB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66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8FD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25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71D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5F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6B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24E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49896,1</w:t>
            </w:r>
          </w:p>
        </w:tc>
      </w:tr>
      <w:tr w:rsidR="0088263E" w:rsidRPr="008F057E" w14:paraId="7A588287" w14:textId="77777777" w:rsidTr="00F77103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A67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65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F3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AF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E1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08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70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25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5D9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49896,1</w:t>
            </w:r>
          </w:p>
        </w:tc>
      </w:tr>
      <w:tr w:rsidR="0088263E" w:rsidRPr="008F057E" w14:paraId="731BB302" w14:textId="77777777" w:rsidTr="00F77103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62B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C3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F3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5B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93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36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45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64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AF0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23507,4</w:t>
            </w:r>
          </w:p>
        </w:tc>
      </w:tr>
      <w:tr w:rsidR="0088263E" w:rsidRPr="008F057E" w14:paraId="78E6EADF" w14:textId="77777777" w:rsidTr="00F77103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4E2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4D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0E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83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6F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FF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54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FF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98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23507,4</w:t>
            </w:r>
          </w:p>
        </w:tc>
      </w:tr>
      <w:tr w:rsidR="0088263E" w:rsidRPr="008F057E" w14:paraId="0EEDA774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74E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BB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42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6E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E1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26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B0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20773,2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2B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21016,0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D9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21200,0</w:t>
            </w:r>
          </w:p>
        </w:tc>
      </w:tr>
      <w:tr w:rsidR="0088263E" w:rsidRPr="008F057E" w14:paraId="03EC16EC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D02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8F057E">
              <w:rPr>
                <w:sz w:val="16"/>
                <w:szCs w:val="16"/>
              </w:rPr>
              <w:t>жильём  населения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44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0E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48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47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69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57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63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A8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1200,0</w:t>
            </w:r>
          </w:p>
        </w:tc>
      </w:tr>
      <w:tr w:rsidR="0088263E" w:rsidRPr="008F057E" w14:paraId="369B52FB" w14:textId="77777777" w:rsidTr="00F77103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0D7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3F4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D8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82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1A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AF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20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8D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40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1200,0</w:t>
            </w:r>
          </w:p>
        </w:tc>
      </w:tr>
      <w:tr w:rsidR="0088263E" w:rsidRPr="008F057E" w14:paraId="460B007D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34B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8F057E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8F057E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EA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32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8F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A9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53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D7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1B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02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1200,0</w:t>
            </w:r>
          </w:p>
        </w:tc>
      </w:tr>
      <w:tr w:rsidR="0088263E" w:rsidRPr="008F057E" w14:paraId="4D8AADD5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85F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24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9A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3C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48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D0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7B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5F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062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600,0</w:t>
            </w:r>
          </w:p>
        </w:tc>
      </w:tr>
      <w:tr w:rsidR="0088263E" w:rsidRPr="008F057E" w14:paraId="57F73405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A50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30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C2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95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90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57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09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BB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D5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600,0</w:t>
            </w:r>
          </w:p>
        </w:tc>
      </w:tr>
      <w:tr w:rsidR="0088263E" w:rsidRPr="008F057E" w14:paraId="6E283964" w14:textId="77777777" w:rsidTr="00F77103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812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81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AE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A9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07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D2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7E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7AC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0B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</w:tr>
      <w:tr w:rsidR="0088263E" w:rsidRPr="008F057E" w14:paraId="23DB4ACA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927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Россошанском муниципальном районе"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95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B0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EF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D4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B9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5E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62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A4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</w:tr>
      <w:tr w:rsidR="0088263E" w:rsidRPr="008F057E" w14:paraId="03CAF69C" w14:textId="77777777" w:rsidTr="00F77103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EA1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81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C7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FB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48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30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87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24D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41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</w:tr>
      <w:tr w:rsidR="0088263E" w:rsidRPr="008F057E" w14:paraId="112F7CAA" w14:textId="77777777" w:rsidTr="00F77103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775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44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C5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C4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D6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92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D8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EB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3A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3500,0</w:t>
            </w:r>
          </w:p>
        </w:tc>
      </w:tr>
      <w:tr w:rsidR="0088263E" w:rsidRPr="008F057E" w14:paraId="700D22AF" w14:textId="77777777" w:rsidTr="00F77103">
        <w:trPr>
          <w:trHeight w:val="9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374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C7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07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14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4D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35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DB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D3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0C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9000,0</w:t>
            </w:r>
          </w:p>
        </w:tc>
      </w:tr>
      <w:tr w:rsidR="0088263E" w:rsidRPr="008F057E" w14:paraId="6A28EB6F" w14:textId="77777777" w:rsidTr="00F77103">
        <w:trPr>
          <w:trHeight w:val="11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8E2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74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79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17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EC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4E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F2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84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46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</w:tr>
      <w:tr w:rsidR="0088263E" w:rsidRPr="008F057E" w14:paraId="30DC1CB4" w14:textId="77777777" w:rsidTr="00F77103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FF4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8F057E">
              <w:rPr>
                <w:sz w:val="16"/>
                <w:szCs w:val="16"/>
              </w:rPr>
              <w:t>либо  модернизации</w:t>
            </w:r>
            <w:proofErr w:type="gramEnd"/>
            <w:r w:rsidRPr="008F057E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2D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02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55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A1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AB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39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1C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04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6300,0</w:t>
            </w:r>
          </w:p>
        </w:tc>
      </w:tr>
      <w:tr w:rsidR="0088263E" w:rsidRPr="008F057E" w14:paraId="3964D822" w14:textId="77777777" w:rsidTr="00F77103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E50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39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BB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A8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F7B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19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2E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E7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C3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200,0</w:t>
            </w:r>
          </w:p>
        </w:tc>
      </w:tr>
      <w:tr w:rsidR="0088263E" w:rsidRPr="008F057E" w14:paraId="09419FF6" w14:textId="77777777" w:rsidTr="00F77103">
        <w:trPr>
          <w:trHeight w:val="5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5AD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8F057E">
              <w:rPr>
                <w:sz w:val="16"/>
                <w:szCs w:val="16"/>
              </w:rPr>
              <w:t>обслуживанием  сельского</w:t>
            </w:r>
            <w:proofErr w:type="gramEnd"/>
            <w:r w:rsidRPr="008F057E">
              <w:rPr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65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4E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3C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AA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FC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2E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CC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80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0692BD95" w14:textId="77777777" w:rsidTr="00F77103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572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spellStart"/>
            <w:r w:rsidRPr="008F057E">
              <w:rPr>
                <w:sz w:val="16"/>
                <w:szCs w:val="16"/>
              </w:rPr>
              <w:t>Софинансирование</w:t>
            </w:r>
            <w:proofErr w:type="spellEnd"/>
            <w:r w:rsidRPr="008F057E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населения, проживающего в отдаленных и малонаселенных пунктах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D1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0C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67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AE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B3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9F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D8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9A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0C7ECEC4" w14:textId="77777777" w:rsidTr="00F77103">
        <w:trPr>
          <w:trHeight w:val="30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C3D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4A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BE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929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D9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7A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2A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63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3D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</w:tr>
      <w:tr w:rsidR="0088263E" w:rsidRPr="008F057E" w14:paraId="586F495A" w14:textId="77777777" w:rsidTr="00F77103">
        <w:trPr>
          <w:trHeight w:val="1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FC6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2A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7C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FC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F2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32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61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DF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9E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</w:tr>
      <w:tr w:rsidR="0088263E" w:rsidRPr="008F057E" w14:paraId="78800C19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F4B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BC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0B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D1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346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09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24C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44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4C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</w:tr>
      <w:tr w:rsidR="0088263E" w:rsidRPr="008F057E" w14:paraId="08CBC059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087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8F057E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8F057E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11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0B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29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E1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B2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98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93F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7C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</w:tr>
      <w:tr w:rsidR="0088263E" w:rsidRPr="008F057E" w14:paraId="3B4FBA75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D18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EE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6E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29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00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B9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FD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03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6D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</w:tr>
      <w:tr w:rsidR="0088263E" w:rsidRPr="008F057E" w14:paraId="211A1197" w14:textId="77777777" w:rsidTr="00F77103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E32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Субсидии юридическим </w:t>
            </w:r>
            <w:proofErr w:type="gramStart"/>
            <w:r w:rsidRPr="008F057E">
              <w:rPr>
                <w:sz w:val="16"/>
                <w:szCs w:val="16"/>
              </w:rPr>
              <w:t>лицам  (</w:t>
            </w:r>
            <w:proofErr w:type="gramEnd"/>
            <w:r w:rsidRPr="008F057E">
              <w:rPr>
                <w:sz w:val="16"/>
                <w:szCs w:val="16"/>
              </w:rPr>
              <w:t>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63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A51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E2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F4E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41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58D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BF4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4C0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</w:tr>
      <w:tr w:rsidR="0088263E" w:rsidRPr="008F057E" w14:paraId="1F72B3EC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A29B" w14:textId="77777777" w:rsidR="0088263E" w:rsidRPr="008F057E" w:rsidRDefault="007759F6" w:rsidP="00A95D44">
            <w:pPr>
              <w:jc w:val="both"/>
              <w:rPr>
                <w:sz w:val="16"/>
                <w:szCs w:val="16"/>
              </w:rPr>
            </w:pPr>
            <w:hyperlink r:id="rId8" w:history="1">
              <w:r w:rsidR="0088263E" w:rsidRPr="008F057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B2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81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52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87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92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0250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A75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A8F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569CEB1" w14:textId="77777777" w:rsidTr="00F77103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15A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E5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5C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3D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32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24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2C0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6DC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409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6B6390F" w14:textId="77777777" w:rsidTr="00F77103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5C6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spellStart"/>
            <w:r w:rsidRPr="008F057E">
              <w:rPr>
                <w:sz w:val="16"/>
                <w:szCs w:val="16"/>
              </w:rPr>
              <w:t>Софинансирование</w:t>
            </w:r>
            <w:proofErr w:type="spellEnd"/>
            <w:r w:rsidRPr="008F057E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B2D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C1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359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EDF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10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57D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AA9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FDD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24A2A257" w14:textId="77777777" w:rsidTr="00F77103">
        <w:trPr>
          <w:trHeight w:val="2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F0E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C2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20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3A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7B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DD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57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4344,9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A2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6409,9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9E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5420,6</w:t>
            </w:r>
          </w:p>
        </w:tc>
      </w:tr>
      <w:tr w:rsidR="0088263E" w:rsidRPr="008F057E" w14:paraId="3D033ADA" w14:textId="77777777" w:rsidTr="00F77103">
        <w:trPr>
          <w:trHeight w:val="2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ABA2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15C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442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C35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FB2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ED9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ABB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9BE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204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</w:tr>
      <w:tr w:rsidR="0088263E" w:rsidRPr="008F057E" w14:paraId="61720027" w14:textId="77777777" w:rsidTr="00F77103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984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E3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D0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8A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89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D5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3DA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BD3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A9B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</w:tr>
      <w:tr w:rsidR="0088263E" w:rsidRPr="008F057E" w14:paraId="65A5BEAD" w14:textId="77777777" w:rsidTr="00F77103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B1A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69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B9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94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A5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3A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521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707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B7E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</w:tr>
      <w:tr w:rsidR="0088263E" w:rsidRPr="008F057E" w14:paraId="774D9584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EB1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8F057E">
              <w:rPr>
                <w:sz w:val="16"/>
                <w:szCs w:val="16"/>
              </w:rPr>
              <w:t>гражданам</w:t>
            </w:r>
            <w:proofErr w:type="gramEnd"/>
            <w:r w:rsidRPr="008F057E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59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22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ED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CA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8F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B97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027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61FC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</w:tr>
      <w:tr w:rsidR="0088263E" w:rsidRPr="008F057E" w14:paraId="59EA7C61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D7B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</w:t>
            </w:r>
            <w:r w:rsidRPr="008F057E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BE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70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9D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44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92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D0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5F4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808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650,0</w:t>
            </w:r>
          </w:p>
        </w:tc>
      </w:tr>
      <w:tr w:rsidR="0088263E" w:rsidRPr="008F057E" w14:paraId="2351E309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842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8F057E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8F057E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DF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C2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0FF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70B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EB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B0C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F45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7BD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3F9974A9" w14:textId="77777777" w:rsidTr="00F77103">
        <w:trPr>
          <w:trHeight w:val="16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88C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</w:t>
            </w:r>
            <w:proofErr w:type="gramStart"/>
            <w:r w:rsidRPr="008F057E">
              <w:rPr>
                <w:sz w:val="16"/>
                <w:szCs w:val="16"/>
              </w:rPr>
              <w:t>Комплексное  развитие</w:t>
            </w:r>
            <w:proofErr w:type="gramEnd"/>
            <w:r w:rsidRPr="008F057E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9F6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B7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03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14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B3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B60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82E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CEC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309EF225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567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73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95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9F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A8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5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941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2A4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B30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CEBAD25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371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 xml:space="preserve">Обеспечение комплексного развития сельских </w:t>
            </w:r>
            <w:proofErr w:type="gramStart"/>
            <w:r w:rsidRPr="008F057E">
              <w:rPr>
                <w:sz w:val="16"/>
                <w:szCs w:val="16"/>
              </w:rPr>
              <w:t>территорий  (</w:t>
            </w:r>
            <w:proofErr w:type="gramEnd"/>
            <w:r w:rsidRPr="008F057E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D8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59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D6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44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CF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AD46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2B8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F701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04963F0" w14:textId="77777777" w:rsidTr="00F77103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E444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E17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92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42D1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3BD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1D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536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105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954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4770,6</w:t>
            </w:r>
          </w:p>
        </w:tc>
      </w:tr>
      <w:tr w:rsidR="0088263E" w:rsidRPr="008F057E" w14:paraId="62BAB96D" w14:textId="77777777" w:rsidTr="00F77103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CE6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8F057E">
              <w:rPr>
                <w:sz w:val="16"/>
                <w:szCs w:val="16"/>
              </w:rPr>
              <w:t>жильём  населения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DB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EE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1C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59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CEB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6E5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6C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585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4770,6</w:t>
            </w:r>
          </w:p>
        </w:tc>
      </w:tr>
      <w:tr w:rsidR="0088263E" w:rsidRPr="008F057E" w14:paraId="4F701C37" w14:textId="77777777" w:rsidTr="00F77103">
        <w:trPr>
          <w:trHeight w:val="5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6E0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DD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0A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CB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0D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A4B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EA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70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54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4770,6</w:t>
            </w:r>
          </w:p>
        </w:tc>
      </w:tr>
      <w:tr w:rsidR="0088263E" w:rsidRPr="008F057E" w14:paraId="6EE3CF89" w14:textId="77777777" w:rsidTr="00F77103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4D9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50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9C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59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891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F0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BB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C5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9D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4770,6</w:t>
            </w:r>
          </w:p>
        </w:tc>
      </w:tr>
      <w:tr w:rsidR="0088263E" w:rsidRPr="008F057E" w14:paraId="38C89F8E" w14:textId="77777777" w:rsidTr="00F77103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A76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8F057E">
              <w:rPr>
                <w:sz w:val="16"/>
                <w:szCs w:val="16"/>
              </w:rPr>
              <w:t>семей  (</w:t>
            </w:r>
            <w:proofErr w:type="gramEnd"/>
            <w:r w:rsidRPr="008F057E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76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F9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79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0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61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38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18E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F436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4770,6</w:t>
            </w:r>
          </w:p>
        </w:tc>
      </w:tr>
      <w:tr w:rsidR="0088263E" w:rsidRPr="008F057E" w14:paraId="007FF02C" w14:textId="77777777" w:rsidTr="00F77103">
        <w:trPr>
          <w:trHeight w:val="19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D0B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D14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0E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970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A92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03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9A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BF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FF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2F0B67B7" w14:textId="77777777" w:rsidTr="00F77103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D7AC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C50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0ECF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FCF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04A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7E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CCC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EA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57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5B60F363" w14:textId="77777777" w:rsidTr="00F77103">
        <w:trPr>
          <w:trHeight w:val="4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690C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E0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CB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CCA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F2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E8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36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DE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E4B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ACC2742" w14:textId="77777777" w:rsidTr="00F77103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F6C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0E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B6A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5FD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FAE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B9B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82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FE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CB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4D168CE3" w14:textId="77777777" w:rsidTr="00F77103">
        <w:trPr>
          <w:trHeight w:val="7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B0F5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7E9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21A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81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34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27C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2A6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BB8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598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1BACEB50" w14:textId="77777777" w:rsidTr="00F77103">
        <w:trPr>
          <w:trHeight w:val="20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AD4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EA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71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4B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68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3D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FE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48081,6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0A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5A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49143,0</w:t>
            </w:r>
          </w:p>
        </w:tc>
      </w:tr>
      <w:tr w:rsidR="0088263E" w:rsidRPr="008F057E" w14:paraId="3771ED4E" w14:textId="77777777" w:rsidTr="00F77103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C2EC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B9C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E1E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9FD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C55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EAB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AD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47932,7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B6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4B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48994,1</w:t>
            </w:r>
          </w:p>
        </w:tc>
      </w:tr>
      <w:tr w:rsidR="0088263E" w:rsidRPr="008F057E" w14:paraId="35F682E1" w14:textId="77777777" w:rsidTr="00F77103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9A40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565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771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705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2E2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7F1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C9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47932,7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E1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48272,5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3B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48994,1</w:t>
            </w:r>
          </w:p>
        </w:tc>
      </w:tr>
      <w:tr w:rsidR="0088263E" w:rsidRPr="008F057E" w14:paraId="138D5D78" w14:textId="77777777" w:rsidTr="00F77103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7C25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82E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6C7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14C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294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9F7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D6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77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43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1900,0</w:t>
            </w:r>
          </w:p>
        </w:tc>
      </w:tr>
      <w:tr w:rsidR="0088263E" w:rsidRPr="008F057E" w14:paraId="11B71508" w14:textId="77777777" w:rsidTr="00F77103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78E6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8F057E">
              <w:rPr>
                <w:sz w:val="16"/>
                <w:szCs w:val="16"/>
              </w:rPr>
              <w:t>россошанских</w:t>
            </w:r>
            <w:proofErr w:type="spellEnd"/>
            <w:r w:rsidRPr="008F057E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EB5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C60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C00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747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937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10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E0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D7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</w:tr>
      <w:tr w:rsidR="0088263E" w:rsidRPr="008F057E" w14:paraId="7DA51E5C" w14:textId="77777777" w:rsidTr="00F77103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E8C4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77A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8E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1CA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420F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085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E7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DD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51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</w:tr>
      <w:tr w:rsidR="0088263E" w:rsidRPr="008F057E" w14:paraId="17EAFF2D" w14:textId="77777777" w:rsidTr="00F77103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AA76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42D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2F16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39D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6D5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A23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E0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68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27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1300,0</w:t>
            </w:r>
          </w:p>
        </w:tc>
      </w:tr>
      <w:tr w:rsidR="0088263E" w:rsidRPr="008F057E" w14:paraId="34CECD60" w14:textId="77777777" w:rsidTr="00F77103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C2B2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04D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4F0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CD8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CE7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A12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32E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A4A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464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1300,0</w:t>
            </w:r>
          </w:p>
        </w:tc>
      </w:tr>
      <w:tr w:rsidR="0088263E" w:rsidRPr="008F057E" w14:paraId="29036399" w14:textId="77777777" w:rsidTr="00F77103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9BA3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977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626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24C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D98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DED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BB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B8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60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200,0</w:t>
            </w:r>
          </w:p>
        </w:tc>
      </w:tr>
      <w:tr w:rsidR="0088263E" w:rsidRPr="008F057E" w14:paraId="39A6465D" w14:textId="77777777" w:rsidTr="00F77103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0B25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в области физической культуры и спорта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73B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B33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AFA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83E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C77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B6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A5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5D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200,0</w:t>
            </w:r>
          </w:p>
        </w:tc>
      </w:tr>
      <w:tr w:rsidR="0088263E" w:rsidRPr="008F057E" w14:paraId="261F8F88" w14:textId="77777777" w:rsidTr="00F77103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62E6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F36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78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6C8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9DEF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13 2 </w:t>
            </w:r>
            <w:r w:rsidRPr="008F057E">
              <w:rPr>
                <w:sz w:val="16"/>
                <w:szCs w:val="16"/>
              </w:rPr>
              <w:t>00 0000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4CE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823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21849,2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7E7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6C0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21052,3</w:t>
            </w:r>
          </w:p>
        </w:tc>
      </w:tr>
      <w:tr w:rsidR="0088263E" w:rsidRPr="008F057E" w14:paraId="6EEA333C" w14:textId="77777777" w:rsidTr="00F77103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20F1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92E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44C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406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96F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C50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25C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21849,2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3B3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350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21052,3</w:t>
            </w:r>
          </w:p>
        </w:tc>
      </w:tr>
      <w:tr w:rsidR="0088263E" w:rsidRPr="008F057E" w14:paraId="65868E77" w14:textId="77777777" w:rsidTr="00F77103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876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1E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A16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444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1F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4A6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A4D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11598,3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C74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48F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11620,7</w:t>
            </w:r>
          </w:p>
        </w:tc>
      </w:tr>
      <w:tr w:rsidR="0088263E" w:rsidRPr="008F057E" w14:paraId="10A807A9" w14:textId="77777777" w:rsidTr="00F77103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64E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03E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DD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2AB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6E6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41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713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8539,9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51D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027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7721,1</w:t>
            </w:r>
          </w:p>
        </w:tc>
      </w:tr>
      <w:tr w:rsidR="0088263E" w:rsidRPr="008F057E" w14:paraId="048F3F01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A8DA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9F0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C8E1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3C1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E2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16B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428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1711,0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149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07F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1710,5</w:t>
            </w:r>
          </w:p>
        </w:tc>
      </w:tr>
      <w:tr w:rsidR="0088263E" w:rsidRPr="008F057E" w14:paraId="3F7CC3A6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C10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A4E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3B6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F6F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817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13 4 </w:t>
            </w:r>
            <w:r w:rsidRPr="008F057E">
              <w:rPr>
                <w:sz w:val="16"/>
                <w:szCs w:val="16"/>
              </w:rPr>
              <w:t>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4E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411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24983,5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A41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484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26041,8</w:t>
            </w:r>
          </w:p>
        </w:tc>
      </w:tr>
      <w:tr w:rsidR="0088263E" w:rsidRPr="008F057E" w14:paraId="2E1DDA07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A8F4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8F057E">
              <w:rPr>
                <w:sz w:val="16"/>
                <w:szCs w:val="16"/>
              </w:rPr>
              <w:t>МКУ  "</w:t>
            </w:r>
            <w:proofErr w:type="gramEnd"/>
            <w:r w:rsidRPr="008F057E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72D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37C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224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5BF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6F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C7D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24983,5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4CB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6F9E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26041,8</w:t>
            </w:r>
          </w:p>
        </w:tc>
      </w:tr>
      <w:tr w:rsidR="0088263E" w:rsidRPr="008F057E" w14:paraId="5AA4F082" w14:textId="77777777" w:rsidTr="00F77103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2007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</w:t>
            </w:r>
            <w:r w:rsidRPr="008F057E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42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A18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54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46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320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5A4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19971,2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316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5E6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20555,7</w:t>
            </w:r>
          </w:p>
        </w:tc>
      </w:tr>
      <w:tr w:rsidR="0088263E" w:rsidRPr="008F057E" w14:paraId="1A5B660E" w14:textId="77777777" w:rsidTr="00F77103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B851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8F057E">
              <w:rPr>
                <w:sz w:val="16"/>
                <w:szCs w:val="16"/>
              </w:rPr>
              <w:t>спорта  (</w:t>
            </w:r>
            <w:proofErr w:type="gramEnd"/>
            <w:r w:rsidRPr="008F057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CAED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C94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F1C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5C8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CA1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5D6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256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8CC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1175,4</w:t>
            </w:r>
          </w:p>
        </w:tc>
      </w:tr>
      <w:tr w:rsidR="0088263E" w:rsidRPr="008F057E" w14:paraId="63DD6E4D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6E1A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CAB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3C3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1C3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9A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E0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6AE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2114,9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3B6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CFF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1704,3</w:t>
            </w:r>
          </w:p>
        </w:tc>
      </w:tr>
      <w:tr w:rsidR="0088263E" w:rsidRPr="008F057E" w14:paraId="6226A856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D673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DDB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AAB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90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E8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DA2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C29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5A4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C6E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2606,4</w:t>
            </w:r>
          </w:p>
        </w:tc>
      </w:tr>
      <w:tr w:rsidR="0088263E" w:rsidRPr="008F057E" w14:paraId="5966EA3A" w14:textId="77777777" w:rsidTr="00F77103">
        <w:trPr>
          <w:trHeight w:val="19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4CD5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5BA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04B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700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C5AE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7DD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FED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B3D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29D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</w:tr>
      <w:tr w:rsidR="0088263E" w:rsidRPr="008F057E" w14:paraId="44A29EF4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8E5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41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7DC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4414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902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333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75A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210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D36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</w:tr>
      <w:tr w:rsidR="0088263E" w:rsidRPr="008F057E" w14:paraId="2763108D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8BFF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A6C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D0C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5796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EEAE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7CB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532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C61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802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</w:tr>
      <w:tr w:rsidR="0088263E" w:rsidRPr="008F057E" w14:paraId="20DC5362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EBFA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8F057E">
              <w:rPr>
                <w:sz w:val="16"/>
                <w:szCs w:val="16"/>
              </w:rPr>
              <w:t>МКУ  "</w:t>
            </w:r>
            <w:proofErr w:type="gramEnd"/>
            <w:r w:rsidRPr="008F057E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C0A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DED0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C14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E86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C62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C15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2F0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BCB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</w:tr>
      <w:tr w:rsidR="0088263E" w:rsidRPr="008F057E" w14:paraId="7C2DFBCB" w14:textId="77777777" w:rsidTr="00F77103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7987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DA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C25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AB4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B9B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7A7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3E1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C5E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9D4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148,9</w:t>
            </w:r>
          </w:p>
        </w:tc>
      </w:tr>
      <w:tr w:rsidR="0088263E" w:rsidRPr="008F057E" w14:paraId="37C359F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B218A1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Отдел  культуры</w:t>
            </w:r>
            <w:proofErr w:type="gramEnd"/>
            <w:r w:rsidRPr="008F057E">
              <w:rPr>
                <w:sz w:val="16"/>
                <w:szCs w:val="16"/>
              </w:rPr>
              <w:t xml:space="preserve"> администрации Россошанского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0BB6B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10C4B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FA670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F36EA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8CDBC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7CF3D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123923,2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46564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124727,0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0DEA0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132097,4</w:t>
            </w:r>
          </w:p>
        </w:tc>
      </w:tr>
      <w:tr w:rsidR="0088263E" w:rsidRPr="008F057E" w14:paraId="7A7E9171" w14:textId="77777777" w:rsidTr="00F77103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E01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0B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A1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59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14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1E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98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FD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4A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5E828C15" w14:textId="77777777" w:rsidTr="00F77103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931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8B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A2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42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B3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4D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CA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654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0A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2E705AC0" w14:textId="77777777" w:rsidTr="00F77103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4E01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94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1B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B1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EC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77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80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17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B2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430B807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63DB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B21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C7A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0C5D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1BB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71F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86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4A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3C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416B9863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0E3D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1C6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D33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028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0AF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944D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DD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9E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45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5DB42CB4" w14:textId="77777777" w:rsidTr="00F77103">
        <w:trPr>
          <w:trHeight w:val="2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EB0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35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6C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2B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9C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13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52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CE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F6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26925,6</w:t>
            </w:r>
          </w:p>
        </w:tc>
      </w:tr>
      <w:tr w:rsidR="0088263E" w:rsidRPr="008F057E" w14:paraId="6A1956ED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DB9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C26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811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711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0A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542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90E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D6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CFD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26925,6</w:t>
            </w:r>
          </w:p>
        </w:tc>
      </w:tr>
      <w:tr w:rsidR="0088263E" w:rsidRPr="008F057E" w14:paraId="3E19C01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8A90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21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98F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69AC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C67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4E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C9D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B3D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86C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26925,6</w:t>
            </w:r>
          </w:p>
        </w:tc>
      </w:tr>
      <w:tr w:rsidR="0088263E" w:rsidRPr="008F057E" w14:paraId="3FA2965D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9E85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83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EE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C22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AFD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F4E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316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1DE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209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26925,6</w:t>
            </w:r>
          </w:p>
        </w:tc>
      </w:tr>
      <w:tr w:rsidR="0088263E" w:rsidRPr="008F057E" w14:paraId="026D634F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501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068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9A7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08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E39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E4C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BD8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C1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FE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26925,6</w:t>
            </w:r>
          </w:p>
        </w:tc>
      </w:tr>
      <w:tr w:rsidR="0088263E" w:rsidRPr="008F057E" w14:paraId="5E8F5CA7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7759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E1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82C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2D2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75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43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903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25336,7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9C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B56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25894,1</w:t>
            </w:r>
          </w:p>
        </w:tc>
      </w:tr>
      <w:tr w:rsidR="0088263E" w:rsidRPr="008F057E" w14:paraId="07EA9C67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2505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082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3B1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844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7FA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95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68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C05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E59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975,7</w:t>
            </w:r>
          </w:p>
        </w:tc>
      </w:tr>
      <w:tr w:rsidR="0088263E" w:rsidRPr="008F057E" w14:paraId="361DCA4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CD7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D5B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533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F3A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F1E6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87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69D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32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54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55,8</w:t>
            </w:r>
          </w:p>
        </w:tc>
      </w:tr>
      <w:tr w:rsidR="0088263E" w:rsidRPr="008F057E" w14:paraId="4924AED7" w14:textId="77777777" w:rsidTr="00F77103">
        <w:trPr>
          <w:trHeight w:val="4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EC5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50B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108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2A0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E9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2C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08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96583,6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33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98063,4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60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105171,8</w:t>
            </w:r>
          </w:p>
        </w:tc>
      </w:tr>
      <w:tr w:rsidR="0088263E" w:rsidRPr="008F057E" w14:paraId="67A7A5E5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3F1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5AF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7E4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0BB7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503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7DA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6C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74423,0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4E4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8A6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83284,7</w:t>
            </w:r>
          </w:p>
        </w:tc>
      </w:tr>
      <w:tr w:rsidR="0088263E" w:rsidRPr="008F057E" w14:paraId="007C6FFA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4294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F9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7AD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37B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51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416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A5C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74423,0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D6F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76389,4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F53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83284,7</w:t>
            </w:r>
          </w:p>
        </w:tc>
      </w:tr>
      <w:tr w:rsidR="0088263E" w:rsidRPr="008F057E" w14:paraId="2E8F421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0760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CCA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DF5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476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BC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EC3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93D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19850,1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37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7B9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25889,7</w:t>
            </w:r>
          </w:p>
        </w:tc>
      </w:tr>
      <w:tr w:rsidR="0088263E" w:rsidRPr="008F057E" w14:paraId="58E6C6F8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61D6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8F057E">
              <w:rPr>
                <w:sz w:val="16"/>
                <w:szCs w:val="16"/>
              </w:rPr>
              <w:t>А.Т.Прасолова</w:t>
            </w:r>
            <w:proofErr w:type="spellEnd"/>
            <w:r w:rsidRPr="008F057E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2DE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F2B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B7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67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250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0C9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19406,4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419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5C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25438,7</w:t>
            </w:r>
          </w:p>
        </w:tc>
      </w:tr>
      <w:tr w:rsidR="0088263E" w:rsidRPr="008F057E" w14:paraId="5372E510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C021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A13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4C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C59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1B3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0E7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CF9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17880,8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DAE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878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18552,5</w:t>
            </w:r>
          </w:p>
        </w:tc>
      </w:tr>
      <w:tr w:rsidR="0088263E" w:rsidRPr="008F057E" w14:paraId="6E807F6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A7C3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B34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6FE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26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F06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723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E50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1491,2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CFA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9C2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1303,9</w:t>
            </w:r>
          </w:p>
        </w:tc>
      </w:tr>
      <w:tr w:rsidR="0088263E" w:rsidRPr="008F057E" w14:paraId="32B060FA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58F4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67B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9B5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26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F1B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096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D5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BE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6D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34,3</w:t>
            </w:r>
          </w:p>
        </w:tc>
      </w:tr>
      <w:tr w:rsidR="0088263E" w:rsidRPr="008F057E" w14:paraId="2532D833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528A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502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D44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0B1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B03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26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C8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0B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EA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5548,0</w:t>
            </w:r>
          </w:p>
        </w:tc>
      </w:tr>
      <w:tr w:rsidR="0088263E" w:rsidRPr="008F057E" w14:paraId="412CCB89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E16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F6A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391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C2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DB4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3E4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4C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42A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AE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451,0</w:t>
            </w:r>
          </w:p>
        </w:tc>
      </w:tr>
      <w:tr w:rsidR="0088263E" w:rsidRPr="008F057E" w14:paraId="70993201" w14:textId="77777777" w:rsidTr="00F77103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178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8F057E">
              <w:rPr>
                <w:sz w:val="16"/>
                <w:szCs w:val="16"/>
              </w:rPr>
              <w:t>мероприятие  "</w:t>
            </w:r>
            <w:proofErr w:type="gramEnd"/>
            <w:r w:rsidRPr="008F057E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901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46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9B5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7504C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065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FC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85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E9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451,0</w:t>
            </w:r>
          </w:p>
        </w:tc>
      </w:tr>
      <w:tr w:rsidR="0088263E" w:rsidRPr="008F057E" w14:paraId="156A2664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04CF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A2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CE0D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A76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45A9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353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F1E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54572,9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DC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1D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57395,0</w:t>
            </w:r>
          </w:p>
        </w:tc>
      </w:tr>
      <w:tr w:rsidR="0088263E" w:rsidRPr="008F057E" w14:paraId="3FCB4559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75A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C7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653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F7A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C32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17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4A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54382,9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C0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B2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57225,0</w:t>
            </w:r>
          </w:p>
        </w:tc>
      </w:tr>
      <w:tr w:rsidR="0088263E" w:rsidRPr="008F057E" w14:paraId="4EEC7FCE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048D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639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765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4D63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AE7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AD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05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42579,0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D7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B36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44824,1</w:t>
            </w:r>
          </w:p>
        </w:tc>
      </w:tr>
      <w:tr w:rsidR="0088263E" w:rsidRPr="008F057E" w14:paraId="30E370C1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FED6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48E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9C8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8EE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0A4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F50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F0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8647,9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AC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62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7775,1</w:t>
            </w:r>
          </w:p>
        </w:tc>
      </w:tr>
      <w:tr w:rsidR="0088263E" w:rsidRPr="008F057E" w14:paraId="357097A4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626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0A5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957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164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733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601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4E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29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61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4625,8</w:t>
            </w:r>
          </w:p>
        </w:tc>
      </w:tr>
      <w:tr w:rsidR="0088263E" w:rsidRPr="008F057E" w14:paraId="3889ED64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497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D40B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932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DA0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442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2FC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60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38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D7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4848FBD4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EE1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в сфере культуры и кинематографии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FD8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24A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41C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A16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90A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A5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3C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94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7398FFD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D6B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64C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3AB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750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3D8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350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30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5BD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86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70,0</w:t>
            </w:r>
          </w:p>
        </w:tc>
      </w:tr>
      <w:tr w:rsidR="0088263E" w:rsidRPr="008F057E" w14:paraId="603E8393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B1D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578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ACE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DE1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F8C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025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6A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F3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34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70,0</w:t>
            </w:r>
          </w:p>
        </w:tc>
      </w:tr>
      <w:tr w:rsidR="0088263E" w:rsidRPr="008F057E" w14:paraId="7336B3EE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A7D7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CEB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AF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9F3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C4F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AD9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84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15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17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21887,1</w:t>
            </w:r>
          </w:p>
        </w:tc>
      </w:tr>
      <w:tr w:rsidR="0088263E" w:rsidRPr="008F057E" w14:paraId="007CF96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19D4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BBB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BEA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1B6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93C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C08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9A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1B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DE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21887,1</w:t>
            </w:r>
          </w:p>
        </w:tc>
      </w:tr>
      <w:tr w:rsidR="0088263E" w:rsidRPr="008F057E" w14:paraId="2FD08423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99B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1B4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7DF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337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519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82C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99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0F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88D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1430,1</w:t>
            </w:r>
          </w:p>
        </w:tc>
      </w:tr>
      <w:tr w:rsidR="0088263E" w:rsidRPr="008F057E" w14:paraId="6ADA226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F8F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237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548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D85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087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FF6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71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46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AA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1430,1</w:t>
            </w:r>
          </w:p>
        </w:tc>
      </w:tr>
      <w:tr w:rsidR="0088263E" w:rsidRPr="008F057E" w14:paraId="6312C497" w14:textId="77777777" w:rsidTr="00F77103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77C8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1F5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AE0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2F1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32F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055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9C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74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65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1416,6</w:t>
            </w:r>
          </w:p>
        </w:tc>
      </w:tr>
      <w:tr w:rsidR="0088263E" w:rsidRPr="008F057E" w14:paraId="0F44587B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CD08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F9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417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B50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4CE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E89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FD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C1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8E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13,5</w:t>
            </w:r>
          </w:p>
        </w:tc>
      </w:tr>
      <w:tr w:rsidR="0088263E" w:rsidRPr="008F057E" w14:paraId="7074717B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30E9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BC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FA8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F87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19A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B09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4E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20709,8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F3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93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20457,0</w:t>
            </w:r>
          </w:p>
        </w:tc>
      </w:tr>
      <w:tr w:rsidR="0088263E" w:rsidRPr="008F057E" w14:paraId="708FF376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65B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8F057E">
              <w:rPr>
                <w:sz w:val="16"/>
                <w:szCs w:val="16"/>
              </w:rPr>
              <w:t>МКУ  ЦБУК</w:t>
            </w:r>
            <w:proofErr w:type="gramEnd"/>
            <w:r w:rsidRPr="008F057E">
              <w:rPr>
                <w:sz w:val="16"/>
                <w:szCs w:val="16"/>
              </w:rPr>
              <w:t xml:space="preserve"> И АХД"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4AB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3D9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5AC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713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0D5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A6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20709,8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32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2F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20457,0</w:t>
            </w:r>
          </w:p>
        </w:tc>
      </w:tr>
      <w:tr w:rsidR="0088263E" w:rsidRPr="008F057E" w14:paraId="474688A7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BE07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007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DCA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949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937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61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66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CF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62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20111,2</w:t>
            </w:r>
          </w:p>
        </w:tc>
      </w:tr>
      <w:tr w:rsidR="0088263E" w:rsidRPr="008F057E" w14:paraId="3022FD21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52D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8230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589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6721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4E7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9E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32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DF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3E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345,8</w:t>
            </w:r>
          </w:p>
        </w:tc>
      </w:tr>
      <w:tr w:rsidR="0088263E" w:rsidRPr="008F057E" w14:paraId="6C36003F" w14:textId="77777777" w:rsidTr="00F77103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955ABF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Отдел образования и молодёжной политики администрации Россошанского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6B3C9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A573C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FAE6B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16DD6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DBBA0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1FDAE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1296874,9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C2C91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1283481,6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4CCB4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1400952,9</w:t>
            </w:r>
          </w:p>
        </w:tc>
      </w:tr>
      <w:tr w:rsidR="0088263E" w:rsidRPr="008F057E" w14:paraId="464400D7" w14:textId="77777777" w:rsidTr="00F77103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4580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3C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D0B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B0F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EA0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968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A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F4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E8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3249,0</w:t>
            </w:r>
          </w:p>
        </w:tc>
      </w:tr>
      <w:tr w:rsidR="0088263E" w:rsidRPr="008F057E" w14:paraId="620959E5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1147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BFE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35E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04C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8ED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82CD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EE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4BB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A2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3249,0</w:t>
            </w:r>
          </w:p>
        </w:tc>
      </w:tr>
      <w:tr w:rsidR="0088263E" w:rsidRPr="008F057E" w14:paraId="06C09544" w14:textId="77777777" w:rsidTr="00F77103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A7F8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A7C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68E3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AC6C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857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0CE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04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DB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20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3249,0</w:t>
            </w:r>
          </w:p>
        </w:tc>
      </w:tr>
      <w:tr w:rsidR="0088263E" w:rsidRPr="008F057E" w14:paraId="36AA700C" w14:textId="77777777" w:rsidTr="00F77103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B0CE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A9A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52E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E8A6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B2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674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F9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12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55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3249,0</w:t>
            </w:r>
          </w:p>
        </w:tc>
      </w:tr>
      <w:tr w:rsidR="0088263E" w:rsidRPr="008F057E" w14:paraId="47A4405D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418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357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B8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64A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01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14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B8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8D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42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3249,0</w:t>
            </w:r>
          </w:p>
        </w:tc>
      </w:tr>
      <w:tr w:rsidR="0088263E" w:rsidRPr="008F057E" w14:paraId="7035D4EF" w14:textId="77777777" w:rsidTr="00F77103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6191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8F057E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36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670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0C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50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31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2C6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6C4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B8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2784,8</w:t>
            </w:r>
          </w:p>
        </w:tc>
      </w:tr>
      <w:tr w:rsidR="0088263E" w:rsidRPr="008F057E" w14:paraId="3991948B" w14:textId="77777777" w:rsidTr="00F77103">
        <w:trPr>
          <w:trHeight w:val="4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6BC8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8F057E">
              <w:rPr>
                <w:sz w:val="16"/>
                <w:szCs w:val="16"/>
              </w:rPr>
              <w:br/>
              <w:t xml:space="preserve">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49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FB8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76A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AF0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5B9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7D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3E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AF5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464,2</w:t>
            </w:r>
          </w:p>
        </w:tc>
      </w:tr>
      <w:tr w:rsidR="0088263E" w:rsidRPr="008F057E" w14:paraId="21C0E422" w14:textId="77777777" w:rsidTr="00F77103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5ED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FCC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211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47B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F73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BA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E7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50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32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447,0</w:t>
            </w:r>
          </w:p>
        </w:tc>
      </w:tr>
      <w:tr w:rsidR="0088263E" w:rsidRPr="008F057E" w14:paraId="7FC5928B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CA15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D7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D4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FE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EBDE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976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95C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BE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9D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</w:tr>
      <w:tr w:rsidR="0088263E" w:rsidRPr="008F057E" w14:paraId="36159F39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D48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5C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02D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3B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09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3E0D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65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91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73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</w:tr>
      <w:tr w:rsidR="0088263E" w:rsidRPr="008F057E" w14:paraId="4399E1B0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0EF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8F057E">
              <w:rPr>
                <w:sz w:val="16"/>
                <w:szCs w:val="16"/>
              </w:rPr>
              <w:t>акарицидным</w:t>
            </w:r>
            <w:proofErr w:type="spellEnd"/>
            <w:r w:rsidRPr="008F057E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D21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49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85E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0CE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848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20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96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D6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</w:tr>
      <w:tr w:rsidR="0088263E" w:rsidRPr="008F057E" w14:paraId="047409CA" w14:textId="77777777" w:rsidTr="00F77103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3FCC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8F057E">
              <w:rPr>
                <w:sz w:val="16"/>
                <w:szCs w:val="16"/>
              </w:rPr>
              <w:t>акарицидным</w:t>
            </w:r>
            <w:proofErr w:type="spellEnd"/>
            <w:r w:rsidRPr="008F057E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F7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C516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AA1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5F1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C1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CD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75E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15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</w:tr>
      <w:tr w:rsidR="0088263E" w:rsidRPr="008F057E" w14:paraId="23927521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8486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8F057E">
              <w:rPr>
                <w:sz w:val="16"/>
                <w:szCs w:val="16"/>
              </w:rPr>
              <w:t>акарицидным</w:t>
            </w:r>
            <w:proofErr w:type="spellEnd"/>
            <w:r w:rsidRPr="008F057E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F40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4DD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95D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F5C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F3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7F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A5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9D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372,0</w:t>
            </w:r>
          </w:p>
        </w:tc>
      </w:tr>
      <w:tr w:rsidR="0088263E" w:rsidRPr="008F057E" w14:paraId="18B62E77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499B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898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59A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E3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1E6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D3B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8C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DA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B9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</w:tr>
      <w:tr w:rsidR="0088263E" w:rsidRPr="008F057E" w14:paraId="133A5AB2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155A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07F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3317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E3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3BE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D4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1F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4A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EB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</w:tr>
      <w:tr w:rsidR="0088263E" w:rsidRPr="008F057E" w14:paraId="1A478198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0C2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CB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847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AA6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24C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047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E1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26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0D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</w:tr>
      <w:tr w:rsidR="0088263E" w:rsidRPr="008F057E" w14:paraId="02D5995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5A04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8F057E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8F057E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5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4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8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9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F6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D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3D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F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</w:tr>
      <w:tr w:rsidR="0088263E" w:rsidRPr="008F057E" w14:paraId="3316A3C0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0009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8F057E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8F057E">
              <w:rPr>
                <w:sz w:val="16"/>
                <w:szCs w:val="16"/>
              </w:rPr>
              <w:t xml:space="preserve"> оплачиваемых общественных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E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9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A8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C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5E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9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9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E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75,0</w:t>
            </w:r>
          </w:p>
        </w:tc>
      </w:tr>
      <w:tr w:rsidR="0088263E" w:rsidRPr="008F057E" w14:paraId="4A8F4DF2" w14:textId="77777777" w:rsidTr="00F77103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C2A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C92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7D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0E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78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DFD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A03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1267202,8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B3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1252747,9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5B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1368986,0</w:t>
            </w:r>
          </w:p>
        </w:tc>
      </w:tr>
      <w:tr w:rsidR="0088263E" w:rsidRPr="008F057E" w14:paraId="1EA1684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282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9D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DE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E4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8A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004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3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40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FD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426228,3</w:t>
            </w:r>
          </w:p>
        </w:tc>
      </w:tr>
      <w:tr w:rsidR="0088263E" w:rsidRPr="008F057E" w14:paraId="1692CBA9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AF4D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BB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E7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1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42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6F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73E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91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42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426228,3</w:t>
            </w:r>
          </w:p>
        </w:tc>
      </w:tr>
      <w:tr w:rsidR="0088263E" w:rsidRPr="008F057E" w14:paraId="66E197D3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C38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8F057E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8F05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B1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B9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A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7E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CE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46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49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89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426228,3</w:t>
            </w:r>
          </w:p>
        </w:tc>
      </w:tr>
      <w:tr w:rsidR="0088263E" w:rsidRPr="008F057E" w14:paraId="2273D90F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677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8F057E">
              <w:rPr>
                <w:sz w:val="16"/>
                <w:szCs w:val="16"/>
              </w:rPr>
              <w:t>деятельности  дошкольных</w:t>
            </w:r>
            <w:proofErr w:type="gramEnd"/>
            <w:r w:rsidRPr="008F057E">
              <w:rPr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57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91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D3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33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3E0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D0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179406,0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861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02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162606,0</w:t>
            </w:r>
          </w:p>
        </w:tc>
      </w:tr>
      <w:tr w:rsidR="0088263E" w:rsidRPr="008F057E" w14:paraId="123A1820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ADE1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7A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EE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07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E7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73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4C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73288,2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A8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2C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76636,6</w:t>
            </w:r>
          </w:p>
        </w:tc>
      </w:tr>
      <w:tr w:rsidR="0088263E" w:rsidRPr="008F057E" w14:paraId="3890DD0F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C2BD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85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F6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A0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8F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DC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F2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87948,3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66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B6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65454,3</w:t>
            </w:r>
          </w:p>
        </w:tc>
      </w:tr>
      <w:tr w:rsidR="0088263E" w:rsidRPr="008F057E" w14:paraId="29ED0DEA" w14:textId="77777777" w:rsidTr="00F77103">
        <w:trPr>
          <w:trHeight w:val="1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D6B9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F2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A5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D0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84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1D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24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11718,2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AD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96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12769,0</w:t>
            </w:r>
          </w:p>
        </w:tc>
      </w:tr>
      <w:tr w:rsidR="0088263E" w:rsidRPr="008F057E" w14:paraId="0E6FCB7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A2E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8F057E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8F057E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2F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06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E4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72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9B1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96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6451,3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CD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3C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7746,1</w:t>
            </w:r>
          </w:p>
        </w:tc>
      </w:tr>
      <w:tr w:rsidR="0088263E" w:rsidRPr="008F057E" w14:paraId="7D25B496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F4C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8F057E">
              <w:rPr>
                <w:sz w:val="16"/>
                <w:szCs w:val="16"/>
              </w:rPr>
              <w:t>Создание  условий</w:t>
            </w:r>
            <w:proofErr w:type="gramEnd"/>
            <w:r w:rsidRPr="008F057E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AB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96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19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C8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42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05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231937,3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6B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83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263372,3</w:t>
            </w:r>
          </w:p>
        </w:tc>
      </w:tr>
      <w:tr w:rsidR="0088263E" w:rsidRPr="008F057E" w14:paraId="589F49AC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D74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91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DD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A1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72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D7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882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203280,5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D0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12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229411,0</w:t>
            </w:r>
          </w:p>
        </w:tc>
      </w:tr>
      <w:tr w:rsidR="0088263E" w:rsidRPr="008F057E" w14:paraId="65DE6B82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32A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образования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5B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C2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92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EC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BC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6C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20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0C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3032,7</w:t>
            </w:r>
          </w:p>
        </w:tc>
      </w:tr>
      <w:tr w:rsidR="0088263E" w:rsidRPr="008F057E" w14:paraId="49E90D20" w14:textId="77777777" w:rsidTr="00F77103">
        <w:trPr>
          <w:trHeight w:val="6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F455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D4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E3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89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6A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76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D0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84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ED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30928,6</w:t>
            </w:r>
          </w:p>
        </w:tc>
      </w:tr>
      <w:tr w:rsidR="0088263E" w:rsidRPr="008F057E" w14:paraId="0D2562F1" w14:textId="77777777" w:rsidTr="00F77103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952B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81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A2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DC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39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A4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83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E9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5E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250,0</w:t>
            </w:r>
          </w:p>
        </w:tc>
      </w:tr>
      <w:tr w:rsidR="0088263E" w:rsidRPr="008F057E" w14:paraId="4D96C8EB" w14:textId="77777777" w:rsidTr="00F77103">
        <w:trPr>
          <w:trHeight w:val="9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1790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8F057E">
              <w:rPr>
                <w:sz w:val="16"/>
                <w:szCs w:val="16"/>
              </w:rPr>
              <w:t>здоровья  (</w:t>
            </w:r>
            <w:proofErr w:type="gramEnd"/>
            <w:r w:rsidRPr="008F057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45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1A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40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3C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5E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60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B1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98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250,0</w:t>
            </w:r>
          </w:p>
        </w:tc>
      </w:tr>
      <w:tr w:rsidR="0088263E" w:rsidRPr="008F057E" w14:paraId="69278500" w14:textId="77777777" w:rsidTr="00F77103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BFA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53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68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FB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E97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8D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8B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20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02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856156,9</w:t>
            </w:r>
          </w:p>
        </w:tc>
      </w:tr>
      <w:tr w:rsidR="0088263E" w:rsidRPr="008F057E" w14:paraId="36280BAD" w14:textId="77777777" w:rsidTr="00F77103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4A6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075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0E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EF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F79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89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E8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6A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06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856156,9</w:t>
            </w:r>
          </w:p>
        </w:tc>
      </w:tr>
      <w:tr w:rsidR="0088263E" w:rsidRPr="008F057E" w14:paraId="3A53D71B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BB7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D4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72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FC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30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25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3DD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05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C9F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856156,9</w:t>
            </w:r>
          </w:p>
        </w:tc>
      </w:tr>
      <w:tr w:rsidR="0088263E" w:rsidRPr="008F057E" w14:paraId="601B9CC7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008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8F057E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F2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C9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4E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F1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F0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78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143205,0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1B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137298,6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71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181758,8</w:t>
            </w:r>
          </w:p>
        </w:tc>
      </w:tr>
      <w:tr w:rsidR="0088263E" w:rsidRPr="008F057E" w14:paraId="2E885DC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A6EE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BA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98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C1E8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B0A1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F80A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F7286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73998,7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93ED1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60043,4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C458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69993,7</w:t>
            </w:r>
          </w:p>
        </w:tc>
      </w:tr>
      <w:tr w:rsidR="0088263E" w:rsidRPr="008F057E" w14:paraId="1B753064" w14:textId="77777777" w:rsidTr="00F77103">
        <w:trPr>
          <w:trHeight w:val="5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368C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46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C3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E8AA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796E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493A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0EDC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33831,8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F120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4558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39747,3</w:t>
            </w:r>
          </w:p>
        </w:tc>
      </w:tr>
      <w:tr w:rsidR="0088263E" w:rsidRPr="008F057E" w14:paraId="0F3AA5CB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239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8C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B4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A4E9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5974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D0A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F2E3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6316,2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C888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8842,1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C9A0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8842,1</w:t>
            </w:r>
          </w:p>
        </w:tc>
      </w:tr>
      <w:tr w:rsidR="0088263E" w:rsidRPr="008F057E" w14:paraId="144824B4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05B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CC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A5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C0D4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61EE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3ED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AB57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0658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1A5C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263E" w:rsidRPr="008F057E" w14:paraId="2B127189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B96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63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84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1BAA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F50A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67E3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2E7B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8F54F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9C42" w14:textId="77777777" w:rsidR="0088263E" w:rsidRPr="008F057E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8F057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263E" w:rsidRPr="008F057E" w14:paraId="0262E44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A5B4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89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D9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70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52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7D9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ED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1E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5C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63175,7</w:t>
            </w:r>
          </w:p>
        </w:tc>
      </w:tr>
      <w:tr w:rsidR="0088263E" w:rsidRPr="008F057E" w14:paraId="62B184F9" w14:textId="77777777" w:rsidTr="00F77103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E91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8F057E">
              <w:rPr>
                <w:sz w:val="16"/>
                <w:szCs w:val="16"/>
              </w:rPr>
              <w:t>гарантий  реализации</w:t>
            </w:r>
            <w:proofErr w:type="gramEnd"/>
            <w:r w:rsidRPr="008F057E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99E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50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D1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86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17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CF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535716,0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CE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02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576251,6</w:t>
            </w:r>
          </w:p>
        </w:tc>
      </w:tr>
      <w:tr w:rsidR="0088263E" w:rsidRPr="008F057E" w14:paraId="7996BDAE" w14:textId="77777777" w:rsidTr="00F77103">
        <w:trPr>
          <w:trHeight w:val="10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1CA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8F057E">
              <w:rPr>
                <w:sz w:val="16"/>
                <w:szCs w:val="16"/>
              </w:rPr>
              <w:t>гарантий  реализации</w:t>
            </w:r>
            <w:proofErr w:type="gramEnd"/>
            <w:r w:rsidRPr="008F057E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DE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58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4E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FC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7B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28A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320320,5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9F8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1DF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345157,3</w:t>
            </w:r>
          </w:p>
        </w:tc>
      </w:tr>
      <w:tr w:rsidR="0088263E" w:rsidRPr="008F057E" w14:paraId="40E1C294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BA2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8F057E">
              <w:rPr>
                <w:sz w:val="16"/>
                <w:szCs w:val="16"/>
              </w:rPr>
              <w:t>гарантий  реализации</w:t>
            </w:r>
            <w:proofErr w:type="gramEnd"/>
            <w:r w:rsidRPr="008F057E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C4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35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BD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DA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3B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0C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A8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12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12735,6</w:t>
            </w:r>
          </w:p>
        </w:tc>
      </w:tr>
      <w:tr w:rsidR="0088263E" w:rsidRPr="008F057E" w14:paraId="339D8071" w14:textId="77777777" w:rsidTr="00F77103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7E4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8F057E">
              <w:rPr>
                <w:sz w:val="16"/>
                <w:szCs w:val="16"/>
              </w:rPr>
              <w:t>гарантий  реализации</w:t>
            </w:r>
            <w:proofErr w:type="gramEnd"/>
            <w:r w:rsidRPr="008F057E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6E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8B6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12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77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45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599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202402,2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1EB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48F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218358,7</w:t>
            </w:r>
          </w:p>
        </w:tc>
      </w:tr>
      <w:tr w:rsidR="0088263E" w:rsidRPr="008F057E" w14:paraId="5F86B924" w14:textId="77777777" w:rsidTr="00F77103">
        <w:trPr>
          <w:trHeight w:val="4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482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8F057E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8F057E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65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F8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A6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23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43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E4F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C2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E1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10896,5</w:t>
            </w:r>
          </w:p>
        </w:tc>
      </w:tr>
      <w:tr w:rsidR="0088263E" w:rsidRPr="008F057E" w14:paraId="242A8FAC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727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8F057E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8F057E">
              <w:rPr>
                <w:sz w:val="16"/>
                <w:szCs w:val="16"/>
              </w:rPr>
              <w:t xml:space="preserve">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32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33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23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82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F9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7F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5300,2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5B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13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5816,9</w:t>
            </w:r>
          </w:p>
        </w:tc>
      </w:tr>
      <w:tr w:rsidR="0088263E" w:rsidRPr="008F057E" w14:paraId="2BD3EECB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886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8F057E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8F057E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FB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1C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36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26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24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44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4953,2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41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65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5079,6</w:t>
            </w:r>
          </w:p>
        </w:tc>
      </w:tr>
      <w:tr w:rsidR="0088263E" w:rsidRPr="008F057E" w14:paraId="3DF1E5FA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CBDF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37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D0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DB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A8D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CC4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2ED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0FE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F87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6B08DBCF" w14:textId="77777777" w:rsidTr="00F77103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0892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 xml:space="preserve">Материально-техническое оснащение муниципальных образовательных организаций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75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7C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20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49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C3D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111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D83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DAB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100,0</w:t>
            </w:r>
          </w:p>
        </w:tc>
      </w:tr>
      <w:tr w:rsidR="0088263E" w:rsidRPr="008F057E" w14:paraId="5BE40F1D" w14:textId="77777777" w:rsidTr="00F77103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588B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8F057E">
              <w:rPr>
                <w:sz w:val="16"/>
                <w:szCs w:val="16"/>
              </w:rPr>
              <w:t>здоровья  (</w:t>
            </w:r>
            <w:proofErr w:type="gramEnd"/>
            <w:r w:rsidRPr="008F05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99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75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24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BA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E2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F01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D11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995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700,0</w:t>
            </w:r>
          </w:p>
        </w:tc>
      </w:tr>
      <w:tr w:rsidR="0088263E" w:rsidRPr="008F057E" w14:paraId="26887832" w14:textId="77777777" w:rsidTr="00F77103">
        <w:trPr>
          <w:trHeight w:val="10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4AED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8F057E">
              <w:rPr>
                <w:sz w:val="16"/>
                <w:szCs w:val="16"/>
              </w:rPr>
              <w:t>здоровья  (</w:t>
            </w:r>
            <w:proofErr w:type="gramEnd"/>
            <w:r w:rsidRPr="008F057E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55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637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F0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F29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7D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BC2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7A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8E0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700,0</w:t>
            </w:r>
          </w:p>
        </w:tc>
      </w:tr>
      <w:tr w:rsidR="0088263E" w:rsidRPr="008F057E" w14:paraId="72ED1B23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7E1C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00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23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2D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2AE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A3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4FB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5AC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642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41686,8</w:t>
            </w:r>
          </w:p>
        </w:tc>
      </w:tr>
      <w:tr w:rsidR="0088263E" w:rsidRPr="008F057E" w14:paraId="52E2C29A" w14:textId="77777777" w:rsidTr="00F77103">
        <w:trPr>
          <w:trHeight w:val="9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0BB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65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BA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8D7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0734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86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C15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2C0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535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27781,4</w:t>
            </w:r>
          </w:p>
        </w:tc>
      </w:tr>
      <w:tr w:rsidR="0088263E" w:rsidRPr="008F057E" w14:paraId="4A6DCA32" w14:textId="77777777" w:rsidTr="00F77103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0714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6B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F6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14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5C0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D7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8CE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681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A2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13905,4</w:t>
            </w:r>
          </w:p>
        </w:tc>
      </w:tr>
      <w:tr w:rsidR="0088263E" w:rsidRPr="008F057E" w14:paraId="52379D6B" w14:textId="77777777" w:rsidTr="00F77103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CF0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45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90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8E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761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A4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4C5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AD0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894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42912,8</w:t>
            </w:r>
          </w:p>
        </w:tc>
      </w:tr>
      <w:tr w:rsidR="0088263E" w:rsidRPr="008F057E" w14:paraId="6A699712" w14:textId="77777777" w:rsidTr="00F77103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EF48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A7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CB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FE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F1D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F5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019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21298,7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3F3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9E8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22176,0</w:t>
            </w:r>
          </w:p>
        </w:tc>
      </w:tr>
      <w:tr w:rsidR="0088263E" w:rsidRPr="008F057E" w14:paraId="25133B1B" w14:textId="77777777" w:rsidTr="00F77103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5714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34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EE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23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19C6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05D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2B3D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19916,5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A47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39E0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20736,8</w:t>
            </w:r>
          </w:p>
        </w:tc>
      </w:tr>
      <w:tr w:rsidR="0088263E" w:rsidRPr="008F057E" w14:paraId="10BB8D57" w14:textId="77777777" w:rsidTr="00F77103">
        <w:trPr>
          <w:trHeight w:val="1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413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B77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6F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4E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3B9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99D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6F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49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02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1850,4</w:t>
            </w:r>
          </w:p>
        </w:tc>
      </w:tr>
      <w:tr w:rsidR="0088263E" w:rsidRPr="008F057E" w14:paraId="20CB7C71" w14:textId="77777777" w:rsidTr="00F77103">
        <w:trPr>
          <w:trHeight w:val="7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EE7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8F057E">
              <w:rPr>
                <w:sz w:val="16"/>
                <w:szCs w:val="16"/>
              </w:rPr>
              <w:t>спортом  (</w:t>
            </w:r>
            <w:proofErr w:type="gramEnd"/>
            <w:r w:rsidRPr="008F057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22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13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7D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2D9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89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90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F1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B0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1850,4</w:t>
            </w:r>
          </w:p>
        </w:tc>
      </w:tr>
      <w:tr w:rsidR="0088263E" w:rsidRPr="008F057E" w14:paraId="5814D996" w14:textId="77777777" w:rsidTr="00F77103">
        <w:trPr>
          <w:trHeight w:val="20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B1D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BD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73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E5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20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2B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CA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E0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EE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22113,0</w:t>
            </w:r>
          </w:p>
        </w:tc>
      </w:tr>
      <w:tr w:rsidR="0088263E" w:rsidRPr="008F057E" w14:paraId="743E720C" w14:textId="77777777" w:rsidTr="00F77103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315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05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03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F7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44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9B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72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13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87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22113,0</w:t>
            </w:r>
          </w:p>
        </w:tc>
      </w:tr>
      <w:tr w:rsidR="0088263E" w:rsidRPr="008F057E" w14:paraId="73D56E72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215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889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A4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23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B4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41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F0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ED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8C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22113,0</w:t>
            </w:r>
          </w:p>
        </w:tc>
      </w:tr>
      <w:tr w:rsidR="0088263E" w:rsidRPr="008F057E" w14:paraId="6E610EF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F72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C1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25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32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11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E7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C6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AA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33A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22113,0</w:t>
            </w:r>
          </w:p>
        </w:tc>
      </w:tr>
      <w:tr w:rsidR="0088263E" w:rsidRPr="008F057E" w14:paraId="7BF50FC4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10C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E1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81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B7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54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A8D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5D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19838,2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88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F5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20301,7</w:t>
            </w:r>
          </w:p>
        </w:tc>
      </w:tr>
      <w:tr w:rsidR="0088263E" w:rsidRPr="008F057E" w14:paraId="7A333BD8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C40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CA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FD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DA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B6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C8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39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496D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2B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864,3</w:t>
            </w:r>
          </w:p>
        </w:tc>
      </w:tr>
      <w:tr w:rsidR="0088263E" w:rsidRPr="008F057E" w14:paraId="2BDB940A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C4A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20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41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71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87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12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CB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0BD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2A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947,0</w:t>
            </w:r>
          </w:p>
        </w:tc>
      </w:tr>
      <w:tr w:rsidR="0088263E" w:rsidRPr="008F057E" w14:paraId="5EFF31D2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1BC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5F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826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22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B4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17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F5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66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C0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22892,0</w:t>
            </w:r>
          </w:p>
        </w:tc>
      </w:tr>
      <w:tr w:rsidR="0088263E" w:rsidRPr="008F057E" w14:paraId="44F1B04D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3D5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72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0C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C0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73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A60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38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65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4B0D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22892,0</w:t>
            </w:r>
          </w:p>
        </w:tc>
      </w:tr>
      <w:tr w:rsidR="0088263E" w:rsidRPr="008F057E" w14:paraId="5CDB7A69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65A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45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5D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EF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85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EA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2C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D8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E1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22892,0</w:t>
            </w:r>
          </w:p>
        </w:tc>
      </w:tr>
      <w:tr w:rsidR="0088263E" w:rsidRPr="008F057E" w14:paraId="6FF6DE9F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F16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AF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DB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11D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17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B7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03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12807,3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156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64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12913,9</w:t>
            </w:r>
          </w:p>
        </w:tc>
      </w:tr>
      <w:tr w:rsidR="0088263E" w:rsidRPr="008F057E" w14:paraId="208936F9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73F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D4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73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CE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AE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81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4AF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6672,5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60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7E0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6774,7</w:t>
            </w:r>
          </w:p>
        </w:tc>
      </w:tr>
      <w:tr w:rsidR="0088263E" w:rsidRPr="008F057E" w14:paraId="50D4A5B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A7E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15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3B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2D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F9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4B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F4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8A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AD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5531,9</w:t>
            </w:r>
          </w:p>
        </w:tc>
      </w:tr>
      <w:tr w:rsidR="0088263E" w:rsidRPr="008F057E" w14:paraId="2B830A50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37B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9B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FC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76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57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BD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9F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83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7F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607,3</w:t>
            </w:r>
          </w:p>
        </w:tc>
      </w:tr>
      <w:tr w:rsidR="0088263E" w:rsidRPr="008F057E" w14:paraId="0EBC0B14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684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E4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31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83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10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EB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234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D43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EB1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520,0</w:t>
            </w:r>
          </w:p>
        </w:tc>
      </w:tr>
      <w:tr w:rsidR="0088263E" w:rsidRPr="008F057E" w14:paraId="4E0E5300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C06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FE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73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8C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C1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43A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3C1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432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E1D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520,0</w:t>
            </w:r>
          </w:p>
        </w:tc>
      </w:tr>
      <w:tr w:rsidR="0088263E" w:rsidRPr="008F057E" w14:paraId="4A593769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F3E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8F057E">
              <w:rPr>
                <w:sz w:val="16"/>
                <w:szCs w:val="16"/>
              </w:rPr>
              <w:t>отдыха  и</w:t>
            </w:r>
            <w:proofErr w:type="gramEnd"/>
            <w:r w:rsidRPr="008F057E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C0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61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04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F4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69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9F2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9BC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B68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4351,0</w:t>
            </w:r>
          </w:p>
        </w:tc>
      </w:tr>
      <w:tr w:rsidR="0088263E" w:rsidRPr="008F057E" w14:paraId="0D14A237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91F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43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CF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03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BF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477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753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24C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9C4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2248,5</w:t>
            </w:r>
          </w:p>
        </w:tc>
      </w:tr>
      <w:tr w:rsidR="0088263E" w:rsidRPr="008F057E" w14:paraId="2F6E9AA2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D53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8F057E">
              <w:rPr>
                <w:sz w:val="16"/>
                <w:szCs w:val="16"/>
              </w:rPr>
              <w:t>молодёжи  (</w:t>
            </w:r>
            <w:proofErr w:type="gramEnd"/>
            <w:r w:rsidRPr="008F057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C8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72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F57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5BA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FA0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BDA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A06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465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2102,5</w:t>
            </w:r>
          </w:p>
        </w:tc>
      </w:tr>
      <w:tr w:rsidR="0088263E" w:rsidRPr="008F057E" w14:paraId="793415D2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169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5B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69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62B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387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DD6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7B3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074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28B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5107,1</w:t>
            </w:r>
          </w:p>
        </w:tc>
      </w:tr>
      <w:tr w:rsidR="0088263E" w:rsidRPr="008F057E" w14:paraId="2362F716" w14:textId="77777777" w:rsidTr="00F77103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0CC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Оздоровление детей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1E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25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952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E1C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95F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CF8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662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107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5107,1</w:t>
            </w:r>
          </w:p>
        </w:tc>
      </w:tr>
      <w:tr w:rsidR="0088263E" w:rsidRPr="008F057E" w14:paraId="6DC361B3" w14:textId="77777777" w:rsidTr="00F77103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CB1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82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60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2D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76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25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70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21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74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41595,8</w:t>
            </w:r>
          </w:p>
        </w:tc>
      </w:tr>
      <w:tr w:rsidR="0088263E" w:rsidRPr="008F057E" w14:paraId="112E5F92" w14:textId="77777777" w:rsidTr="00F77103">
        <w:trPr>
          <w:trHeight w:val="3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102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99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930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08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7E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0B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2B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CD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D5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41595,8</w:t>
            </w:r>
          </w:p>
        </w:tc>
      </w:tr>
      <w:tr w:rsidR="0088263E" w:rsidRPr="008F057E" w14:paraId="20B047A8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29B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75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FA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F2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0C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2C7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F9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FB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0F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41595,8</w:t>
            </w:r>
          </w:p>
        </w:tc>
      </w:tr>
      <w:tr w:rsidR="0088263E" w:rsidRPr="008F057E" w14:paraId="0887C19B" w14:textId="77777777" w:rsidTr="00F77103">
        <w:trPr>
          <w:trHeight w:val="4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B87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B5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BF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58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2C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6B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42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18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06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4062,0</w:t>
            </w:r>
          </w:p>
        </w:tc>
      </w:tr>
      <w:tr w:rsidR="0088263E" w:rsidRPr="008F057E" w14:paraId="2F083633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069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99E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3F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EE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DF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EA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5D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43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E0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4062,0</w:t>
            </w:r>
          </w:p>
        </w:tc>
      </w:tr>
      <w:tr w:rsidR="0088263E" w:rsidRPr="008F057E" w14:paraId="5361EB83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09E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8F057E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F3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77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27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54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F5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87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38408,6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58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F9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37533,8</w:t>
            </w:r>
          </w:p>
        </w:tc>
      </w:tr>
      <w:tr w:rsidR="0088263E" w:rsidRPr="008F057E" w14:paraId="07E9CEB5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F01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3A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CDB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DA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70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CD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81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84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1F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30186,8</w:t>
            </w:r>
          </w:p>
        </w:tc>
      </w:tr>
      <w:tr w:rsidR="0088263E" w:rsidRPr="008F057E" w14:paraId="636D9BB3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AC8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88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2E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6A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39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74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85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FC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90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7203,2</w:t>
            </w:r>
          </w:p>
        </w:tc>
      </w:tr>
      <w:tr w:rsidR="0088263E" w:rsidRPr="008F057E" w14:paraId="21DC850A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FDB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F057E">
              <w:rPr>
                <w:sz w:val="16"/>
                <w:szCs w:val="16"/>
              </w:rPr>
              <w:t>услуг)  муниципальных</w:t>
            </w:r>
            <w:proofErr w:type="gramEnd"/>
            <w:r w:rsidRPr="008F057E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221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8B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4B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92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6C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EC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55F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EF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143,8</w:t>
            </w:r>
          </w:p>
        </w:tc>
      </w:tr>
      <w:tr w:rsidR="0088263E" w:rsidRPr="008F057E" w14:paraId="241558BA" w14:textId="77777777" w:rsidTr="00F77103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96C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B7A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F1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B2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E8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1E6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95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D9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FD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28270,9</w:t>
            </w:r>
          </w:p>
        </w:tc>
      </w:tr>
      <w:tr w:rsidR="0088263E" w:rsidRPr="008F057E" w14:paraId="60E3C7E1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A0D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976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F3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7D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77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8C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C9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DA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8E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28270,9</w:t>
            </w:r>
          </w:p>
        </w:tc>
      </w:tr>
      <w:tr w:rsidR="0088263E" w:rsidRPr="008F057E" w14:paraId="6FD94B94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E38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3F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78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4D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2C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02  0</w:t>
            </w:r>
            <w:proofErr w:type="gramEnd"/>
            <w:r w:rsidRPr="008F057E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084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EA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26128,1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7D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27158,7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004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28270,9</w:t>
            </w:r>
          </w:p>
        </w:tc>
      </w:tr>
      <w:tr w:rsidR="0088263E" w:rsidRPr="008F057E" w14:paraId="57E25682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57E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8F057E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8F057E">
              <w:rPr>
                <w:sz w:val="16"/>
                <w:szCs w:val="16"/>
              </w:rPr>
              <w:t xml:space="preserve">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7C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B8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C7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B0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44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72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39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B17F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1369,0</w:t>
            </w:r>
          </w:p>
        </w:tc>
      </w:tr>
      <w:tr w:rsidR="0088263E" w:rsidRPr="008F057E" w14:paraId="10142131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B0E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8F057E">
              <w:rPr>
                <w:sz w:val="16"/>
                <w:szCs w:val="16"/>
              </w:rPr>
              <w:t>поддержки  воспитания</w:t>
            </w:r>
            <w:proofErr w:type="gramEnd"/>
            <w:r w:rsidRPr="008F057E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D16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32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13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0B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9C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F26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54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DD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1369,0</w:t>
            </w:r>
          </w:p>
        </w:tc>
      </w:tr>
      <w:tr w:rsidR="0088263E" w:rsidRPr="008F057E" w14:paraId="30A3C315" w14:textId="77777777" w:rsidTr="00F77103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204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8F057E">
              <w:rPr>
                <w:sz w:val="16"/>
                <w:szCs w:val="16"/>
              </w:rPr>
              <w:t>поддержки  воспитания</w:t>
            </w:r>
            <w:proofErr w:type="gramEnd"/>
            <w:r w:rsidRPr="008F057E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34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D4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DD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AB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05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C67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571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080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1194,0</w:t>
            </w:r>
          </w:p>
        </w:tc>
      </w:tr>
      <w:tr w:rsidR="0088263E" w:rsidRPr="008F057E" w14:paraId="5A70CC40" w14:textId="77777777" w:rsidTr="00F77103">
        <w:trPr>
          <w:trHeight w:val="9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DC9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8F057E">
              <w:rPr>
                <w:sz w:val="16"/>
                <w:szCs w:val="16"/>
              </w:rPr>
              <w:t>поддержки  воспитания</w:t>
            </w:r>
            <w:proofErr w:type="gramEnd"/>
            <w:r w:rsidRPr="008F057E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40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74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DC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AA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10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06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30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81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175,0</w:t>
            </w:r>
          </w:p>
        </w:tc>
      </w:tr>
      <w:tr w:rsidR="0088263E" w:rsidRPr="008F057E" w14:paraId="25F95895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AC8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C6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09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8A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16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3C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C0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8C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EA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26901,9</w:t>
            </w:r>
          </w:p>
        </w:tc>
      </w:tr>
      <w:tr w:rsidR="0088263E" w:rsidRPr="008F057E" w14:paraId="2CFA71D2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04D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8F05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E5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A0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3F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E3D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F76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C2C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4D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521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5556,4</w:t>
            </w:r>
          </w:p>
        </w:tc>
      </w:tr>
      <w:tr w:rsidR="0088263E" w:rsidRPr="008F057E" w14:paraId="4278A073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5C0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6B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A5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06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2C1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68B6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E5C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1784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FA2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5556,4</w:t>
            </w:r>
          </w:p>
        </w:tc>
      </w:tr>
      <w:tr w:rsidR="0088263E" w:rsidRPr="008F057E" w14:paraId="1174134A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20D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8F05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83E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B8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EF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9D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B3B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AB9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A39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326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4589,0</w:t>
            </w:r>
          </w:p>
        </w:tc>
      </w:tr>
      <w:tr w:rsidR="0088263E" w:rsidRPr="008F057E" w14:paraId="28C5FE22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B3A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04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8C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48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F33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0B1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8C8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05E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37A4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4589,0</w:t>
            </w:r>
          </w:p>
        </w:tc>
      </w:tr>
      <w:tr w:rsidR="0088263E" w:rsidRPr="008F057E" w14:paraId="4BE6DA3C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351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8F05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A6C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E2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C4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E67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83F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34E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50A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B45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16756,5</w:t>
            </w:r>
          </w:p>
        </w:tc>
      </w:tr>
      <w:tr w:rsidR="0088263E" w:rsidRPr="008F057E" w14:paraId="3A3E28F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05A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2A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88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08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5951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60B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78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CBA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588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16756,5</w:t>
            </w:r>
          </w:p>
        </w:tc>
      </w:tr>
      <w:tr w:rsidR="0088263E" w:rsidRPr="008F057E" w14:paraId="5E3B6079" w14:textId="77777777" w:rsidTr="00F77103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DB7702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156D7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7B98CD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00FF8E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FCC4F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0C0BC6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AC5EC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222345,4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609EB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251936,0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55A60C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223068,8</w:t>
            </w:r>
          </w:p>
        </w:tc>
      </w:tr>
      <w:tr w:rsidR="0088263E" w:rsidRPr="008F057E" w14:paraId="07F238C8" w14:textId="77777777" w:rsidTr="00F77103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0DC1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72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63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E276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3D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F8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F2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12080,5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1C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13150,5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45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13224,1</w:t>
            </w:r>
          </w:p>
        </w:tc>
      </w:tr>
      <w:tr w:rsidR="0088263E" w:rsidRPr="008F057E" w14:paraId="7221E0AF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9115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47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B2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C3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41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60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D9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6A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6A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8899,1</w:t>
            </w:r>
          </w:p>
        </w:tc>
      </w:tr>
      <w:tr w:rsidR="0088263E" w:rsidRPr="008F057E" w14:paraId="45899272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58FA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2A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5D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691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58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2D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67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03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3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8899,1</w:t>
            </w:r>
          </w:p>
        </w:tc>
      </w:tr>
      <w:tr w:rsidR="0088263E" w:rsidRPr="008F057E" w14:paraId="53437951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F30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6F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E8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E1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DF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74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ED3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5C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0E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8899,1</w:t>
            </w:r>
          </w:p>
        </w:tc>
      </w:tr>
      <w:tr w:rsidR="0088263E" w:rsidRPr="008F057E" w14:paraId="323B936A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FA8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1E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78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8D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FEC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ED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61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C0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8F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8899,1</w:t>
            </w:r>
          </w:p>
        </w:tc>
      </w:tr>
      <w:tr w:rsidR="0088263E" w:rsidRPr="008F057E" w14:paraId="7B2E7C1D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205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E4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77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EC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52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96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8C5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7671,4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85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2F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7464,9</w:t>
            </w:r>
          </w:p>
        </w:tc>
      </w:tr>
      <w:tr w:rsidR="0088263E" w:rsidRPr="008F057E" w14:paraId="39B42A6B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5D1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45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DD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50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18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32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21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9D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B4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1430,2</w:t>
            </w:r>
          </w:p>
        </w:tc>
      </w:tr>
      <w:tr w:rsidR="0088263E" w:rsidRPr="008F057E" w14:paraId="22F9B762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190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BF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936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43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43B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D4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65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FA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62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4,0</w:t>
            </w:r>
          </w:p>
        </w:tc>
      </w:tr>
      <w:tr w:rsidR="0088263E" w:rsidRPr="008F057E" w14:paraId="12756F4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DE8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B6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29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13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B5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CE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579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9E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B1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4325,0</w:t>
            </w:r>
          </w:p>
        </w:tc>
      </w:tr>
      <w:tr w:rsidR="0088263E" w:rsidRPr="008F057E" w14:paraId="3338E1D6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731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8F057E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8F057E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90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B9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16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B8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B0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36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23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14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4325,0</w:t>
            </w:r>
          </w:p>
        </w:tc>
      </w:tr>
      <w:tr w:rsidR="0088263E" w:rsidRPr="008F057E" w14:paraId="36BCD295" w14:textId="77777777" w:rsidTr="00F77103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AB8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48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0C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26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B2B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A4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94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028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24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4325,0</w:t>
            </w:r>
          </w:p>
        </w:tc>
      </w:tr>
      <w:tr w:rsidR="0088263E" w:rsidRPr="008F057E" w14:paraId="121C3DA0" w14:textId="77777777" w:rsidTr="00F77103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5DE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E3C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E4A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4C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43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32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A09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3B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C96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4325,0</w:t>
            </w:r>
          </w:p>
        </w:tc>
      </w:tr>
      <w:tr w:rsidR="0088263E" w:rsidRPr="008F057E" w14:paraId="451CC039" w14:textId="77777777" w:rsidTr="00F77103">
        <w:trPr>
          <w:trHeight w:val="3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E85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E4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C5E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FC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E8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5E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C3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EF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31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</w:tr>
      <w:tr w:rsidR="0088263E" w:rsidRPr="008F057E" w14:paraId="3C116EC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309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AB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33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A2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55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FE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0A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7B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9E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</w:tr>
      <w:tr w:rsidR="0088263E" w:rsidRPr="008F057E" w14:paraId="40A98497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A43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86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83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F0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BD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0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91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53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EB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</w:tr>
      <w:tr w:rsidR="0088263E" w:rsidRPr="008F057E" w14:paraId="547B3E1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79E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 xml:space="preserve">Подпрограмма "Финансовое обеспечение муниципальных   образований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для</w:t>
            </w:r>
            <w:proofErr w:type="gramEnd"/>
            <w:r w:rsidRPr="008F057E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A0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EC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73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7D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1B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C2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8C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36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</w:tr>
      <w:tr w:rsidR="0088263E" w:rsidRPr="008F057E" w14:paraId="7C1251E9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91F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для</w:t>
            </w:r>
            <w:proofErr w:type="gramEnd"/>
            <w:r w:rsidRPr="008F057E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28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03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E8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A0C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4A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01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6E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D9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</w:tr>
      <w:tr w:rsidR="0088263E" w:rsidRPr="008F057E" w14:paraId="1C526DE4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475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8F057E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8F057E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8E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9B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F8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50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D0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6D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00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73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11971,5</w:t>
            </w:r>
          </w:p>
        </w:tc>
      </w:tr>
      <w:tr w:rsidR="0088263E" w:rsidRPr="008F057E" w14:paraId="73177B62" w14:textId="77777777" w:rsidTr="00F77103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7CA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D3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2D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BE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D2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3E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59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11058,2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FE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9876,7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58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10394,5</w:t>
            </w:r>
          </w:p>
        </w:tc>
      </w:tr>
      <w:tr w:rsidR="0088263E" w:rsidRPr="008F057E" w14:paraId="3BC9418B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5D2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99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D8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8B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64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19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29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1D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2B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10074,6</w:t>
            </w:r>
          </w:p>
        </w:tc>
      </w:tr>
      <w:tr w:rsidR="0088263E" w:rsidRPr="008F057E" w14:paraId="74089FB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43AD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90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31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F7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34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A6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BB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BB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0E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10074,6</w:t>
            </w:r>
          </w:p>
        </w:tc>
      </w:tr>
      <w:tr w:rsidR="0088263E" w:rsidRPr="008F057E" w14:paraId="4988CFF9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DD4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2C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10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AC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8B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F8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795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D0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AC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10074,6</w:t>
            </w:r>
          </w:p>
        </w:tc>
      </w:tr>
      <w:tr w:rsidR="0088263E" w:rsidRPr="008F057E" w14:paraId="670ED48A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505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B4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5A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3B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82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ED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09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6CF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46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10074,6</w:t>
            </w:r>
          </w:p>
        </w:tc>
      </w:tr>
      <w:tr w:rsidR="0088263E" w:rsidRPr="008F057E" w14:paraId="1A53479F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8CF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FF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A8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2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73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A0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65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F69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E15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10074,6</w:t>
            </w:r>
          </w:p>
        </w:tc>
      </w:tr>
      <w:tr w:rsidR="0088263E" w:rsidRPr="008F057E" w14:paraId="4FB5CFB7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57C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76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C3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AD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E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3A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2B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BB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61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</w:tr>
      <w:tr w:rsidR="0088263E" w:rsidRPr="008F057E" w14:paraId="79C16CDC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872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8F057E">
              <w:rPr>
                <w:sz w:val="16"/>
                <w:szCs w:val="16"/>
              </w:rPr>
              <w:t>жильём  населения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D8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DE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9F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FB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D7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5D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BB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36D6A9A4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295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93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69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8C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E7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EB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4C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CF4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6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2C089677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C7A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8F057E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8F057E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37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31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D2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FF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B3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6E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30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1E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D6E1DD8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18D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C0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8B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296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32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D55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654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0CA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EF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3C1173C9" w14:textId="77777777" w:rsidTr="00F77103">
        <w:trPr>
          <w:trHeight w:val="7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BD15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E9C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0B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2F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442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4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2FC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B79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C4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</w:tr>
      <w:tr w:rsidR="0088263E" w:rsidRPr="008F057E" w14:paraId="6DDFBFE6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C50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83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27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78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81C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2C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4F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6A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FD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</w:tr>
      <w:tr w:rsidR="0088263E" w:rsidRPr="008F057E" w14:paraId="52415B6F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CD7F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8F057E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8F057E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4D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12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71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6C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2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99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57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2D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</w:tr>
      <w:tr w:rsidR="0088263E" w:rsidRPr="008F057E" w14:paraId="380E998B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962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34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6C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1A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6C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C5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12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70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B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319,9</w:t>
            </w:r>
          </w:p>
        </w:tc>
      </w:tr>
      <w:tr w:rsidR="0088263E" w:rsidRPr="008F057E" w14:paraId="2620A14D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3C7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97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DB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E9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7B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68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4D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101978,4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82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114654,8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68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97105,7</w:t>
            </w:r>
          </w:p>
        </w:tc>
      </w:tr>
      <w:tr w:rsidR="0088263E" w:rsidRPr="008F057E" w14:paraId="576CDCC7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8D17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17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D4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E6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11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941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1C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53428,0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55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A2A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1AA4DD2B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A9E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63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21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04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52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F68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72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53428,0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3B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8217,9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3D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989509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773D" w14:textId="77777777" w:rsidR="0088263E" w:rsidRPr="008F057E" w:rsidRDefault="007759F6" w:rsidP="00A95D44">
            <w:pPr>
              <w:jc w:val="both"/>
              <w:rPr>
                <w:sz w:val="16"/>
                <w:szCs w:val="16"/>
              </w:rPr>
            </w:pPr>
            <w:hyperlink r:id="rId9" w:history="1">
              <w:r w:rsidR="0088263E" w:rsidRPr="008F057E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8263E" w:rsidRPr="008F057E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8263E" w:rsidRPr="008F057E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36F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EA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22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E3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30 1 0 00000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E07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7F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F5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2C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85A19A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695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7A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8B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6A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69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75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2B4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B65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314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53330F28" w14:textId="77777777" w:rsidTr="00F77103">
        <w:trPr>
          <w:trHeight w:val="6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60510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proofErr w:type="spellStart"/>
            <w:r w:rsidRPr="008F057E">
              <w:rPr>
                <w:sz w:val="16"/>
                <w:szCs w:val="16"/>
              </w:rPr>
              <w:t>Софинансирование</w:t>
            </w:r>
            <w:proofErr w:type="spellEnd"/>
            <w:r w:rsidRPr="008F057E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0D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AE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10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FD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B6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478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051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5A7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3CC34DD" w14:textId="77777777" w:rsidTr="00F77103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4766" w14:textId="77777777" w:rsidR="0088263E" w:rsidRPr="008F057E" w:rsidRDefault="007759F6" w:rsidP="00A95D44">
            <w:pPr>
              <w:jc w:val="both"/>
              <w:rPr>
                <w:sz w:val="16"/>
                <w:szCs w:val="16"/>
              </w:rPr>
            </w:pPr>
            <w:hyperlink r:id="rId10" w:history="1">
              <w:r w:rsidR="0088263E" w:rsidRPr="008F057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F4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F1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51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79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A5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7CC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6E04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BF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F3AD1D0" w14:textId="77777777" w:rsidTr="00F77103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F47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BF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70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5A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4FC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2F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E799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AB2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BD8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33A195C1" w14:textId="77777777" w:rsidTr="00F77103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019E4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07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A6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5E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A1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4C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2E5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7A3D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560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211C8FF0" w14:textId="77777777" w:rsidTr="00F77103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E334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6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57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4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F79A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A3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22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45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0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</w:tr>
      <w:tr w:rsidR="0088263E" w:rsidRPr="008F057E" w14:paraId="3B593BD1" w14:textId="77777777" w:rsidTr="00F77103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9EC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72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DB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D2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0B0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AE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0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B4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3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</w:tr>
      <w:tr w:rsidR="0088263E" w:rsidRPr="008F057E" w14:paraId="1DF558A5" w14:textId="77777777" w:rsidTr="00F77103">
        <w:trPr>
          <w:trHeight w:val="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8ABA" w14:textId="77777777" w:rsidR="0088263E" w:rsidRPr="008F057E" w:rsidRDefault="007759F6" w:rsidP="00A95D44">
            <w:pPr>
              <w:jc w:val="both"/>
              <w:rPr>
                <w:sz w:val="16"/>
                <w:szCs w:val="16"/>
              </w:rPr>
            </w:pPr>
            <w:hyperlink r:id="rId11" w:history="1">
              <w:r w:rsidR="0088263E" w:rsidRPr="008F057E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8263E" w:rsidRPr="008F057E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8263E" w:rsidRPr="008F057E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FE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40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56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B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E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C4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D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60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</w:tr>
      <w:tr w:rsidR="0088263E" w:rsidRPr="008F057E" w14:paraId="0128B858" w14:textId="77777777" w:rsidTr="00F77103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69E9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03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E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A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2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1B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8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B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90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</w:tr>
      <w:tr w:rsidR="0088263E" w:rsidRPr="008F057E" w14:paraId="4664BF22" w14:textId="77777777" w:rsidTr="00F77103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B84D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B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8F7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8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D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2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93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7B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5B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4398,1</w:t>
            </w:r>
          </w:p>
        </w:tc>
      </w:tr>
      <w:tr w:rsidR="0088263E" w:rsidRPr="008F057E" w14:paraId="676EA216" w14:textId="77777777" w:rsidTr="00F77103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5D5C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C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B3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3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6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2C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4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3A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3F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92707,6</w:t>
            </w:r>
          </w:p>
        </w:tc>
      </w:tr>
      <w:tr w:rsidR="0088263E" w:rsidRPr="008F057E" w14:paraId="05FF243F" w14:textId="77777777" w:rsidTr="00F77103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1ED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A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AD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6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29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C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D3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B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1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92707,6</w:t>
            </w:r>
          </w:p>
        </w:tc>
      </w:tr>
      <w:tr w:rsidR="0088263E" w:rsidRPr="008F057E" w14:paraId="00C172E8" w14:textId="77777777" w:rsidTr="00F77103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2C87" w14:textId="77777777" w:rsidR="0088263E" w:rsidRPr="008F057E" w:rsidRDefault="007759F6" w:rsidP="00A95D44">
            <w:pPr>
              <w:jc w:val="both"/>
              <w:rPr>
                <w:sz w:val="16"/>
                <w:szCs w:val="16"/>
              </w:rPr>
            </w:pPr>
            <w:hyperlink r:id="rId12" w:history="1">
              <w:r w:rsidR="0088263E" w:rsidRPr="008F057E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ED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C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D6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D1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3A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B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DE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86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92707,6</w:t>
            </w:r>
          </w:p>
        </w:tc>
      </w:tr>
      <w:tr w:rsidR="0088263E" w:rsidRPr="008F057E" w14:paraId="48BBCCB9" w14:textId="77777777" w:rsidTr="00F77103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F17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5F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0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B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15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83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F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F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3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92707,6</w:t>
            </w:r>
          </w:p>
        </w:tc>
      </w:tr>
      <w:tr w:rsidR="0088263E" w:rsidRPr="008F057E" w14:paraId="318DC4BE" w14:textId="77777777" w:rsidTr="00F77103">
        <w:trPr>
          <w:trHeight w:val="2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9A24E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70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87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4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E6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EE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6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3F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A4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92707,6</w:t>
            </w:r>
          </w:p>
        </w:tc>
      </w:tr>
      <w:tr w:rsidR="0088263E" w:rsidRPr="008F057E" w14:paraId="17F6D869" w14:textId="77777777" w:rsidTr="00F77103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768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8F057E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A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6D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9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ED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22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2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79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F7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F8C2499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01B1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proofErr w:type="gramStart"/>
            <w:r w:rsidRPr="008F057E">
              <w:rPr>
                <w:sz w:val="16"/>
                <w:szCs w:val="16"/>
              </w:rPr>
              <w:t>Подпрограмма  "</w:t>
            </w:r>
            <w:proofErr w:type="gramEnd"/>
            <w:r w:rsidRPr="008F057E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E3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D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00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8B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B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BB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D5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79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1D54DE5C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01C8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4D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8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64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5C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F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9F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C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E9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E13B104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3734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proofErr w:type="spellStart"/>
            <w:r w:rsidRPr="008F057E">
              <w:rPr>
                <w:sz w:val="16"/>
                <w:szCs w:val="16"/>
              </w:rPr>
              <w:t>Софинансирование</w:t>
            </w:r>
            <w:proofErr w:type="spellEnd"/>
            <w:r w:rsidRPr="008F057E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0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D9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81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3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DF7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4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22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5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7D9035A4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E4E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6F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2B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C8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DC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DB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CB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A67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EEC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1451,6</w:t>
            </w:r>
          </w:p>
        </w:tc>
      </w:tr>
      <w:tr w:rsidR="0088263E" w:rsidRPr="008F057E" w14:paraId="62639C41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C87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63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4F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AC2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D5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CC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79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32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16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1451,6</w:t>
            </w:r>
          </w:p>
        </w:tc>
      </w:tr>
      <w:tr w:rsidR="0088263E" w:rsidRPr="008F057E" w14:paraId="42F2F552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57E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47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13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B4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77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A4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D3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E8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7C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1451,6</w:t>
            </w:r>
          </w:p>
        </w:tc>
      </w:tr>
      <w:tr w:rsidR="0088263E" w:rsidRPr="008F057E" w14:paraId="567CB26D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161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5F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ED7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F36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C78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66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AD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3C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D1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1451,6</w:t>
            </w:r>
          </w:p>
        </w:tc>
      </w:tr>
      <w:tr w:rsidR="0088263E" w:rsidRPr="008F057E" w14:paraId="3619C248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F39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A2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51A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351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7E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B8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3A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51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4B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1451,6</w:t>
            </w:r>
          </w:p>
        </w:tc>
      </w:tr>
      <w:tr w:rsidR="0088263E" w:rsidRPr="008F057E" w14:paraId="0E7088BB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20E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AC4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7E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41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34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2F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6C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AC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CB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1451,6</w:t>
            </w:r>
          </w:p>
        </w:tc>
      </w:tr>
      <w:tr w:rsidR="0088263E" w:rsidRPr="008F057E" w14:paraId="41B33F8F" w14:textId="77777777" w:rsidTr="00F77103">
        <w:trPr>
          <w:trHeight w:val="29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34A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499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9B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6E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0A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2A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83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6985,4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024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89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6802,4</w:t>
            </w:r>
          </w:p>
        </w:tc>
      </w:tr>
      <w:tr w:rsidR="0088263E" w:rsidRPr="008F057E" w14:paraId="03129403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32B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0B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1F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17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90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07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368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77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86F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</w:tr>
      <w:tr w:rsidR="0088263E" w:rsidRPr="008F057E" w14:paraId="4265C5F5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DD0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45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FE8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DC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BC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C3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E4D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4B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B1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</w:tr>
      <w:tr w:rsidR="0088263E" w:rsidRPr="008F057E" w14:paraId="268AB4A8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161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E1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A6A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74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C3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E1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FE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8F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5F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</w:tr>
      <w:tr w:rsidR="0088263E" w:rsidRPr="008F057E" w14:paraId="6D1ABBB1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5E4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D4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9B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E7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F1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C1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8E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47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54A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</w:tr>
      <w:tr w:rsidR="0088263E" w:rsidRPr="008F057E" w14:paraId="51ED7D1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644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85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C9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AA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F5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34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F1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03D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B9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6518,0</w:t>
            </w:r>
          </w:p>
        </w:tc>
      </w:tr>
      <w:tr w:rsidR="0088263E" w:rsidRPr="008F057E" w14:paraId="0E169404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C4D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1C0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28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84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C2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A7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01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DC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64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</w:tr>
      <w:tr w:rsidR="0088263E" w:rsidRPr="008F057E" w14:paraId="6BEC7159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20B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D0D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D4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9B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65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8E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70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89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A1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</w:tr>
      <w:tr w:rsidR="0088263E" w:rsidRPr="008F057E" w14:paraId="64FE1B5D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429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8F057E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8F057E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89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B8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C6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962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63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AF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D7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31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</w:tr>
      <w:tr w:rsidR="0088263E" w:rsidRPr="008F057E" w14:paraId="572AC3A9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BE8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82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3CF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FBD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D9E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69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0E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B4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39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</w:tr>
      <w:tr w:rsidR="0088263E" w:rsidRPr="008F057E" w14:paraId="12E2111F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1E3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Поддержка социально ориентированных некоммерческих </w:t>
            </w:r>
            <w:proofErr w:type="gramStart"/>
            <w:r w:rsidRPr="008F057E">
              <w:rPr>
                <w:sz w:val="16"/>
                <w:szCs w:val="16"/>
              </w:rPr>
              <w:t>организаций  (</w:t>
            </w:r>
            <w:proofErr w:type="gramEnd"/>
            <w:r w:rsidRPr="008F057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B6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B4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E7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D4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A1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B3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AAC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98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284,4</w:t>
            </w:r>
          </w:p>
        </w:tc>
      </w:tr>
      <w:tr w:rsidR="0088263E" w:rsidRPr="008F057E" w14:paraId="77182523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05B79B9F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6FD9CF9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11FCDF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2D10FB9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7F90109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4DA4B8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5591251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3C486D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1A522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2876,6</w:t>
            </w:r>
          </w:p>
        </w:tc>
      </w:tr>
      <w:tr w:rsidR="0088263E" w:rsidRPr="008F057E" w14:paraId="7242C380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5967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481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688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908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2B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B0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0B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79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E9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2876,6</w:t>
            </w:r>
          </w:p>
        </w:tc>
      </w:tr>
      <w:tr w:rsidR="0088263E" w:rsidRPr="008F057E" w14:paraId="138A1CD9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30AF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D3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BF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50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96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8F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A4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19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227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2876,6</w:t>
            </w:r>
          </w:p>
        </w:tc>
      </w:tr>
      <w:tr w:rsidR="0088263E" w:rsidRPr="008F057E" w14:paraId="79793B8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177F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1A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01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FE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66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4F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AC6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C2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B1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2876,6</w:t>
            </w:r>
          </w:p>
        </w:tc>
      </w:tr>
      <w:tr w:rsidR="0088263E" w:rsidRPr="008F057E" w14:paraId="6175E331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57C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59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95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C65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60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D7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EA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0F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76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2876,6</w:t>
            </w:r>
          </w:p>
        </w:tc>
      </w:tr>
      <w:tr w:rsidR="0088263E" w:rsidRPr="008F057E" w14:paraId="048DCACD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B28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8F057E">
              <w:rPr>
                <w:sz w:val="16"/>
                <w:szCs w:val="16"/>
              </w:rPr>
              <w:t>спорта  (</w:t>
            </w:r>
            <w:proofErr w:type="gramEnd"/>
            <w:r w:rsidRPr="008F057E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DC2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A3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189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27D9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00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02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0E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ED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2876,6</w:t>
            </w:r>
          </w:p>
        </w:tc>
      </w:tr>
      <w:tr w:rsidR="0088263E" w:rsidRPr="008F057E" w14:paraId="07C32298" w14:textId="77777777" w:rsidTr="00F77103">
        <w:trPr>
          <w:trHeight w:val="2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D03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F11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10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7F6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742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EA2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19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53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40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</w:tr>
      <w:tr w:rsidR="0088263E" w:rsidRPr="008F057E" w14:paraId="396FC5A0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2DAB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C77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0DE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583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DF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E7E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079F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497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2883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</w:tr>
      <w:tr w:rsidR="0088263E" w:rsidRPr="008F057E" w14:paraId="325D11B5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4E5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310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B42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F8F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50BE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E3E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2E5B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3AFE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F94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</w:tr>
      <w:tr w:rsidR="0088263E" w:rsidRPr="008F057E" w14:paraId="12952E03" w14:textId="77777777" w:rsidTr="00F77103">
        <w:trPr>
          <w:trHeight w:val="23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D294B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8F057E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8F057E">
              <w:rPr>
                <w:sz w:val="16"/>
                <w:szCs w:val="16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5E23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4F64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03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642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1B8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A52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191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89A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</w:tr>
      <w:tr w:rsidR="0088263E" w:rsidRPr="008F057E" w14:paraId="483B5954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EB6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D9EB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FAE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E84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D537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820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7224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C00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A52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</w:tr>
      <w:tr w:rsidR="0088263E" w:rsidRPr="008F057E" w14:paraId="05C23611" w14:textId="77777777" w:rsidTr="00F77103">
        <w:trPr>
          <w:trHeight w:val="4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D62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9E8C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357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D5B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77DA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09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040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E0B7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B575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20000,0</w:t>
            </w:r>
          </w:p>
        </w:tc>
      </w:tr>
      <w:tr w:rsidR="0088263E" w:rsidRPr="008F057E" w14:paraId="7D5D81A8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EA0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6C0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1F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B9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44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EC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370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63463,5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596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71134,5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2F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59242,4</w:t>
            </w:r>
          </w:p>
        </w:tc>
      </w:tr>
      <w:tr w:rsidR="0088263E" w:rsidRPr="008F057E" w14:paraId="5B775D37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175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7A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049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F6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AA7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1C9D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F2B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0F4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E4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33880,0</w:t>
            </w:r>
          </w:p>
        </w:tc>
      </w:tr>
      <w:tr w:rsidR="0088263E" w:rsidRPr="008F057E" w14:paraId="2DB8659C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E791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5E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55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E1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0F5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E07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F6D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80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11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33880,0</w:t>
            </w:r>
          </w:p>
        </w:tc>
      </w:tr>
      <w:tr w:rsidR="0088263E" w:rsidRPr="008F057E" w14:paraId="68868997" w14:textId="77777777" w:rsidTr="00F77103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DDF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89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4F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78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03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E3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9C1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A9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F0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33880,0</w:t>
            </w:r>
          </w:p>
        </w:tc>
      </w:tr>
      <w:tr w:rsidR="0088263E" w:rsidRPr="008F057E" w14:paraId="13AA44B9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4E8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87B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DF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923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801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644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7F3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13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BF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33880,0</w:t>
            </w:r>
          </w:p>
        </w:tc>
      </w:tr>
      <w:tr w:rsidR="0088263E" w:rsidRPr="008F057E" w14:paraId="610406DB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381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82E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77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564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E1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45D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99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5C8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DF3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12780,0</w:t>
            </w:r>
          </w:p>
        </w:tc>
      </w:tr>
      <w:tr w:rsidR="0088263E" w:rsidRPr="008F057E" w14:paraId="2FE75091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F84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3A7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F7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FDD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44C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6E5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F17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B8C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32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21100,0</w:t>
            </w:r>
          </w:p>
        </w:tc>
      </w:tr>
      <w:tr w:rsidR="0088263E" w:rsidRPr="008F057E" w14:paraId="6D57521F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A03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E5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63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FE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8F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D543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9B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32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5E3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25362,4</w:t>
            </w:r>
          </w:p>
        </w:tc>
      </w:tr>
      <w:tr w:rsidR="0088263E" w:rsidRPr="008F057E" w14:paraId="3B5DB582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6FE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8F057E">
              <w:rPr>
                <w:sz w:val="16"/>
                <w:szCs w:val="16"/>
              </w:rPr>
              <w:t>района  "</w:t>
            </w:r>
            <w:proofErr w:type="gramEnd"/>
            <w:r w:rsidRPr="008F057E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39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47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AC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8C5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D2D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C89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29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44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25362,4</w:t>
            </w:r>
          </w:p>
        </w:tc>
      </w:tr>
      <w:tr w:rsidR="0088263E" w:rsidRPr="008F057E" w14:paraId="3606C570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17B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F990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86D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D6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ABB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9EB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83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181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BC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25362,4</w:t>
            </w:r>
          </w:p>
        </w:tc>
      </w:tr>
      <w:tr w:rsidR="0088263E" w:rsidRPr="008F057E" w14:paraId="3341F995" w14:textId="77777777" w:rsidTr="00F77103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20F2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8F057E">
              <w:rPr>
                <w:sz w:val="16"/>
                <w:szCs w:val="16"/>
              </w:rPr>
              <w:t>Софинансирование</w:t>
            </w:r>
            <w:proofErr w:type="spellEnd"/>
            <w:r w:rsidRPr="008F057E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B3C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17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02F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0D6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FC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9A2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30349,5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8B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56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25167,4</w:t>
            </w:r>
          </w:p>
        </w:tc>
      </w:tr>
      <w:tr w:rsidR="0088263E" w:rsidRPr="008F057E" w14:paraId="0B802134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A8E4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8F057E">
              <w:rPr>
                <w:sz w:val="16"/>
                <w:szCs w:val="16"/>
              </w:rPr>
              <w:t>трансферты  на</w:t>
            </w:r>
            <w:proofErr w:type="gramEnd"/>
            <w:r w:rsidRPr="008F057E">
              <w:rPr>
                <w:sz w:val="16"/>
                <w:szCs w:val="16"/>
              </w:rPr>
              <w:t xml:space="preserve"> решение вопросов местного значения бюджетам поселений</w:t>
            </w:r>
            <w:r w:rsidRPr="008F057E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EB8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46F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EA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995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9A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BE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25349,5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70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6C7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25167,4</w:t>
            </w:r>
          </w:p>
        </w:tc>
      </w:tr>
      <w:tr w:rsidR="0088263E" w:rsidRPr="008F057E" w14:paraId="48B99761" w14:textId="77777777" w:rsidTr="00F77103">
        <w:trPr>
          <w:trHeight w:val="3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66BEE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8F057E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8F057E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71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89A3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8AA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8A6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C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D4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7F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0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3797FA7F" w14:textId="77777777" w:rsidTr="00F77103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152E9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72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0C2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2A5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E9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C58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3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39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1A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</w:tr>
      <w:tr w:rsidR="0088263E" w:rsidRPr="008F057E" w14:paraId="6473DBB5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B4F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ADD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CE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221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C3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913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7DA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DF1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4FC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195,0</w:t>
            </w:r>
          </w:p>
        </w:tc>
      </w:tr>
      <w:tr w:rsidR="0088263E" w:rsidRPr="008F057E" w14:paraId="3B0BC103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8FD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D45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927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239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0A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959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63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AE1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CF6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FE6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195,0</w:t>
            </w:r>
          </w:p>
        </w:tc>
      </w:tr>
      <w:tr w:rsidR="0088263E" w:rsidRPr="008F057E" w14:paraId="7B07DF2F" w14:textId="77777777" w:rsidTr="00F77103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14:paraId="4CF852C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Отдел по управлению муниципальным имуществом, земельным ресурсам и землеустройству администрации Россошанского муниципального района Воронежской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D8C69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3EA89E8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5D66E9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6E5D96F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7760C4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26C0D0D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3376,2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4E18768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3502,6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14:paraId="1B893D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3719,3</w:t>
            </w:r>
          </w:p>
        </w:tc>
      </w:tr>
      <w:tr w:rsidR="0088263E" w:rsidRPr="008F057E" w14:paraId="5D1E9A86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0FEC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C8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272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29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C3E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383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BAD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21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D3B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3126,9</w:t>
            </w:r>
          </w:p>
        </w:tc>
      </w:tr>
      <w:tr w:rsidR="0088263E" w:rsidRPr="008F057E" w14:paraId="43FAB693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E35D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5B1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FBE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6DF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F6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D4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9B0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F98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82FB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3126,9</w:t>
            </w:r>
          </w:p>
        </w:tc>
      </w:tr>
      <w:tr w:rsidR="0088263E" w:rsidRPr="008F057E" w14:paraId="0768669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0970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AD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FB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436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0C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54A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6A4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2976,2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1D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AEE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3126,9</w:t>
            </w:r>
          </w:p>
        </w:tc>
      </w:tr>
      <w:tr w:rsidR="0088263E" w:rsidRPr="008F057E" w14:paraId="6D1B6F8E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1E1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A47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14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AB6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0BC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5D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B5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3A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D53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550,0</w:t>
            </w:r>
          </w:p>
        </w:tc>
      </w:tr>
      <w:tr w:rsidR="0088263E" w:rsidRPr="008F057E" w14:paraId="382140E6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9817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8D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334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34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FA9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CE89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ED3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F51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C10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550,0</w:t>
            </w:r>
          </w:p>
        </w:tc>
      </w:tr>
      <w:tr w:rsidR="0088263E" w:rsidRPr="008F057E" w14:paraId="165F7FEC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8E18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27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132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F164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74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DC0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F30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12E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6E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550,0</w:t>
            </w:r>
          </w:p>
        </w:tc>
      </w:tr>
      <w:tr w:rsidR="0088263E" w:rsidRPr="008F057E" w14:paraId="144ED787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4B9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A4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772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2FF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03C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E7B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81E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B7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7E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2576,9</w:t>
            </w:r>
          </w:p>
        </w:tc>
      </w:tr>
      <w:tr w:rsidR="0088263E" w:rsidRPr="008F057E" w14:paraId="3A0E1440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1DD3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01F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4FA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3A2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945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24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D9F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5EC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F38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2576,9</w:t>
            </w:r>
          </w:p>
        </w:tc>
      </w:tr>
      <w:tr w:rsidR="0088263E" w:rsidRPr="008F057E" w14:paraId="062E1EAA" w14:textId="77777777" w:rsidTr="00F77103">
        <w:trPr>
          <w:trHeight w:val="67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BA69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1BD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152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FB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22A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0D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B27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16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CB8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2459,9</w:t>
            </w:r>
          </w:p>
        </w:tc>
      </w:tr>
      <w:tr w:rsidR="0088263E" w:rsidRPr="008F057E" w14:paraId="0A1534F9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15B5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923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996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D29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A99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473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0E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3E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A24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117,0</w:t>
            </w:r>
          </w:p>
        </w:tc>
      </w:tr>
      <w:tr w:rsidR="0088263E" w:rsidRPr="008F057E" w14:paraId="7ADB0E6C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F57E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D61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F8B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2F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179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7F5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BA8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38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C32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592,4</w:t>
            </w:r>
          </w:p>
        </w:tc>
      </w:tr>
      <w:tr w:rsidR="0088263E" w:rsidRPr="008F057E" w14:paraId="17806035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36F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E47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ACA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B737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51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BB7D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9782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491B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0A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592,4</w:t>
            </w:r>
          </w:p>
        </w:tc>
      </w:tr>
      <w:tr w:rsidR="0088263E" w:rsidRPr="008F057E" w14:paraId="793BB44B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948A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505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19A1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060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6B3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4F6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4F1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4C8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6D5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592,4</w:t>
            </w:r>
          </w:p>
        </w:tc>
      </w:tr>
      <w:tr w:rsidR="0088263E" w:rsidRPr="008F057E" w14:paraId="66200693" w14:textId="77777777" w:rsidTr="00F77103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98D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F95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A5BE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4A8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1B7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CEA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18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80F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574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592,4</w:t>
            </w:r>
          </w:p>
        </w:tc>
      </w:tr>
      <w:tr w:rsidR="0088263E" w:rsidRPr="008F057E" w14:paraId="16F413C2" w14:textId="77777777" w:rsidTr="00F77103">
        <w:trPr>
          <w:trHeight w:val="2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0FD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18E2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99D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394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20E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BAF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E57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540F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9C03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592,4</w:t>
            </w:r>
          </w:p>
        </w:tc>
      </w:tr>
      <w:tr w:rsidR="0088263E" w:rsidRPr="008F057E" w14:paraId="1D1CC6A8" w14:textId="77777777" w:rsidTr="00F77103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A5D6" w14:textId="77777777" w:rsidR="0088263E" w:rsidRPr="008F057E" w:rsidRDefault="0088263E" w:rsidP="00A95D44">
            <w:pPr>
              <w:jc w:val="both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Мероприятия по землеустройству и землепользованию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CA9A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30D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791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C1D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6EC9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DD67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A7DBB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2315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400,0</w:t>
            </w:r>
          </w:p>
        </w:tc>
      </w:tr>
      <w:tr w:rsidR="0088263E" w:rsidRPr="008F057E" w14:paraId="07587055" w14:textId="77777777" w:rsidTr="00F77103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CF54" w14:textId="77777777" w:rsidR="0088263E" w:rsidRPr="008F057E" w:rsidRDefault="0088263E" w:rsidP="00A95D44">
            <w:pPr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8F057E">
              <w:rPr>
                <w:sz w:val="16"/>
                <w:szCs w:val="16"/>
              </w:rPr>
              <w:t>для  обеспечения</w:t>
            </w:r>
            <w:proofErr w:type="gramEnd"/>
            <w:r w:rsidRPr="008F057E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C179" w14:textId="77777777" w:rsidR="0088263E" w:rsidRPr="008F057E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8F057E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7D2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65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BFA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56C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3C36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480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718" w14:textId="77777777" w:rsidR="0088263E" w:rsidRPr="008F057E" w:rsidRDefault="0088263E" w:rsidP="00A95D44">
            <w:pPr>
              <w:jc w:val="center"/>
              <w:rPr>
                <w:sz w:val="16"/>
                <w:szCs w:val="16"/>
              </w:rPr>
            </w:pPr>
            <w:r w:rsidRPr="008F057E">
              <w:rPr>
                <w:sz w:val="16"/>
                <w:szCs w:val="16"/>
              </w:rPr>
              <w:t>192,4</w:t>
            </w:r>
          </w:p>
        </w:tc>
      </w:tr>
    </w:tbl>
    <w:p w14:paraId="66DA33D5" w14:textId="77777777" w:rsidR="0088263E" w:rsidRPr="00AB2197" w:rsidRDefault="0088263E" w:rsidP="0088263E">
      <w:pPr>
        <w:jc w:val="center"/>
        <w:rPr>
          <w:sz w:val="16"/>
          <w:szCs w:val="16"/>
        </w:rPr>
      </w:pPr>
    </w:p>
    <w:p w14:paraId="5C03731B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14:paraId="0B63AEE6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0A396A1A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57A811EE" w14:textId="03FF9F95" w:rsidR="0088263E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25.05.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 </w:t>
      </w:r>
      <w:r w:rsidR="00EF45A0">
        <w:rPr>
          <w:sz w:val="16"/>
          <w:szCs w:val="16"/>
        </w:rPr>
        <w:t>262</w:t>
      </w:r>
    </w:p>
    <w:p w14:paraId="65C4B0EC" w14:textId="77777777" w:rsidR="0088263E" w:rsidRDefault="0088263E" w:rsidP="00F77103">
      <w:pPr>
        <w:ind w:right="225"/>
        <w:jc w:val="right"/>
        <w:rPr>
          <w:sz w:val="16"/>
          <w:szCs w:val="16"/>
        </w:rPr>
      </w:pPr>
    </w:p>
    <w:p w14:paraId="45C4494B" w14:textId="77777777" w:rsidR="0088263E" w:rsidRDefault="0088263E" w:rsidP="00F77103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Россошанского муниципального района и непрограммным направлениям деятельности), группам видов расходов бюджета Россошанского муниципального района на 2022 год и на плановый период 2023 и 2024 годов</w:t>
      </w:r>
    </w:p>
    <w:tbl>
      <w:tblPr>
        <w:tblW w:w="11251" w:type="dxa"/>
        <w:tblInd w:w="-34" w:type="dxa"/>
        <w:tblLook w:val="04A0" w:firstRow="1" w:lastRow="0" w:firstColumn="1" w:lastColumn="0" w:noHBand="0" w:noVBand="1"/>
      </w:tblPr>
      <w:tblGrid>
        <w:gridCol w:w="147"/>
        <w:gridCol w:w="4668"/>
        <w:gridCol w:w="459"/>
        <w:gridCol w:w="128"/>
        <w:gridCol w:w="271"/>
        <w:gridCol w:w="39"/>
        <w:gridCol w:w="417"/>
        <w:gridCol w:w="732"/>
        <w:gridCol w:w="539"/>
        <w:gridCol w:w="218"/>
        <w:gridCol w:w="238"/>
        <w:gridCol w:w="896"/>
        <w:gridCol w:w="492"/>
        <w:gridCol w:w="404"/>
        <w:gridCol w:w="602"/>
        <w:gridCol w:w="294"/>
        <w:gridCol w:w="707"/>
      </w:tblGrid>
      <w:tr w:rsidR="0088263E" w:rsidRPr="000114BA" w14:paraId="614BC0EF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3C89E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2491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D4B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F56C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027F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B1B1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Сумма 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114BA">
              <w:rPr>
                <w:b/>
                <w:bCs/>
                <w:sz w:val="16"/>
                <w:szCs w:val="16"/>
              </w:rPr>
              <w:t>рублей)</w:t>
            </w:r>
          </w:p>
        </w:tc>
      </w:tr>
      <w:tr w:rsidR="0088263E" w:rsidRPr="000114BA" w14:paraId="51C917B2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580C5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C747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D419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8CBD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F757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7A5C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0006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CA7A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88263E" w:rsidRPr="000114BA" w14:paraId="592D701D" w14:textId="77777777" w:rsidTr="00F77103">
        <w:trPr>
          <w:gridBefore w:val="1"/>
          <w:gridAfter w:val="1"/>
          <w:wBefore w:w="147" w:type="dxa"/>
          <w:wAfter w:w="707" w:type="dxa"/>
          <w:trHeight w:val="4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A9EF9E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FE7106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E6C28D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66689A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BBC08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D6EF3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1931305,2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FA3CC7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1919990,3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9E8205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2018574,3</w:t>
            </w:r>
          </w:p>
        </w:tc>
      </w:tr>
      <w:tr w:rsidR="0088263E" w:rsidRPr="000114BA" w14:paraId="6230056C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F32DF87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B6137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15726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AD2BFC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13C73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CDD94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125355,2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314516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115371,9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D83BE8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116733,5</w:t>
            </w:r>
          </w:p>
        </w:tc>
      </w:tr>
      <w:tr w:rsidR="0088263E" w:rsidRPr="000114BA" w14:paraId="3AE9F095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E0A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D1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33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E7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05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CC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D1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5F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2744,7</w:t>
            </w:r>
          </w:p>
        </w:tc>
      </w:tr>
      <w:tr w:rsidR="0088263E" w:rsidRPr="000114BA" w14:paraId="1EC4CAE2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61D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A3E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AEE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C1B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A8D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DAA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BBD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18A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2744,7</w:t>
            </w:r>
          </w:p>
        </w:tc>
      </w:tr>
      <w:tr w:rsidR="0088263E" w:rsidRPr="000114BA" w14:paraId="026B4E84" w14:textId="77777777" w:rsidTr="00F77103">
        <w:trPr>
          <w:gridBefore w:val="1"/>
          <w:gridAfter w:val="1"/>
          <w:wBefore w:w="147" w:type="dxa"/>
          <w:wAfter w:w="707" w:type="dxa"/>
          <w:trHeight w:val="34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7FF7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151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ED4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54D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EE4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103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A41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47E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2744,7</w:t>
            </w:r>
          </w:p>
        </w:tc>
      </w:tr>
      <w:tr w:rsidR="0088263E" w:rsidRPr="000114BA" w14:paraId="5517F486" w14:textId="77777777" w:rsidTr="00F77103">
        <w:trPr>
          <w:gridBefore w:val="1"/>
          <w:gridAfter w:val="1"/>
          <w:wBefore w:w="147" w:type="dxa"/>
          <w:wAfter w:w="707" w:type="dxa"/>
          <w:trHeight w:val="9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D08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114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FBC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52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F8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6F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AAB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720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6E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777,8</w:t>
            </w:r>
          </w:p>
        </w:tc>
      </w:tr>
      <w:tr w:rsidR="0088263E" w:rsidRPr="000114BA" w14:paraId="16D21FB0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90F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114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6C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18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06BF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9C5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EA8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50D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25E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555,0</w:t>
            </w:r>
          </w:p>
        </w:tc>
      </w:tr>
      <w:tr w:rsidR="0088263E" w:rsidRPr="000114BA" w14:paraId="0DF5C74C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548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114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15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050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9E6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079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224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93E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A26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30,0</w:t>
            </w:r>
          </w:p>
        </w:tc>
      </w:tr>
      <w:tr w:rsidR="0088263E" w:rsidRPr="000114BA" w14:paraId="6503E767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61F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0114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</w:t>
            </w:r>
            <w:r w:rsidRPr="000114BA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F7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BFA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0B5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48E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B25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2CF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D49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1381,9</w:t>
            </w:r>
          </w:p>
        </w:tc>
      </w:tr>
      <w:tr w:rsidR="0088263E" w:rsidRPr="000114BA" w14:paraId="381645B7" w14:textId="77777777" w:rsidTr="00F77103">
        <w:trPr>
          <w:gridBefore w:val="1"/>
          <w:gridAfter w:val="1"/>
          <w:wBefore w:w="147" w:type="dxa"/>
          <w:wAfter w:w="707" w:type="dxa"/>
          <w:trHeight w:val="48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364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36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79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46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3D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BC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770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62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43681,0</w:t>
            </w:r>
          </w:p>
        </w:tc>
      </w:tr>
      <w:tr w:rsidR="0088263E" w:rsidRPr="000114BA" w14:paraId="5FC4CC4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468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D3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FE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D2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23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78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42898,9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0C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43361,2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56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43681,0</w:t>
            </w:r>
          </w:p>
        </w:tc>
      </w:tr>
      <w:tr w:rsidR="0088263E" w:rsidRPr="000114BA" w14:paraId="29B97547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BD3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114BA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114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10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41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9C1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86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4C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40101,8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32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A0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40982,8</w:t>
            </w:r>
          </w:p>
        </w:tc>
      </w:tr>
      <w:tr w:rsidR="0088263E" w:rsidRPr="000114BA" w14:paraId="7B817F92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EE9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3A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8F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B9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55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BB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40101,8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E5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40689,7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81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40982,8</w:t>
            </w:r>
          </w:p>
        </w:tc>
      </w:tr>
      <w:tr w:rsidR="0088263E" w:rsidRPr="000114BA" w14:paraId="77CE5487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EC0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19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0C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8F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BA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D3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27421,4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00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29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26552,1</w:t>
            </w:r>
          </w:p>
        </w:tc>
      </w:tr>
      <w:tr w:rsidR="0088263E" w:rsidRPr="000114BA" w14:paraId="264A4A4D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B9B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EF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7C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6A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D9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A6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6C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62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12395,7</w:t>
            </w:r>
          </w:p>
        </w:tc>
      </w:tr>
      <w:tr w:rsidR="0088263E" w:rsidRPr="000114BA" w14:paraId="2F4A61C9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2C0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3A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A2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52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96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6E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A4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B9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2035,0</w:t>
            </w:r>
          </w:p>
        </w:tc>
      </w:tr>
      <w:tr w:rsidR="0088263E" w:rsidRPr="000114BA" w14:paraId="363781CB" w14:textId="77777777" w:rsidTr="00F77103">
        <w:trPr>
          <w:gridBefore w:val="1"/>
          <w:gridAfter w:val="1"/>
          <w:wBefore w:w="147" w:type="dxa"/>
          <w:wAfter w:w="707" w:type="dxa"/>
          <w:trHeight w:val="34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27C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A2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7F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42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A1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3F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ED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7E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2698,2</w:t>
            </w:r>
          </w:p>
        </w:tc>
      </w:tr>
      <w:tr w:rsidR="0088263E" w:rsidRPr="000114BA" w14:paraId="4E31EC13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17B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D8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78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AB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E8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3C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72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5B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2698,2</w:t>
            </w:r>
          </w:p>
        </w:tc>
      </w:tr>
      <w:tr w:rsidR="0088263E" w:rsidRPr="000114BA" w14:paraId="4860E76D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76F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89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BE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27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4C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59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BD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4E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2698,2</w:t>
            </w:r>
          </w:p>
        </w:tc>
      </w:tr>
      <w:tr w:rsidR="0088263E" w:rsidRPr="000114BA" w14:paraId="7F0B41C1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2BF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AE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C9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8F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D0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D6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21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62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719928E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7BF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11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69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B7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FB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33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BF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36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271A1C9A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AB8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114BA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114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98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88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10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DF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48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37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88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009E5871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FE2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0114BA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0114BA">
              <w:rPr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55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8F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29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CB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FF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E3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11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77E577F5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886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0114BA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0114BA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5E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7D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B3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79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D7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E1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08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7D01F691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DEA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7A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90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4C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0A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74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10384,1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16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10132,2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91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10218,0</w:t>
            </w:r>
          </w:p>
        </w:tc>
      </w:tr>
      <w:tr w:rsidR="0088263E" w:rsidRPr="000114BA" w14:paraId="5F21F5C2" w14:textId="77777777" w:rsidTr="00F77103">
        <w:trPr>
          <w:gridBefore w:val="1"/>
          <w:gridAfter w:val="1"/>
          <w:wBefore w:w="147" w:type="dxa"/>
          <w:wAfter w:w="707" w:type="dxa"/>
          <w:trHeight w:val="7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258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0B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1A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72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52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64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20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CE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8899,1</w:t>
            </w:r>
          </w:p>
        </w:tc>
      </w:tr>
      <w:tr w:rsidR="0088263E" w:rsidRPr="000114BA" w14:paraId="63E0D1F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0EE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"Обеспечение </w:t>
            </w:r>
            <w:proofErr w:type="gramStart"/>
            <w:r w:rsidRPr="000114BA">
              <w:rPr>
                <w:sz w:val="16"/>
                <w:szCs w:val="16"/>
              </w:rPr>
              <w:t>реализации  муниципальной</w:t>
            </w:r>
            <w:proofErr w:type="gramEnd"/>
            <w:r w:rsidRPr="000114BA">
              <w:rPr>
                <w:sz w:val="16"/>
                <w:szCs w:val="16"/>
              </w:rPr>
              <w:t xml:space="preserve"> программы"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D4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FD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81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8A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3B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2A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AB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8899,1</w:t>
            </w:r>
          </w:p>
        </w:tc>
      </w:tr>
      <w:tr w:rsidR="0088263E" w:rsidRPr="000114BA" w14:paraId="66E96D1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F99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89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21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34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96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9F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9060,1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F8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8825,5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F6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8899,1</w:t>
            </w:r>
          </w:p>
        </w:tc>
      </w:tr>
      <w:tr w:rsidR="0088263E" w:rsidRPr="000114BA" w14:paraId="7E4EE689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2EC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41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9B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6C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AE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82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7671,4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01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24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7464,9</w:t>
            </w:r>
          </w:p>
        </w:tc>
      </w:tr>
      <w:tr w:rsidR="0088263E" w:rsidRPr="000114BA" w14:paraId="09A63B20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205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71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497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D7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D7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10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55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C9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1430,2</w:t>
            </w:r>
          </w:p>
        </w:tc>
      </w:tr>
      <w:tr w:rsidR="0088263E" w:rsidRPr="000114BA" w14:paraId="22DFC932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E68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DA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EA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8D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2F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15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99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82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4,0</w:t>
            </w:r>
          </w:p>
        </w:tc>
      </w:tr>
      <w:tr w:rsidR="0088263E" w:rsidRPr="000114BA" w14:paraId="1653093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65B5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B83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F36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9F0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F21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6CA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C3D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8E1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1318,9</w:t>
            </w:r>
          </w:p>
        </w:tc>
      </w:tr>
      <w:tr w:rsidR="0088263E" w:rsidRPr="000114BA" w14:paraId="71A4FFE8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498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3D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424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CC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F32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CB8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CE0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70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1318,9</w:t>
            </w:r>
          </w:p>
        </w:tc>
      </w:tr>
      <w:tr w:rsidR="0088263E" w:rsidRPr="000114BA" w14:paraId="3D97B8C8" w14:textId="77777777" w:rsidTr="00F77103">
        <w:trPr>
          <w:gridBefore w:val="1"/>
          <w:gridAfter w:val="1"/>
          <w:wBefore w:w="147" w:type="dxa"/>
          <w:wAfter w:w="707" w:type="dxa"/>
          <w:trHeight w:val="409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A68E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</w:t>
            </w:r>
            <w:r w:rsidRPr="000114BA">
              <w:rPr>
                <w:sz w:val="16"/>
                <w:szCs w:val="16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76F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9F4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4E8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4B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058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15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994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1236,9</w:t>
            </w:r>
          </w:p>
        </w:tc>
      </w:tr>
      <w:tr w:rsidR="0088263E" w:rsidRPr="000114BA" w14:paraId="31701F79" w14:textId="77777777" w:rsidTr="00F77103">
        <w:trPr>
          <w:gridBefore w:val="1"/>
          <w:gridAfter w:val="1"/>
          <w:wBefore w:w="147" w:type="dxa"/>
          <w:wAfter w:w="707" w:type="dxa"/>
          <w:trHeight w:val="4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B7C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Ревизионной комиссии Россошанского муниципального района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E64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264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C47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02D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BE6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563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7C9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81,0</w:t>
            </w:r>
          </w:p>
        </w:tc>
      </w:tr>
      <w:tr w:rsidR="0088263E" w:rsidRPr="000114BA" w14:paraId="63C509E9" w14:textId="77777777" w:rsidTr="00F77103">
        <w:trPr>
          <w:gridBefore w:val="1"/>
          <w:gridAfter w:val="1"/>
          <w:wBefore w:w="147" w:type="dxa"/>
          <w:wAfter w:w="707" w:type="dxa"/>
          <w:trHeight w:val="4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4379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5F6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2C1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7C2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EE3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D0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6DB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2F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1,0</w:t>
            </w:r>
          </w:p>
        </w:tc>
      </w:tr>
      <w:tr w:rsidR="0088263E" w:rsidRPr="000114BA" w14:paraId="1C2E04FE" w14:textId="77777777" w:rsidTr="00F77103">
        <w:trPr>
          <w:gridBefore w:val="1"/>
          <w:gridAfter w:val="1"/>
          <w:wBefore w:w="147" w:type="dxa"/>
          <w:wAfter w:w="707" w:type="dxa"/>
          <w:trHeight w:val="34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110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FE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52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EF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E9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E32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84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71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</w:tr>
      <w:tr w:rsidR="0088263E" w:rsidRPr="000114BA" w14:paraId="3F8A5FBE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423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00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FB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2E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DA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28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8F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591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</w:tr>
      <w:tr w:rsidR="0088263E" w:rsidRPr="000114BA" w14:paraId="3CB01CC3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C9E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0114BA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0114BA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65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71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DF0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38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6D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62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D7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</w:tr>
      <w:tr w:rsidR="0088263E" w:rsidRPr="000114BA" w14:paraId="47A255F3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2D9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08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EA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F6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AC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2D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64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01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</w:tr>
      <w:tr w:rsidR="0088263E" w:rsidRPr="000114BA" w14:paraId="727050EE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233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E4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80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90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A6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B0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B9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24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</w:tr>
      <w:tr w:rsidR="0088263E" w:rsidRPr="000114BA" w14:paraId="7F987B91" w14:textId="77777777" w:rsidTr="00F77103">
        <w:trPr>
          <w:gridBefore w:val="1"/>
          <w:gridAfter w:val="1"/>
          <w:wBefore w:w="147" w:type="dxa"/>
          <w:wAfter w:w="707" w:type="dxa"/>
          <w:trHeight w:val="4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A68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A0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19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3E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6B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FD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66252,4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FF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54833,5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BF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55764,8</w:t>
            </w:r>
          </w:p>
        </w:tc>
      </w:tr>
      <w:tr w:rsidR="0088263E" w:rsidRPr="000114BA" w14:paraId="3E7F6468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596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4A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AB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92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81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8E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50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70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3249,0</w:t>
            </w:r>
          </w:p>
        </w:tc>
      </w:tr>
      <w:tr w:rsidR="0088263E" w:rsidRPr="000114BA" w14:paraId="4B2F36DB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BAC9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A04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8B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517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1B6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76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4D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3B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3249,0</w:t>
            </w:r>
          </w:p>
        </w:tc>
      </w:tr>
      <w:tr w:rsidR="0088263E" w:rsidRPr="000114BA" w14:paraId="704CC361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84E4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F77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5E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97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03D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87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3097,0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04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3128,0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8E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3249,0</w:t>
            </w:r>
          </w:p>
        </w:tc>
      </w:tr>
      <w:tr w:rsidR="0088263E" w:rsidRPr="000114BA" w14:paraId="32E6EF98" w14:textId="77777777" w:rsidTr="00F77103">
        <w:trPr>
          <w:gridBefore w:val="1"/>
          <w:gridAfter w:val="1"/>
          <w:wBefore w:w="147" w:type="dxa"/>
          <w:wAfter w:w="707" w:type="dxa"/>
          <w:trHeight w:val="70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063B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1B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FC5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E98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D6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90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8C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6E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2784,8</w:t>
            </w:r>
          </w:p>
        </w:tc>
      </w:tr>
      <w:tr w:rsidR="0088263E" w:rsidRPr="000114BA" w14:paraId="3B2D7F57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26E8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67E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723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308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02 6 01 78391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D6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D3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D6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B7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464,2</w:t>
            </w:r>
          </w:p>
        </w:tc>
      </w:tr>
      <w:tr w:rsidR="0088263E" w:rsidRPr="000114BA" w14:paraId="30233BB9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F30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A96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A4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47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28B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D3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4B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3F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</w:tr>
      <w:tr w:rsidR="0088263E" w:rsidRPr="000114BA" w14:paraId="56F6E401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F80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529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096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AA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F13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64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1A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92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</w:tr>
      <w:tr w:rsidR="0088263E" w:rsidRPr="000114BA" w14:paraId="3F905BB1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D57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B7E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95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54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5C6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0A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C3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1D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</w:tr>
      <w:tr w:rsidR="0088263E" w:rsidRPr="000114BA" w14:paraId="0069525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662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Мероприятия, направленные на профилактику терроризма и </w:t>
            </w:r>
            <w:proofErr w:type="gramStart"/>
            <w:r w:rsidRPr="000114BA">
              <w:rPr>
                <w:sz w:val="16"/>
                <w:szCs w:val="16"/>
              </w:rPr>
              <w:t>экстремизма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D99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DC1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EE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B92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EC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10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58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</w:tr>
      <w:tr w:rsidR="0088263E" w:rsidRPr="000114BA" w14:paraId="5F8215D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203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853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63F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07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05F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BF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3C1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7B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1731B8AC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DCA6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B9D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A93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5E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3C2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30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6E2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14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8C0992F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669D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29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7F0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FF2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BF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23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96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BA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7F6FF5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1893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3D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169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156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19C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FB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2F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2F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1B01924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BCE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57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FC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AF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8D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25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8650,8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79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8163,3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75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8235,4</w:t>
            </w:r>
          </w:p>
        </w:tc>
      </w:tr>
      <w:tr w:rsidR="0088263E" w:rsidRPr="000114BA" w14:paraId="77484B3D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57F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69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45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62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CC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16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66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18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550,0</w:t>
            </w:r>
          </w:p>
        </w:tc>
      </w:tr>
      <w:tr w:rsidR="0088263E" w:rsidRPr="000114BA" w14:paraId="17A6A4D9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554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50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56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58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FF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F3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72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C9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550,0</w:t>
            </w:r>
          </w:p>
        </w:tc>
      </w:tr>
      <w:tr w:rsidR="0088263E" w:rsidRPr="000114BA" w14:paraId="572AC72E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CD8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C2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E8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B4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2D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ED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DD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AA5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550,0</w:t>
            </w:r>
          </w:p>
        </w:tc>
      </w:tr>
      <w:tr w:rsidR="0088263E" w:rsidRPr="000114BA" w14:paraId="1B6E1DA2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20B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"Обеспечение реализации муниципальной     программы Россошанского муниципального района "Управление муниципальным   имуществом"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6F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F5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62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CA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1A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76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2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2576,9</w:t>
            </w:r>
          </w:p>
        </w:tc>
      </w:tr>
      <w:tr w:rsidR="0088263E" w:rsidRPr="000114BA" w14:paraId="1E42A180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856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7B9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42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31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C0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F5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6F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2552,6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A0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2576,9</w:t>
            </w:r>
          </w:p>
        </w:tc>
      </w:tr>
      <w:tr w:rsidR="0088263E" w:rsidRPr="000114BA" w14:paraId="0DDCBC35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722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4D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95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5A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A10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02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44F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90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2459,9</w:t>
            </w:r>
          </w:p>
        </w:tc>
      </w:tr>
      <w:tr w:rsidR="0088263E" w:rsidRPr="000114BA" w14:paraId="501B5B5A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F84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E5A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465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AB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0C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8B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4A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DB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117,0</w:t>
            </w:r>
          </w:p>
        </w:tc>
      </w:tr>
      <w:tr w:rsidR="0088263E" w:rsidRPr="000114BA" w14:paraId="043295B6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762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2D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3E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CC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16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96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E4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BD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5108,5</w:t>
            </w:r>
          </w:p>
        </w:tc>
      </w:tr>
      <w:tr w:rsidR="0088263E" w:rsidRPr="000114BA" w14:paraId="186AB98F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0A6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26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4D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D4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75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BF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5674,6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FF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5060,7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5C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5108,5</w:t>
            </w:r>
          </w:p>
        </w:tc>
      </w:tr>
      <w:tr w:rsidR="0088263E" w:rsidRPr="000114BA" w14:paraId="49428EEA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741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B2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AE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24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DE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82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5407,6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46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64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4831,5</w:t>
            </w:r>
          </w:p>
        </w:tc>
      </w:tr>
      <w:tr w:rsidR="0088263E" w:rsidRPr="000114BA" w14:paraId="2460705F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18C2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E2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61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96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D7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10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44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B5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277,0</w:t>
            </w:r>
          </w:p>
        </w:tc>
      </w:tr>
      <w:tr w:rsidR="0088263E" w:rsidRPr="000114BA" w14:paraId="0549ACCF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B26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9E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B4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15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AC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29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52624,6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DD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42522,2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B8B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43260,4</w:t>
            </w:r>
          </w:p>
        </w:tc>
      </w:tr>
      <w:tr w:rsidR="0088263E" w:rsidRPr="000114BA" w14:paraId="0F93E91B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3F2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"Выполнение передаваемых </w:t>
            </w:r>
            <w:proofErr w:type="gramStart"/>
            <w:r w:rsidRPr="000114BA">
              <w:rPr>
                <w:sz w:val="16"/>
                <w:szCs w:val="16"/>
              </w:rPr>
              <w:t>полномочий  субъекта</w:t>
            </w:r>
            <w:proofErr w:type="gramEnd"/>
            <w:r w:rsidRPr="000114BA">
              <w:rPr>
                <w:sz w:val="16"/>
                <w:szCs w:val="16"/>
              </w:rPr>
              <w:t xml:space="preserve"> Российской Федерации"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10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8A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07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86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FC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81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1977,0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F9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2046,0</w:t>
            </w:r>
          </w:p>
        </w:tc>
      </w:tr>
      <w:tr w:rsidR="0088263E" w:rsidRPr="000114BA" w14:paraId="62188230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5B7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E5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60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411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47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91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984,0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91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39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1026,0</w:t>
            </w:r>
          </w:p>
        </w:tc>
      </w:tr>
      <w:tr w:rsidR="0088263E" w:rsidRPr="000114BA" w14:paraId="3ADEF895" w14:textId="77777777" w:rsidTr="00F77103">
        <w:trPr>
          <w:gridBefore w:val="1"/>
          <w:gridAfter w:val="1"/>
          <w:wBefore w:w="147" w:type="dxa"/>
          <w:wAfter w:w="707" w:type="dxa"/>
          <w:trHeight w:val="6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643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B1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31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71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E2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2C1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7B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BE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953,0</w:t>
            </w:r>
          </w:p>
        </w:tc>
      </w:tr>
      <w:tr w:rsidR="0088263E" w:rsidRPr="000114BA" w14:paraId="778E26C0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30B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B1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1B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5F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49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A2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11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06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73,0</w:t>
            </w:r>
          </w:p>
        </w:tc>
      </w:tr>
      <w:tr w:rsidR="0088263E" w:rsidRPr="000114BA" w14:paraId="6E9FD6F3" w14:textId="77777777" w:rsidTr="00F77103">
        <w:trPr>
          <w:gridBefore w:val="1"/>
          <w:gridAfter w:val="1"/>
          <w:wBefore w:w="147" w:type="dxa"/>
          <w:wAfter w:w="707" w:type="dxa"/>
          <w:trHeight w:val="6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9E6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C7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DF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12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19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D6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D5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546,0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57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565,0</w:t>
            </w:r>
          </w:p>
        </w:tc>
      </w:tr>
      <w:tr w:rsidR="0088263E" w:rsidRPr="000114BA" w14:paraId="21D3AD2B" w14:textId="77777777" w:rsidTr="00F77103">
        <w:trPr>
          <w:gridBefore w:val="1"/>
          <w:gridAfter w:val="1"/>
          <w:wBefore w:w="147" w:type="dxa"/>
          <w:wAfter w:w="707" w:type="dxa"/>
          <w:trHeight w:val="9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080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20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C9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49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31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47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6F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79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539,0</w:t>
            </w:r>
          </w:p>
        </w:tc>
      </w:tr>
      <w:tr w:rsidR="0088263E" w:rsidRPr="000114BA" w14:paraId="5127236F" w14:textId="77777777" w:rsidTr="00F77103">
        <w:trPr>
          <w:gridBefore w:val="1"/>
          <w:gridAfter w:val="1"/>
          <w:wBefore w:w="147" w:type="dxa"/>
          <w:wAfter w:w="707" w:type="dxa"/>
          <w:trHeight w:val="6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127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B3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05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F1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A4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A4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32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E1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26,0</w:t>
            </w:r>
          </w:p>
        </w:tc>
      </w:tr>
      <w:tr w:rsidR="0088263E" w:rsidRPr="000114BA" w14:paraId="27868C51" w14:textId="77777777" w:rsidTr="00F77103">
        <w:trPr>
          <w:gridBefore w:val="1"/>
          <w:gridAfter w:val="1"/>
          <w:wBefore w:w="147" w:type="dxa"/>
          <w:wAfter w:w="707" w:type="dxa"/>
          <w:trHeight w:val="36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376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"Осуществление полномочий по созданию и организации деятельности административной комиссии"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7C9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4E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E6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E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10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F0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D6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455,0</w:t>
            </w:r>
          </w:p>
        </w:tc>
      </w:tr>
      <w:tr w:rsidR="0088263E" w:rsidRPr="000114BA" w14:paraId="72621BEC" w14:textId="77777777" w:rsidTr="00F77103">
        <w:trPr>
          <w:gridBefore w:val="1"/>
          <w:gridAfter w:val="1"/>
          <w:wBefore w:w="147" w:type="dxa"/>
          <w:wAfter w:w="707" w:type="dxa"/>
          <w:trHeight w:val="7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C74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F6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11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29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D6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59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59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3B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439,0</w:t>
            </w:r>
          </w:p>
        </w:tc>
      </w:tr>
      <w:tr w:rsidR="0088263E" w:rsidRPr="000114BA" w14:paraId="500DD8EC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32C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Осуществление полномочий по созданию и организации деятельности административной комиссии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FA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28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75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7D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09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FA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31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16,0</w:t>
            </w:r>
          </w:p>
        </w:tc>
      </w:tr>
      <w:tr w:rsidR="0088263E" w:rsidRPr="000114BA" w14:paraId="1DCA34CF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A77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FA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42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AB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EE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45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59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47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2220,7</w:t>
            </w:r>
          </w:p>
        </w:tc>
      </w:tr>
      <w:tr w:rsidR="0088263E" w:rsidRPr="000114BA" w14:paraId="575D6838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AB6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0114BA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B1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C6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0A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D8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43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2269,6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EB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76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2220,7</w:t>
            </w:r>
          </w:p>
        </w:tc>
      </w:tr>
      <w:tr w:rsidR="0088263E" w:rsidRPr="000114BA" w14:paraId="2E4EAAF5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40DF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FD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1F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A7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C2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60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E2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70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2182,2</w:t>
            </w:r>
          </w:p>
        </w:tc>
      </w:tr>
      <w:tr w:rsidR="0088263E" w:rsidRPr="000114BA" w14:paraId="45F4CFBD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1531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99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4E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8A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59  3</w:t>
            </w:r>
            <w:proofErr w:type="gramEnd"/>
            <w:r w:rsidRPr="000114BA">
              <w:rPr>
                <w:sz w:val="16"/>
                <w:szCs w:val="16"/>
              </w:rPr>
              <w:t xml:space="preserve">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5F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F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DF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A7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38,5</w:t>
            </w:r>
          </w:p>
        </w:tc>
      </w:tr>
      <w:tr w:rsidR="0088263E" w:rsidRPr="000114BA" w14:paraId="71F87EA5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4D7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114BA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C2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58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98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06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62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19848,3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76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B8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20597,2</w:t>
            </w:r>
          </w:p>
        </w:tc>
      </w:tr>
      <w:tr w:rsidR="0088263E" w:rsidRPr="000114BA" w14:paraId="076A321A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779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2B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33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57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4F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47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19848,3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49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08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20597,2</w:t>
            </w:r>
          </w:p>
        </w:tc>
      </w:tr>
      <w:tr w:rsidR="0088263E" w:rsidRPr="000114BA" w14:paraId="7CE61999" w14:textId="77777777" w:rsidTr="00F77103">
        <w:trPr>
          <w:gridBefore w:val="1"/>
          <w:gridAfter w:val="1"/>
          <w:wBefore w:w="147" w:type="dxa"/>
          <w:wAfter w:w="707" w:type="dxa"/>
          <w:trHeight w:val="7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0B25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65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6A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2D6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78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F7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12086,0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EF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B6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11754,3</w:t>
            </w:r>
          </w:p>
        </w:tc>
      </w:tr>
      <w:tr w:rsidR="0088263E" w:rsidRPr="000114BA" w14:paraId="27B3986D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0FCB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D5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60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C4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EF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88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7743,5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C1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88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8824,1</w:t>
            </w:r>
          </w:p>
        </w:tc>
      </w:tr>
      <w:tr w:rsidR="0088263E" w:rsidRPr="000114BA" w14:paraId="72666CBF" w14:textId="77777777" w:rsidTr="00F77103">
        <w:trPr>
          <w:gridBefore w:val="1"/>
          <w:gridAfter w:val="1"/>
          <w:wBefore w:w="147" w:type="dxa"/>
          <w:wAfter w:w="707" w:type="dxa"/>
          <w:trHeight w:val="34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64D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69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F9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C9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1E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A5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7D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44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18,8</w:t>
            </w:r>
          </w:p>
        </w:tc>
      </w:tr>
      <w:tr w:rsidR="0088263E" w:rsidRPr="000114BA" w14:paraId="30C625EE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E20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114BA">
              <w:rPr>
                <w:sz w:val="16"/>
                <w:szCs w:val="16"/>
              </w:rPr>
              <w:t>учреждения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36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E3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D8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FF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75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4568,6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FA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A1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4509,7</w:t>
            </w:r>
          </w:p>
        </w:tc>
      </w:tr>
      <w:tr w:rsidR="0088263E" w:rsidRPr="000114BA" w14:paraId="148817B3" w14:textId="77777777" w:rsidTr="00F77103">
        <w:trPr>
          <w:gridBefore w:val="1"/>
          <w:gridAfter w:val="1"/>
          <w:wBefore w:w="147" w:type="dxa"/>
          <w:wAfter w:w="707" w:type="dxa"/>
          <w:trHeight w:val="6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D79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"Центр территориального развития"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88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85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69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02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DA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4568,6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1E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4466,3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6D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4509,7</w:t>
            </w:r>
          </w:p>
        </w:tc>
      </w:tr>
      <w:tr w:rsidR="0088263E" w:rsidRPr="000114BA" w14:paraId="170CF9B4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1E34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E0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C5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EF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80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BB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E1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B2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4374,3</w:t>
            </w:r>
          </w:p>
        </w:tc>
      </w:tr>
      <w:tr w:rsidR="0088263E" w:rsidRPr="000114BA" w14:paraId="17C067B7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342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73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F7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C6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8C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1C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DC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47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135,4</w:t>
            </w:r>
          </w:p>
        </w:tc>
      </w:tr>
      <w:tr w:rsidR="0088263E" w:rsidRPr="000114BA" w14:paraId="2DEC2645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921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114BA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114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BE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D3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1D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3F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65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17165,8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A4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0D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5708,0</w:t>
            </w:r>
          </w:p>
        </w:tc>
      </w:tr>
      <w:tr w:rsidR="0088263E" w:rsidRPr="000114BA" w14:paraId="25B58C6E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EA3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7F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CF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FE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90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2F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42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56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2200,0</w:t>
            </w:r>
          </w:p>
        </w:tc>
      </w:tr>
      <w:tr w:rsidR="0088263E" w:rsidRPr="000114BA" w14:paraId="414E279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152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0114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48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FD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AF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13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C5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BA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7D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2200,0</w:t>
            </w:r>
          </w:p>
        </w:tc>
      </w:tr>
      <w:tr w:rsidR="0088263E" w:rsidRPr="000114BA" w14:paraId="00BCBF1D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403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5E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FF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55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19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33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85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823,0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19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823,0</w:t>
            </w:r>
          </w:p>
        </w:tc>
      </w:tr>
      <w:tr w:rsidR="0088263E" w:rsidRPr="000114BA" w14:paraId="51F0EC17" w14:textId="77777777" w:rsidTr="00F77103">
        <w:trPr>
          <w:gridBefore w:val="1"/>
          <w:gridAfter w:val="1"/>
          <w:wBefore w:w="147" w:type="dxa"/>
          <w:wAfter w:w="707" w:type="dxa"/>
          <w:trHeight w:val="8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70F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0114BA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0114BA">
              <w:rPr>
                <w:sz w:val="16"/>
                <w:szCs w:val="16"/>
              </w:rPr>
              <w:t xml:space="preserve">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54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B9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B0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4E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A9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4A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96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803,3</w:t>
            </w:r>
          </w:p>
        </w:tc>
      </w:tr>
      <w:tr w:rsidR="0088263E" w:rsidRPr="000114BA" w14:paraId="78C90A73" w14:textId="77777777" w:rsidTr="00F77103">
        <w:trPr>
          <w:gridBefore w:val="1"/>
          <w:gridAfter w:val="1"/>
          <w:wBefore w:w="147" w:type="dxa"/>
          <w:wAfter w:w="707" w:type="dxa"/>
          <w:trHeight w:val="6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1D7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93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5F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6E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0A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7C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A0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1D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19,7</w:t>
            </w:r>
          </w:p>
        </w:tc>
      </w:tr>
      <w:tr w:rsidR="0088263E" w:rsidRPr="000114BA" w14:paraId="430137D4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DC1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DB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8E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A8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59 </w:t>
            </w:r>
            <w:proofErr w:type="gramStart"/>
            <w:r w:rsidRPr="000114BA">
              <w:rPr>
                <w:sz w:val="16"/>
                <w:szCs w:val="16"/>
              </w:rPr>
              <w:t>6  05</w:t>
            </w:r>
            <w:proofErr w:type="gramEnd"/>
            <w:r w:rsidRPr="000114BA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1D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D0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15342,8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B1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2F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2685,0</w:t>
            </w:r>
          </w:p>
        </w:tc>
      </w:tr>
      <w:tr w:rsidR="0088263E" w:rsidRPr="000114BA" w14:paraId="0D26014E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8E1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Выполнение других расходных обязательств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EC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17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25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F2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30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15333,2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E6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28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2685,0</w:t>
            </w:r>
          </w:p>
        </w:tc>
      </w:tr>
      <w:tr w:rsidR="0088263E" w:rsidRPr="000114BA" w14:paraId="29EE34BA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C4B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36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02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CA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27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CC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E4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4E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1E481D3C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82F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114BA">
              <w:rPr>
                <w:sz w:val="16"/>
                <w:szCs w:val="16"/>
              </w:rPr>
              <w:t>учреждения  "</w:t>
            </w:r>
            <w:proofErr w:type="gramEnd"/>
            <w:r w:rsidRPr="000114BA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E4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A5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BF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17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89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E80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DFF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8178,8</w:t>
            </w:r>
          </w:p>
        </w:tc>
      </w:tr>
      <w:tr w:rsidR="0088263E" w:rsidRPr="000114BA" w14:paraId="277C4071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643D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0114BA">
              <w:rPr>
                <w:sz w:val="16"/>
                <w:szCs w:val="16"/>
              </w:rPr>
              <w:t>учреждения  "</w:t>
            </w:r>
            <w:proofErr w:type="gramEnd"/>
            <w:r w:rsidRPr="000114BA">
              <w:rPr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50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ED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28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BB1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C3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6815,3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AC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05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8178,8</w:t>
            </w:r>
          </w:p>
        </w:tc>
      </w:tr>
      <w:tr w:rsidR="0088263E" w:rsidRPr="000114BA" w14:paraId="11366CE3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0FF9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74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91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AE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FB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37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13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81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8178,8</w:t>
            </w:r>
          </w:p>
        </w:tc>
      </w:tr>
      <w:tr w:rsidR="0088263E" w:rsidRPr="000114BA" w14:paraId="034417DD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C010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3F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65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FA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10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D4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BD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51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80C6D4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4250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F3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25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A6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A4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DC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CD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AF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740,0</w:t>
            </w:r>
          </w:p>
        </w:tc>
      </w:tr>
      <w:tr w:rsidR="0088263E" w:rsidRPr="000114BA" w14:paraId="5634C903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A126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063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BC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BE6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5AE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F06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DE5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8A4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740,0</w:t>
            </w:r>
          </w:p>
        </w:tc>
      </w:tr>
      <w:tr w:rsidR="0088263E" w:rsidRPr="000114BA" w14:paraId="201FAA41" w14:textId="77777777" w:rsidTr="00F77103">
        <w:trPr>
          <w:gridBefore w:val="1"/>
          <w:gridAfter w:val="1"/>
          <w:wBefore w:w="147" w:type="dxa"/>
          <w:wAfter w:w="707" w:type="dxa"/>
          <w:trHeight w:val="64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04F3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0114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C6D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CB2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F7D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FAA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52D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762E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B06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740,0</w:t>
            </w:r>
          </w:p>
        </w:tc>
      </w:tr>
      <w:tr w:rsidR="0088263E" w:rsidRPr="000114BA" w14:paraId="53EDD289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9D34EA9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A7D9B7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C0DCD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4E53D6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971B13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9A7B30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18B70D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D75313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88263E" w:rsidRPr="000114BA" w14:paraId="702ADB36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BD8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>Мобилизационная подготовка экономики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D52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052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F56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73E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BDB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FEF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FD5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76F9B2B8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A57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0DA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5FF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53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029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FA0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71C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7A9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73479B05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3DC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114BA">
              <w:rPr>
                <w:sz w:val="16"/>
                <w:szCs w:val="16"/>
              </w:rPr>
              <w:t>муниципальной  программы</w:t>
            </w:r>
            <w:proofErr w:type="gramEnd"/>
            <w:r w:rsidRPr="000114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85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75A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758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4B3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59D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4EC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174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01E4ABD8" w14:textId="77777777" w:rsidTr="00F77103">
        <w:trPr>
          <w:gridBefore w:val="1"/>
          <w:gridAfter w:val="1"/>
          <w:wBefore w:w="147" w:type="dxa"/>
          <w:wAfter w:w="707" w:type="dxa"/>
          <w:trHeight w:val="27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096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C6E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03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BEF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3B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5C2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6A4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CAC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1F303263" w14:textId="77777777" w:rsidTr="00F77103">
        <w:trPr>
          <w:gridBefore w:val="1"/>
          <w:gridAfter w:val="1"/>
          <w:wBefore w:w="147" w:type="dxa"/>
          <w:wAfter w:w="707" w:type="dxa"/>
          <w:trHeight w:val="57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139B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0114BA">
              <w:rPr>
                <w:sz w:val="16"/>
                <w:szCs w:val="16"/>
              </w:rPr>
              <w:t xml:space="preserve"> 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FD6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321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960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0C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4BF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D88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23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4DAC9C55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709BDE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BC8359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ABDC64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D6CE14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0AEC8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21F14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4322DF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41B7D8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88263E" w:rsidRPr="000114BA" w14:paraId="1E733843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4A5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91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F8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3D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9E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41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6F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F5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</w:tr>
      <w:tr w:rsidR="0088263E" w:rsidRPr="000114BA" w14:paraId="56687EC5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26E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27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4A0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5E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05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3A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1C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79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</w:tr>
      <w:tr w:rsidR="0088263E" w:rsidRPr="000114BA" w14:paraId="28F652F0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302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"Финансовое обеспечение муниципальных образований 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для</w:t>
            </w:r>
            <w:proofErr w:type="gramEnd"/>
            <w:r w:rsidRPr="000114BA">
              <w:rPr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E5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D9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1A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76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12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87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D5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</w:tr>
      <w:tr w:rsidR="0088263E" w:rsidRPr="000114BA" w14:paraId="525BC156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85A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0114BA">
              <w:rPr>
                <w:sz w:val="16"/>
                <w:szCs w:val="16"/>
              </w:rPr>
              <w:t>осуществление  полномочий</w:t>
            </w:r>
            <w:proofErr w:type="gramEnd"/>
            <w:r w:rsidRPr="000114BA">
              <w:rPr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F2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8D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70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EC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22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EF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6A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</w:tr>
      <w:tr w:rsidR="0088263E" w:rsidRPr="000114BA" w14:paraId="64CF48FB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DBC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0114BA">
              <w:rPr>
                <w:sz w:val="16"/>
                <w:szCs w:val="16"/>
              </w:rPr>
              <w:t>предупреждении  и</w:t>
            </w:r>
            <w:proofErr w:type="gramEnd"/>
            <w:r w:rsidRPr="000114BA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46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CB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1A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26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49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A7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15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</w:tr>
      <w:tr w:rsidR="0088263E" w:rsidRPr="000114BA" w14:paraId="01425F87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2FA80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4D6B5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F1B799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C155EC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AE254A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7D692D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118412,0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DCB10F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111144,7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257116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113372,7</w:t>
            </w:r>
          </w:p>
        </w:tc>
      </w:tr>
      <w:tr w:rsidR="0088263E" w:rsidRPr="000114BA" w14:paraId="500FD202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74B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667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B4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AA0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F5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5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7845,0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2C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7581,7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90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7707,3</w:t>
            </w:r>
          </w:p>
        </w:tc>
      </w:tr>
      <w:tr w:rsidR="0088263E" w:rsidRPr="000114BA" w14:paraId="32A6F32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86C6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243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7D1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2B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36F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049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7845,0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AD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7581,7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BE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7707,3</w:t>
            </w:r>
          </w:p>
        </w:tc>
      </w:tr>
      <w:tr w:rsidR="0088263E" w:rsidRPr="000114BA" w14:paraId="47EC4F7D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803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"Обеспечение деятельности муниципального казенного учреждения "Центр поддержки АПК</w:t>
            </w:r>
            <w:proofErr w:type="gramStart"/>
            <w:r w:rsidRPr="000114BA">
              <w:rPr>
                <w:sz w:val="16"/>
                <w:szCs w:val="16"/>
              </w:rPr>
              <w:t>"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E3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C1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A1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20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710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50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2F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5774,3</w:t>
            </w:r>
          </w:p>
        </w:tc>
      </w:tr>
      <w:tr w:rsidR="0088263E" w:rsidRPr="000114BA" w14:paraId="2FFEC98F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4C7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89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B1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30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27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7B1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5684,5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FF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18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5774,3</w:t>
            </w:r>
          </w:p>
        </w:tc>
      </w:tr>
      <w:tr w:rsidR="0088263E" w:rsidRPr="000114BA" w14:paraId="3AA4AAC2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2DE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68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8E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78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A9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B6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68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83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5704,3</w:t>
            </w:r>
          </w:p>
        </w:tc>
      </w:tr>
      <w:tr w:rsidR="0088263E" w:rsidRPr="000114BA" w14:paraId="7CBE345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AF7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49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6B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9E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8D4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BD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20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9A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</w:tr>
      <w:tr w:rsidR="0088263E" w:rsidRPr="000114BA" w14:paraId="68C37F22" w14:textId="77777777" w:rsidTr="00F77103">
        <w:trPr>
          <w:gridBefore w:val="1"/>
          <w:gridAfter w:val="1"/>
          <w:wBefore w:w="147" w:type="dxa"/>
          <w:wAfter w:w="707" w:type="dxa"/>
          <w:trHeight w:val="27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A858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0114BA">
              <w:rPr>
                <w:sz w:val="16"/>
                <w:szCs w:val="16"/>
              </w:rPr>
              <w:t>акарицидным</w:t>
            </w:r>
            <w:proofErr w:type="spellEnd"/>
            <w:r w:rsidRPr="000114BA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0A3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2F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E8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DBC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DE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E7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0A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</w:tr>
      <w:tr w:rsidR="0088263E" w:rsidRPr="000114BA" w14:paraId="2AB08F53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12DF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0114BA">
              <w:rPr>
                <w:sz w:val="16"/>
                <w:szCs w:val="16"/>
              </w:rPr>
              <w:t>акарицидным</w:t>
            </w:r>
            <w:proofErr w:type="spellEnd"/>
            <w:r w:rsidRPr="000114BA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E3F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47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FA0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C9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11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5D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9E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</w:tr>
      <w:tr w:rsidR="0088263E" w:rsidRPr="000114BA" w14:paraId="72AA868B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726F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0114BA">
              <w:rPr>
                <w:sz w:val="16"/>
                <w:szCs w:val="16"/>
              </w:rPr>
              <w:t>акарицидным</w:t>
            </w:r>
            <w:proofErr w:type="spellEnd"/>
            <w:r w:rsidRPr="000114BA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E93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F5A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C0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FF5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DD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63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03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</w:tr>
      <w:tr w:rsidR="0088263E" w:rsidRPr="000114BA" w14:paraId="75EFDDF5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761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F4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B4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68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020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57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64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68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1561,0</w:t>
            </w:r>
          </w:p>
        </w:tc>
      </w:tr>
      <w:tr w:rsidR="0088263E" w:rsidRPr="000114BA" w14:paraId="123C1FAA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03E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sz w:val="16"/>
                <w:szCs w:val="16"/>
              </w:rPr>
              <w:t>Обеспечение  проведения</w:t>
            </w:r>
            <w:proofErr w:type="gramEnd"/>
            <w:r w:rsidRPr="000114BA">
              <w:rPr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9C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1C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FE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C5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B4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85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54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1561,0</w:t>
            </w:r>
          </w:p>
        </w:tc>
      </w:tr>
      <w:tr w:rsidR="0088263E" w:rsidRPr="000114BA" w14:paraId="19CBD31E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8A2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0114BA">
              <w:rPr>
                <w:sz w:val="16"/>
                <w:szCs w:val="16"/>
              </w:rPr>
              <w:t>области  обращения</w:t>
            </w:r>
            <w:proofErr w:type="gramEnd"/>
            <w:r w:rsidRPr="000114BA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12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16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B3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09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FC4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C3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75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1561,0</w:t>
            </w:r>
          </w:p>
        </w:tc>
      </w:tr>
      <w:tr w:rsidR="0088263E" w:rsidRPr="000114BA" w14:paraId="31F14FA6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EDE9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Транспорт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F40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0D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868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49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FE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CD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EA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7B138D8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961D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AE9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21A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CF6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44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B5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69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A4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6F434FF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8F87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0BC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3E1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93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11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ED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D6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E2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2452610C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1F3C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114BA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0114BA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2DF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D9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580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69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87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46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CD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5BB2A38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1D3D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0114BA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0114BA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8A7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6CB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34A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D9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B2B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88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FF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5FFA55D2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E42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A1C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82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6E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2AD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17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87833,7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EA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CD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83478,1</w:t>
            </w:r>
          </w:p>
        </w:tc>
      </w:tr>
      <w:tr w:rsidR="0088263E" w:rsidRPr="000114BA" w14:paraId="24F4DC97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39A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Энергоэффективность, развитие энергетики, транспорта и муниципального хозяйства"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F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0B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44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84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43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87833,7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23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52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83478,1</w:t>
            </w:r>
          </w:p>
        </w:tc>
      </w:tr>
      <w:tr w:rsidR="0088263E" w:rsidRPr="000114BA" w14:paraId="7C181D54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612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D5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FC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1E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82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68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87833,7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24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81752,1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8B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83478,1</w:t>
            </w:r>
          </w:p>
        </w:tc>
      </w:tr>
      <w:tr w:rsidR="0088263E" w:rsidRPr="000114BA" w14:paraId="794CA82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0E6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BC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17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A1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64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30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BC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B5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49896,1</w:t>
            </w:r>
          </w:p>
        </w:tc>
      </w:tr>
      <w:tr w:rsidR="0088263E" w:rsidRPr="000114BA" w14:paraId="7CA88E01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096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A7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66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EE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CB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54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59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E5E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49896,1</w:t>
            </w:r>
          </w:p>
        </w:tc>
      </w:tr>
      <w:tr w:rsidR="0088263E" w:rsidRPr="000114BA" w14:paraId="2BB42975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B5E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04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7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24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58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6F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32725,7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1FA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31856,0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C6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33582,0</w:t>
            </w:r>
          </w:p>
        </w:tc>
      </w:tr>
      <w:tr w:rsidR="0088263E" w:rsidRPr="000114BA" w14:paraId="0C9718B1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34C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EC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F4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AE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52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D0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59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6A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23507,4</w:t>
            </w:r>
          </w:p>
        </w:tc>
      </w:tr>
      <w:tr w:rsidR="0088263E" w:rsidRPr="000114BA" w14:paraId="6446895E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F52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8B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EA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85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9E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B1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1B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B1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10074,6</w:t>
            </w:r>
          </w:p>
        </w:tc>
      </w:tr>
      <w:tr w:rsidR="0088263E" w:rsidRPr="000114BA" w14:paraId="1EE8E655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CC7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D7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E8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87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DA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D0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22233,3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34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21810,9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E8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22187,3</w:t>
            </w:r>
          </w:p>
        </w:tc>
      </w:tr>
      <w:tr w:rsidR="0088263E" w:rsidRPr="000114BA" w14:paraId="73012ABC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1368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«Развитие образования»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76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AC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54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FA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3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BA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CF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</w:tr>
      <w:tr w:rsidR="0088263E" w:rsidRPr="000114BA" w14:paraId="2B934381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50FB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«Создание условий для организации отдыха и оздоровления детей и молодежи Россошанского муниципального района»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69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B6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5E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DE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F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58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5A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</w:tr>
      <w:tr w:rsidR="0088263E" w:rsidRPr="000114BA" w14:paraId="445371B8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7BA9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«Мероприятия на </w:t>
            </w:r>
            <w:proofErr w:type="gramStart"/>
            <w:r w:rsidRPr="000114BA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114BA">
              <w:rPr>
                <w:sz w:val="16"/>
                <w:szCs w:val="16"/>
              </w:rPr>
              <w:t xml:space="preserve"> оплачиваемых работ"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ED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FD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7CF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27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E7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C2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D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</w:tr>
      <w:tr w:rsidR="0088263E" w:rsidRPr="000114BA" w14:paraId="40562BDE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75DC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Мероприятия на </w:t>
            </w:r>
            <w:proofErr w:type="gramStart"/>
            <w:r w:rsidRPr="000114BA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114BA">
              <w:rPr>
                <w:sz w:val="16"/>
                <w:szCs w:val="16"/>
              </w:rPr>
              <w:t xml:space="preserve">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66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31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59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27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CB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2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B6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</w:tr>
      <w:tr w:rsidR="0088263E" w:rsidRPr="000114BA" w14:paraId="31104A41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CAC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114BA">
              <w:rPr>
                <w:sz w:val="16"/>
                <w:szCs w:val="16"/>
              </w:rPr>
              <w:t>жильём  населения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 муниципального района"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FF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D3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0A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35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70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1831,7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F4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DB0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1200,0</w:t>
            </w:r>
          </w:p>
        </w:tc>
      </w:tr>
      <w:tr w:rsidR="0088263E" w:rsidRPr="000114BA" w14:paraId="67C41B98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72D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34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26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A9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19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95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1831,7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2D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F6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1200,0</w:t>
            </w:r>
          </w:p>
        </w:tc>
      </w:tr>
      <w:tr w:rsidR="0088263E" w:rsidRPr="000114BA" w14:paraId="762CC072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830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0114BA">
              <w:rPr>
                <w:sz w:val="16"/>
                <w:szCs w:val="16"/>
              </w:rPr>
              <w:t>планирования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006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41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67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AC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D6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1831,7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10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E5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1200,0</w:t>
            </w:r>
          </w:p>
        </w:tc>
      </w:tr>
      <w:tr w:rsidR="0088263E" w:rsidRPr="000114BA" w14:paraId="3A996990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DC1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15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5E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33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FE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3A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5C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51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</w:tr>
      <w:tr w:rsidR="0088263E" w:rsidRPr="000114BA" w14:paraId="0CF5F03E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7A5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Мероприятия по развитию градостроительной деятельности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9B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F7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E0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AB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31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0D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03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</w:tr>
      <w:tr w:rsidR="0088263E" w:rsidRPr="000114BA" w14:paraId="077CACCE" w14:textId="77777777" w:rsidTr="00F77103">
        <w:trPr>
          <w:gridBefore w:val="1"/>
          <w:gridAfter w:val="1"/>
          <w:wBefore w:w="147" w:type="dxa"/>
          <w:wAfter w:w="707" w:type="dxa"/>
          <w:trHeight w:val="4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384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55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55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0D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1E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59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5B6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7D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D117977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17A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района "Экономическое развитие"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34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8E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2C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57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A0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19606,7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41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79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</w:tr>
      <w:tr w:rsidR="0088263E" w:rsidRPr="000114BA" w14:paraId="5BA97E46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A92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</w:t>
            </w:r>
            <w:proofErr w:type="gramStart"/>
            <w:r w:rsidRPr="000114BA">
              <w:rPr>
                <w:sz w:val="16"/>
                <w:szCs w:val="16"/>
              </w:rPr>
              <w:t>Развитие  малого</w:t>
            </w:r>
            <w:proofErr w:type="gramEnd"/>
            <w:r w:rsidRPr="000114BA">
              <w:rPr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8F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C9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CD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B47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D7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19606,7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98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89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</w:tr>
      <w:tr w:rsidR="0088263E" w:rsidRPr="000114BA" w14:paraId="21870A52" w14:textId="77777777" w:rsidTr="00F77103">
        <w:trPr>
          <w:gridBefore w:val="1"/>
          <w:gridAfter w:val="1"/>
          <w:wBefore w:w="147" w:type="dxa"/>
          <w:wAfter w:w="707" w:type="dxa"/>
          <w:trHeight w:val="7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290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FD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69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E5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0C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A2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36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3C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</w:tr>
      <w:tr w:rsidR="0088263E" w:rsidRPr="000114BA" w14:paraId="2A9356A7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AAF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31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54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57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EE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1C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DED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99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3500,0</w:t>
            </w:r>
          </w:p>
        </w:tc>
      </w:tr>
      <w:tr w:rsidR="0088263E" w:rsidRPr="000114BA" w14:paraId="6C73502C" w14:textId="77777777" w:rsidTr="00F77103">
        <w:trPr>
          <w:gridBefore w:val="1"/>
          <w:gridAfter w:val="1"/>
          <w:wBefore w:w="147" w:type="dxa"/>
          <w:wAfter w:w="707" w:type="dxa"/>
          <w:trHeight w:val="96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130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66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31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55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17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68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F2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8D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7500,0</w:t>
            </w:r>
          </w:p>
        </w:tc>
      </w:tr>
      <w:tr w:rsidR="0088263E" w:rsidRPr="000114BA" w14:paraId="28605645" w14:textId="77777777" w:rsidTr="00F77103">
        <w:trPr>
          <w:gridBefore w:val="1"/>
          <w:gridAfter w:val="1"/>
          <w:wBefore w:w="147" w:type="dxa"/>
          <w:wAfter w:w="707" w:type="dxa"/>
          <w:trHeight w:val="9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A27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95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7A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9F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4E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C3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15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83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</w:tr>
      <w:tr w:rsidR="0088263E" w:rsidRPr="000114BA" w14:paraId="6FE4A8E8" w14:textId="77777777" w:rsidTr="00F77103">
        <w:trPr>
          <w:gridBefore w:val="1"/>
          <w:gridAfter w:val="1"/>
          <w:wBefore w:w="147" w:type="dxa"/>
          <w:wAfter w:w="707" w:type="dxa"/>
          <w:trHeight w:val="64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68C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0114BA">
              <w:rPr>
                <w:sz w:val="16"/>
                <w:szCs w:val="16"/>
              </w:rPr>
              <w:t>либо  модернизации</w:t>
            </w:r>
            <w:proofErr w:type="gramEnd"/>
            <w:r w:rsidRPr="000114BA">
              <w:rPr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D6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FD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F5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35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93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D0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7A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6300,0</w:t>
            </w:r>
          </w:p>
        </w:tc>
      </w:tr>
      <w:tr w:rsidR="0088263E" w:rsidRPr="000114BA" w14:paraId="13422E43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BCF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7D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06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400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FE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3A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60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64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</w:tr>
      <w:tr w:rsidR="0088263E" w:rsidRPr="000114BA" w14:paraId="68C3AB4A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76C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0114BA">
              <w:rPr>
                <w:sz w:val="16"/>
                <w:szCs w:val="16"/>
              </w:rPr>
              <w:t>обслуживанием  сельского</w:t>
            </w:r>
            <w:proofErr w:type="gramEnd"/>
            <w:r w:rsidRPr="000114BA">
              <w:rPr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E5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54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0E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6D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BE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BC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21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7431993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1DF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spellStart"/>
            <w:r w:rsidRPr="000114BA">
              <w:rPr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населения, проживающего в отдаленных и малонаселенных пунктах Воронежской области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25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11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98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6B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07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7E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F1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1FE2590A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E59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56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D5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ED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85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2E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A5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2D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592,4</w:t>
            </w:r>
          </w:p>
        </w:tc>
      </w:tr>
      <w:tr w:rsidR="0088263E" w:rsidRPr="000114BA" w14:paraId="5F0FFA73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954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55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E3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E7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C2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86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2E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DE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592,4</w:t>
            </w:r>
          </w:p>
        </w:tc>
      </w:tr>
      <w:tr w:rsidR="0088263E" w:rsidRPr="000114BA" w14:paraId="7081609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FE0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E3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8BB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F5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FC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8B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A3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2D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592,4</w:t>
            </w:r>
          </w:p>
        </w:tc>
      </w:tr>
      <w:tr w:rsidR="0088263E" w:rsidRPr="000114BA" w14:paraId="01A18952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7E6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98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74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B6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17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16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F9C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31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</w:tr>
      <w:tr w:rsidR="0088263E" w:rsidRPr="000114BA" w14:paraId="4A9CCCB1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C45D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F8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E8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8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C0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5B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90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8C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192,4</w:t>
            </w:r>
          </w:p>
        </w:tc>
      </w:tr>
      <w:tr w:rsidR="0088263E" w:rsidRPr="000114BA" w14:paraId="5632D6FF" w14:textId="77777777" w:rsidTr="00F77103">
        <w:trPr>
          <w:gridBefore w:val="1"/>
          <w:gridAfter w:val="1"/>
          <w:wBefore w:w="147" w:type="dxa"/>
          <w:wAfter w:w="707" w:type="dxa"/>
          <w:trHeight w:val="6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7CF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E1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26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1A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CF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82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80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29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</w:tr>
      <w:tr w:rsidR="0088263E" w:rsidRPr="000114BA" w14:paraId="2C12B3F5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C86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1A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3B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13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1B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922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17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77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</w:tr>
      <w:tr w:rsidR="0088263E" w:rsidRPr="000114BA" w14:paraId="31F92477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93B8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0114BA">
              <w:rPr>
                <w:sz w:val="16"/>
                <w:szCs w:val="16"/>
              </w:rPr>
              <w:t>организацию  проведения</w:t>
            </w:r>
            <w:proofErr w:type="gramEnd"/>
            <w:r w:rsidRPr="000114BA">
              <w:rPr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F2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7D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B7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E8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C8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13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23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</w:tr>
      <w:tr w:rsidR="0088263E" w:rsidRPr="000114BA" w14:paraId="267D97D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AAF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C4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CF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39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E9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9C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03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3A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</w:tr>
      <w:tr w:rsidR="0088263E" w:rsidRPr="000114BA" w14:paraId="03CC76E9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B37136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AEF6F3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8B72C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6BFA45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110B29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89F1C0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121529,1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03DB1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119654,8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DF9D0C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102105,7</w:t>
            </w:r>
          </w:p>
        </w:tc>
      </w:tr>
      <w:tr w:rsidR="0088263E" w:rsidRPr="000114BA" w14:paraId="66F35A7A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76B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8C4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1C1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51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8A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D0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72978,7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4C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13217,9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4A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</w:tr>
      <w:tr w:rsidR="0088263E" w:rsidRPr="000114BA" w14:paraId="07DAD85F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D59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98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41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5C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FF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72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72978,7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53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13217,9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11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</w:tr>
      <w:tr w:rsidR="0088263E" w:rsidRPr="000114BA" w14:paraId="33B65442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71B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"Энергосбережение и повышение </w:t>
            </w:r>
            <w:proofErr w:type="gramStart"/>
            <w:r w:rsidRPr="000114BA">
              <w:rPr>
                <w:sz w:val="16"/>
                <w:szCs w:val="16"/>
              </w:rPr>
              <w:t>энергетической  эффективности</w:t>
            </w:r>
            <w:proofErr w:type="gramEnd"/>
            <w:r w:rsidRPr="000114BA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D5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C1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A5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5D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00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11674,5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54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9389,1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98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</w:tr>
      <w:tr w:rsidR="0088263E" w:rsidRPr="000114BA" w14:paraId="0D0B01D0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290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4B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9D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F9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141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F2D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A9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BF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</w:tr>
      <w:tr w:rsidR="0088263E" w:rsidRPr="000114BA" w14:paraId="17897A33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452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CD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89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70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FB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C4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98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98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</w:tr>
      <w:tr w:rsidR="0088263E" w:rsidRPr="000114BA" w14:paraId="69E38201" w14:textId="77777777" w:rsidTr="00F77103">
        <w:trPr>
          <w:gridBefore w:val="1"/>
          <w:gridAfter w:val="1"/>
          <w:wBefore w:w="147" w:type="dxa"/>
          <w:wAfter w:w="707" w:type="dxa"/>
          <w:trHeight w:val="36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C74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A7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7F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D4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71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44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EE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8B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0CEE9E5B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F3D0C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proofErr w:type="spellStart"/>
            <w:r w:rsidRPr="000114BA">
              <w:rPr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5E9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715B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1E6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097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F5F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ECD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A82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7D69CC3E" w14:textId="77777777" w:rsidTr="00F77103">
        <w:trPr>
          <w:gridBefore w:val="1"/>
          <w:gridAfter w:val="1"/>
          <w:wBefore w:w="147" w:type="dxa"/>
          <w:wAfter w:w="707" w:type="dxa"/>
          <w:trHeight w:val="57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BA70" w14:textId="77777777" w:rsidR="0088263E" w:rsidRPr="000114BA" w:rsidRDefault="007759F6" w:rsidP="00A95D44">
            <w:pPr>
              <w:jc w:val="both"/>
              <w:rPr>
                <w:sz w:val="16"/>
                <w:szCs w:val="16"/>
              </w:rPr>
            </w:pPr>
            <w:hyperlink r:id="rId13" w:history="1">
              <w:r w:rsidR="0088263E" w:rsidRPr="000114BA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629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224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2C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CB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CA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61304,2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BD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01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DAD3A17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5E4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5EE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889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FA1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92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CD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E4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2C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22D2354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775F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Организация системы раздельного накопления твердых коммунальных отходов (Межбюджетные трансферты)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24A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F47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D0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4F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69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9B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A5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CC811A4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2B8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098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6CC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63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6FD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57B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C87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7D6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5377D182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A89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spellStart"/>
            <w:r w:rsidRPr="000114BA">
              <w:rPr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A514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0F7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0E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B6D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FE3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2E9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387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3AA95A30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38C6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E7E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AEC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F4C9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C3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2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8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15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</w:tr>
      <w:tr w:rsidR="0088263E" w:rsidRPr="000114BA" w14:paraId="61AF3435" w14:textId="77777777" w:rsidTr="00F77103">
        <w:trPr>
          <w:gridBefore w:val="1"/>
          <w:gridAfter w:val="1"/>
          <w:wBefore w:w="147" w:type="dxa"/>
          <w:wAfter w:w="707" w:type="dxa"/>
          <w:trHeight w:val="480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A40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6A0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2F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D1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E3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40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40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FA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</w:tr>
      <w:tr w:rsidR="0088263E" w:rsidRPr="000114BA" w14:paraId="09663337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BC22" w14:textId="77777777" w:rsidR="0088263E" w:rsidRPr="000114BA" w:rsidRDefault="007759F6" w:rsidP="00A95D44">
            <w:pPr>
              <w:jc w:val="both"/>
              <w:rPr>
                <w:sz w:val="16"/>
                <w:szCs w:val="16"/>
              </w:rPr>
            </w:pPr>
            <w:hyperlink r:id="rId14" w:history="1">
              <w:r w:rsidR="0088263E" w:rsidRPr="000114BA">
                <w:rPr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8263E" w:rsidRPr="000114BA">
                <w:rPr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8263E" w:rsidRPr="000114BA">
                <w:rPr>
                  <w:sz w:val="16"/>
                  <w:szCs w:val="16"/>
                </w:rPr>
                <w:t xml:space="preserve"> в Россошанском муниципальном районе"</w:t>
              </w:r>
            </w:hyperlink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26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B7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EA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4B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7F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3C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7B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</w:tr>
      <w:tr w:rsidR="0088263E" w:rsidRPr="000114BA" w14:paraId="31A6F57F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7802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B2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06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1C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8C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1D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14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44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</w:tr>
      <w:tr w:rsidR="0088263E" w:rsidRPr="000114BA" w14:paraId="64F7E8C7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D603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18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C6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A7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11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7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F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59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</w:tr>
      <w:tr w:rsidR="0088263E" w:rsidRPr="000114BA" w14:paraId="44A6D6F8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176D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711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281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1F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8B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9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8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8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92707,6</w:t>
            </w:r>
          </w:p>
        </w:tc>
      </w:tr>
      <w:tr w:rsidR="0088263E" w:rsidRPr="000114BA" w14:paraId="3DFF8634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D45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DF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05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F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C0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4E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E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B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92707,6</w:t>
            </w:r>
          </w:p>
        </w:tc>
      </w:tr>
      <w:tr w:rsidR="0088263E" w:rsidRPr="000114BA" w14:paraId="3D417A3C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C42B3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Подпрограмма  "</w:t>
            </w:r>
            <w:proofErr w:type="gramEnd"/>
            <w:r w:rsidRPr="000114BA">
              <w:rPr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7D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0C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5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0D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B1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1F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28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316AAB1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316E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16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99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F8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60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63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99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4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38A6FCC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231C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proofErr w:type="spellStart"/>
            <w:r w:rsidRPr="000114BA">
              <w:rPr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EF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4F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F8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03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B6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7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8B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DDC1251" w14:textId="77777777" w:rsidTr="00F77103">
        <w:trPr>
          <w:gridBefore w:val="1"/>
          <w:gridAfter w:val="1"/>
          <w:wBefore w:w="147" w:type="dxa"/>
          <w:wAfter w:w="707" w:type="dxa"/>
          <w:trHeight w:val="5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BF06" w14:textId="77777777" w:rsidR="0088263E" w:rsidRPr="000114BA" w:rsidRDefault="007759F6" w:rsidP="00A95D44">
            <w:pPr>
              <w:jc w:val="both"/>
              <w:rPr>
                <w:sz w:val="16"/>
                <w:szCs w:val="16"/>
              </w:rPr>
            </w:pPr>
            <w:hyperlink r:id="rId15" w:history="1">
              <w:r w:rsidR="0088263E" w:rsidRPr="000114BA">
                <w:rPr>
                  <w:sz w:val="16"/>
                  <w:szCs w:val="16"/>
                </w:rPr>
                <w:t>Подпрограмма "Создание условий для обеспечения качественными жилищными услугами Россошанского муниципального района Воронежской области"</w:t>
              </w:r>
            </w:hyperlink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21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4A9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1E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CF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2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9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D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92707,6</w:t>
            </w:r>
          </w:p>
        </w:tc>
      </w:tr>
      <w:tr w:rsidR="0088263E" w:rsidRPr="000114BA" w14:paraId="25EAAF99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94D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55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FD3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4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5F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D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59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5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92707,6</w:t>
            </w:r>
          </w:p>
        </w:tc>
      </w:tr>
      <w:tr w:rsidR="0088263E" w:rsidRPr="000114BA" w14:paraId="348FFE90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5F52EE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3F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EA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0B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73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8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D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5F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92707,6</w:t>
            </w:r>
          </w:p>
        </w:tc>
      </w:tr>
      <w:tr w:rsidR="0088263E" w:rsidRPr="000114BA" w14:paraId="3C80A9FD" w14:textId="77777777" w:rsidTr="00F77103">
        <w:trPr>
          <w:gridBefore w:val="1"/>
          <w:gridAfter w:val="1"/>
          <w:wBefore w:w="147" w:type="dxa"/>
          <w:wAfter w:w="707" w:type="dxa"/>
          <w:trHeight w:val="375"/>
        </w:trPr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325BBE0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9A52C0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096A16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DB9FB7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2F0D1B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BA9DFB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1293542,4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EF7B2C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1279411,5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92C44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1395911,6</w:t>
            </w:r>
          </w:p>
        </w:tc>
      </w:tr>
      <w:tr w:rsidR="0088263E" w:rsidRPr="000114BA" w14:paraId="5EACAE15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632C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4E1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B8F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028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8EE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B43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411593,3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97B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394575,9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48D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426228,3</w:t>
            </w:r>
          </w:p>
        </w:tc>
      </w:tr>
      <w:tr w:rsidR="0088263E" w:rsidRPr="000114BA" w14:paraId="2D20DE9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F422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D8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07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F9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62A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94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3B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6E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426228,3</w:t>
            </w:r>
          </w:p>
        </w:tc>
      </w:tr>
      <w:tr w:rsidR="0088263E" w:rsidRPr="000114BA" w14:paraId="21A8A1BC" w14:textId="77777777" w:rsidTr="00F77103">
        <w:trPr>
          <w:gridBefore w:val="1"/>
          <w:gridAfter w:val="1"/>
          <w:wBefore w:w="147" w:type="dxa"/>
          <w:wAfter w:w="707" w:type="dxa"/>
          <w:trHeight w:val="2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0CC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114BA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0114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A6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00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1D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81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78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411593,3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C0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394575,9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0E7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426228,3</w:t>
            </w:r>
          </w:p>
        </w:tc>
      </w:tr>
      <w:tr w:rsidR="0088263E" w:rsidRPr="000114BA" w14:paraId="04DD828D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1785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BA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CA1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06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A4E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6D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179406,0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30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155224,3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77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162606,0</w:t>
            </w:r>
          </w:p>
        </w:tc>
      </w:tr>
      <w:tr w:rsidR="0088263E" w:rsidRPr="000114BA" w14:paraId="01A2FD7E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6204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3C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72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C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607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6F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73288,2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4C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75877,9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5C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76636,6</w:t>
            </w:r>
          </w:p>
        </w:tc>
      </w:tr>
      <w:tr w:rsidR="0088263E" w:rsidRPr="000114BA" w14:paraId="751C9F8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37DC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EF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7D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9D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5E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33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87948,3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93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37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65454,3</w:t>
            </w:r>
          </w:p>
        </w:tc>
      </w:tr>
      <w:tr w:rsidR="0088263E" w:rsidRPr="000114BA" w14:paraId="04199931" w14:textId="77777777" w:rsidTr="00F77103">
        <w:trPr>
          <w:gridBefore w:val="1"/>
          <w:gridAfter w:val="1"/>
          <w:wBefore w:w="147" w:type="dxa"/>
          <w:wAfter w:w="707" w:type="dxa"/>
          <w:trHeight w:val="5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884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14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7F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B5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5A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11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11718,2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DC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04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12769,0</w:t>
            </w:r>
          </w:p>
        </w:tc>
      </w:tr>
      <w:tr w:rsidR="0088263E" w:rsidRPr="000114BA" w14:paraId="7998B10F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92F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EC7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2F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10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F9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F5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6451,3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C3B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FF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7746,1</w:t>
            </w:r>
          </w:p>
        </w:tc>
      </w:tr>
      <w:tr w:rsidR="0088263E" w:rsidRPr="000114BA" w14:paraId="70F94439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92C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sz w:val="16"/>
                <w:szCs w:val="16"/>
              </w:rPr>
              <w:t>Создание  условий</w:t>
            </w:r>
            <w:proofErr w:type="gramEnd"/>
            <w:r w:rsidRPr="000114BA">
              <w:rPr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69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11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6D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EA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AF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231937,3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D5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239101,6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CE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263372,3</w:t>
            </w:r>
          </w:p>
        </w:tc>
      </w:tr>
      <w:tr w:rsidR="0088263E" w:rsidRPr="000114BA" w14:paraId="428653A7" w14:textId="77777777" w:rsidTr="00F77103">
        <w:trPr>
          <w:gridBefore w:val="1"/>
          <w:gridAfter w:val="1"/>
          <w:wBefore w:w="147" w:type="dxa"/>
          <w:wAfter w:w="707" w:type="dxa"/>
          <w:trHeight w:val="7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3EF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22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60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CE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41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91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203280,5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3D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CA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229411,0</w:t>
            </w:r>
          </w:p>
        </w:tc>
      </w:tr>
      <w:tr w:rsidR="0088263E" w:rsidRPr="000114BA" w14:paraId="6B2276A7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F96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70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A8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0B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94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3D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46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EB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3032,7</w:t>
            </w:r>
          </w:p>
        </w:tc>
      </w:tr>
      <w:tr w:rsidR="0088263E" w:rsidRPr="000114BA" w14:paraId="1AFCE601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D1F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B1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86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62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31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76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F7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E6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30928,6</w:t>
            </w:r>
          </w:p>
        </w:tc>
      </w:tr>
      <w:tr w:rsidR="0088263E" w:rsidRPr="000114BA" w14:paraId="3BBE5002" w14:textId="77777777" w:rsidTr="00F77103">
        <w:trPr>
          <w:gridBefore w:val="1"/>
          <w:gridAfter w:val="1"/>
          <w:wBefore w:w="147" w:type="dxa"/>
          <w:wAfter w:w="707" w:type="dxa"/>
          <w:trHeight w:val="7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0861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C0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EB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8C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4B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F1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9D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16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250,0</w:t>
            </w:r>
          </w:p>
        </w:tc>
      </w:tr>
      <w:tr w:rsidR="0088263E" w:rsidRPr="000114BA" w14:paraId="143A0522" w14:textId="77777777" w:rsidTr="00F77103">
        <w:trPr>
          <w:gridBefore w:val="1"/>
          <w:gridAfter w:val="1"/>
          <w:wBefore w:w="147" w:type="dxa"/>
          <w:wAfter w:w="707" w:type="dxa"/>
          <w:trHeight w:val="9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0406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114BA">
              <w:rPr>
                <w:sz w:val="16"/>
                <w:szCs w:val="16"/>
              </w:rPr>
              <w:t>здоровья  (</w:t>
            </w:r>
            <w:proofErr w:type="gramEnd"/>
            <w:r w:rsidRPr="000114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B96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A16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9E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67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31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80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E3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250,0</w:t>
            </w:r>
          </w:p>
        </w:tc>
      </w:tr>
      <w:tr w:rsidR="0088263E" w:rsidRPr="000114BA" w14:paraId="6DCE4BAF" w14:textId="77777777" w:rsidTr="00F77103">
        <w:trPr>
          <w:gridBefore w:val="1"/>
          <w:gridAfter w:val="1"/>
          <w:wBefore w:w="147" w:type="dxa"/>
          <w:wAfter w:w="707" w:type="dxa"/>
          <w:trHeight w:val="3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B3C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E69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020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480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29D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F1D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770405,8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D64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772517,8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95E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856156,9</w:t>
            </w:r>
          </w:p>
        </w:tc>
      </w:tr>
      <w:tr w:rsidR="0088263E" w:rsidRPr="000114BA" w14:paraId="34C03E92" w14:textId="77777777" w:rsidTr="00F77103">
        <w:trPr>
          <w:gridBefore w:val="1"/>
          <w:gridAfter w:val="1"/>
          <w:wBefore w:w="147" w:type="dxa"/>
          <w:wAfter w:w="707" w:type="dxa"/>
          <w:trHeight w:val="3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675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lastRenderedPageBreak/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7A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AB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E4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95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B2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25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7B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856156,9</w:t>
            </w:r>
          </w:p>
        </w:tc>
      </w:tr>
      <w:tr w:rsidR="0088263E" w:rsidRPr="000114BA" w14:paraId="115ECFC7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369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FB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EF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5C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8B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73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770405,8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18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772517,8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38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856156,9</w:t>
            </w:r>
          </w:p>
        </w:tc>
      </w:tr>
      <w:tr w:rsidR="0088263E" w:rsidRPr="000114BA" w14:paraId="7185442C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AFE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114BA">
              <w:rPr>
                <w:sz w:val="16"/>
                <w:szCs w:val="16"/>
              </w:rPr>
              <w:t>деятельности  общеобразовательных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FE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41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C7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24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D8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143205,0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91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137298,6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6B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181758,8</w:t>
            </w:r>
          </w:p>
        </w:tc>
      </w:tr>
      <w:tr w:rsidR="0088263E" w:rsidRPr="000114BA" w14:paraId="2867E359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544D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EB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25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EE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FE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F7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73998,7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2C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60043,4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CB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69993,7</w:t>
            </w:r>
          </w:p>
        </w:tc>
      </w:tr>
      <w:tr w:rsidR="0088263E" w:rsidRPr="000114BA" w14:paraId="40B2B290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9A75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D4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1E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7F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2C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8E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33831,8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9B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39584,3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D1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39747,3</w:t>
            </w:r>
          </w:p>
        </w:tc>
      </w:tr>
      <w:tr w:rsidR="0088263E" w:rsidRPr="000114BA" w14:paraId="366BF13A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9180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A2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7A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8B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08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6F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93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8842,1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D7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8842,1</w:t>
            </w:r>
          </w:p>
        </w:tc>
      </w:tr>
      <w:tr w:rsidR="0088263E" w:rsidRPr="000114BA" w14:paraId="5E3A5FF0" w14:textId="77777777" w:rsidTr="00F77103">
        <w:trPr>
          <w:gridBefore w:val="1"/>
          <w:gridAfter w:val="1"/>
          <w:wBefore w:w="147" w:type="dxa"/>
          <w:wAfter w:w="707" w:type="dxa"/>
          <w:trHeight w:val="5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18A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D6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7A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DD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FC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D0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2F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CB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C1B5A4C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563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D5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28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75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C89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3C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04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64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572EEE70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4185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59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2D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19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22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F0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C9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21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63175,7</w:t>
            </w:r>
          </w:p>
        </w:tc>
      </w:tr>
      <w:tr w:rsidR="0088263E" w:rsidRPr="000114BA" w14:paraId="174FAB8C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362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0114BA">
              <w:rPr>
                <w:sz w:val="16"/>
                <w:szCs w:val="16"/>
              </w:rPr>
              <w:t>гарантий  реализации</w:t>
            </w:r>
            <w:proofErr w:type="gramEnd"/>
            <w:r w:rsidRPr="000114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31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DC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EE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F4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0A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535716,0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9A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541095,9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9AA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576251,6</w:t>
            </w:r>
          </w:p>
        </w:tc>
      </w:tr>
      <w:tr w:rsidR="0088263E" w:rsidRPr="000114BA" w14:paraId="0AD54975" w14:textId="77777777" w:rsidTr="00F77103">
        <w:trPr>
          <w:gridBefore w:val="1"/>
          <w:gridAfter w:val="1"/>
          <w:wBefore w:w="147" w:type="dxa"/>
          <w:wAfter w:w="707" w:type="dxa"/>
          <w:trHeight w:val="100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D64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114BA">
              <w:rPr>
                <w:sz w:val="16"/>
                <w:szCs w:val="16"/>
              </w:rPr>
              <w:t>гарантий  реализации</w:t>
            </w:r>
            <w:proofErr w:type="gramEnd"/>
            <w:r w:rsidRPr="000114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3E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7C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B6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A8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4F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320320,5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48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F1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345157,3</w:t>
            </w:r>
          </w:p>
        </w:tc>
      </w:tr>
      <w:tr w:rsidR="0088263E" w:rsidRPr="000114BA" w14:paraId="2665A9D5" w14:textId="77777777" w:rsidTr="00F77103">
        <w:trPr>
          <w:gridBefore w:val="1"/>
          <w:gridAfter w:val="1"/>
          <w:wBefore w:w="147" w:type="dxa"/>
          <w:wAfter w:w="707" w:type="dxa"/>
          <w:trHeight w:val="6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C2A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114BA">
              <w:rPr>
                <w:sz w:val="16"/>
                <w:szCs w:val="16"/>
              </w:rPr>
              <w:t>гарантий  реализации</w:t>
            </w:r>
            <w:proofErr w:type="gramEnd"/>
            <w:r w:rsidRPr="000114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6C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7A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FC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5A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B1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54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53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12735,6</w:t>
            </w:r>
          </w:p>
        </w:tc>
      </w:tr>
      <w:tr w:rsidR="0088263E" w:rsidRPr="000114BA" w14:paraId="18834923" w14:textId="77777777" w:rsidTr="00F77103">
        <w:trPr>
          <w:gridBefore w:val="1"/>
          <w:gridAfter w:val="1"/>
          <w:wBefore w:w="147" w:type="dxa"/>
          <w:wAfter w:w="707" w:type="dxa"/>
          <w:trHeight w:val="8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29B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114BA">
              <w:rPr>
                <w:sz w:val="16"/>
                <w:szCs w:val="16"/>
              </w:rPr>
              <w:t>гарантий  реализации</w:t>
            </w:r>
            <w:proofErr w:type="gramEnd"/>
            <w:r w:rsidRPr="000114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58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25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9D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6A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56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202402,2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66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31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218358,7</w:t>
            </w:r>
          </w:p>
        </w:tc>
      </w:tr>
      <w:tr w:rsidR="0088263E" w:rsidRPr="000114BA" w14:paraId="4C923772" w14:textId="77777777" w:rsidTr="00F77103">
        <w:trPr>
          <w:gridBefore w:val="1"/>
          <w:gridAfter w:val="1"/>
          <w:wBefore w:w="147" w:type="dxa"/>
          <w:wAfter w:w="707" w:type="dxa"/>
          <w:trHeight w:val="4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7A8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0114BA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BE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EC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D0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9A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5C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10253,4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1A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10764,2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BB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10896,5</w:t>
            </w:r>
          </w:p>
        </w:tc>
      </w:tr>
      <w:tr w:rsidR="0088263E" w:rsidRPr="000114BA" w14:paraId="415F6CF1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FDA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0114BA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0F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798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BB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99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3F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5300,2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20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66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5816,9</w:t>
            </w:r>
          </w:p>
        </w:tc>
      </w:tr>
      <w:tr w:rsidR="0088263E" w:rsidRPr="000114BA" w14:paraId="75C68DE1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2DB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учащихся </w:t>
            </w:r>
            <w:proofErr w:type="gramStart"/>
            <w:r w:rsidRPr="000114BA">
              <w:rPr>
                <w:sz w:val="16"/>
                <w:szCs w:val="16"/>
              </w:rPr>
              <w:t>общеобразовательных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DE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4A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8D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8F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1B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4953,2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21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54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5079,6</w:t>
            </w:r>
          </w:p>
        </w:tc>
      </w:tr>
      <w:tr w:rsidR="0088263E" w:rsidRPr="000114BA" w14:paraId="7B9B5E30" w14:textId="77777777" w:rsidTr="00F77103">
        <w:trPr>
          <w:gridBefore w:val="1"/>
          <w:gridAfter w:val="1"/>
          <w:wBefore w:w="147" w:type="dxa"/>
          <w:wAfter w:w="707" w:type="dxa"/>
          <w:trHeight w:val="3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DEFB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21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E8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9E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D4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A8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A0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21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3D9C75D5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409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EA8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EA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FD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0A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E0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EA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AD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4E5A5427" w14:textId="77777777" w:rsidTr="00F77103">
        <w:trPr>
          <w:gridBefore w:val="1"/>
          <w:gridAfter w:val="1"/>
          <w:wBefore w:w="147" w:type="dxa"/>
          <w:wAfter w:w="707" w:type="dxa"/>
          <w:trHeight w:val="9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142F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114BA">
              <w:rPr>
                <w:sz w:val="16"/>
                <w:szCs w:val="16"/>
              </w:rPr>
              <w:t>здоровья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09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3D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5E1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02 2 09 00000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FD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D9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1D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2C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</w:tr>
      <w:tr w:rsidR="0088263E" w:rsidRPr="000114BA" w14:paraId="6E5ADC25" w14:textId="77777777" w:rsidTr="00F77103">
        <w:trPr>
          <w:gridBefore w:val="1"/>
          <w:gridAfter w:val="1"/>
          <w:wBefore w:w="147" w:type="dxa"/>
          <w:wAfter w:w="707" w:type="dxa"/>
          <w:trHeight w:val="8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B393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114BA">
              <w:rPr>
                <w:sz w:val="16"/>
                <w:szCs w:val="16"/>
              </w:rPr>
              <w:t>здоровья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F56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37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132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CB1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FA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0C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88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</w:tr>
      <w:tr w:rsidR="0088263E" w:rsidRPr="000114BA" w14:paraId="60671444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615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2D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EA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487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FB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DA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1B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31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41686,8</w:t>
            </w:r>
          </w:p>
        </w:tc>
      </w:tr>
      <w:tr w:rsidR="0088263E" w:rsidRPr="000114BA" w14:paraId="425FAD95" w14:textId="77777777" w:rsidTr="00F77103">
        <w:trPr>
          <w:gridBefore w:val="1"/>
          <w:gridAfter w:val="1"/>
          <w:wBefore w:w="147" w:type="dxa"/>
          <w:wAfter w:w="707" w:type="dxa"/>
          <w:trHeight w:val="409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1554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</w:t>
            </w:r>
            <w:r w:rsidRPr="000114BA">
              <w:rPr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F8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 xml:space="preserve">07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2E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6F4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5A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3A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69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D6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27781,4</w:t>
            </w:r>
          </w:p>
        </w:tc>
      </w:tr>
      <w:tr w:rsidR="0088263E" w:rsidRPr="000114BA" w14:paraId="35E77963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30C9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C0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23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47D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49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72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59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33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13905,4</w:t>
            </w:r>
          </w:p>
        </w:tc>
      </w:tr>
      <w:tr w:rsidR="0088263E" w:rsidRPr="000114BA" w14:paraId="21352B2D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8905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87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1C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1DC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C11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A76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41215,2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96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41656,5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9DC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42912,8</w:t>
            </w:r>
          </w:p>
        </w:tc>
      </w:tr>
      <w:tr w:rsidR="0088263E" w:rsidRPr="000114BA" w14:paraId="27A038C4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60F7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82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17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BC4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CB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C8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21298,7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9A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83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22176,0</w:t>
            </w:r>
          </w:p>
        </w:tc>
      </w:tr>
      <w:tr w:rsidR="0088263E" w:rsidRPr="000114BA" w14:paraId="373E1B02" w14:textId="77777777" w:rsidTr="00F77103">
        <w:trPr>
          <w:gridBefore w:val="1"/>
          <w:gridAfter w:val="1"/>
          <w:wBefore w:w="147" w:type="dxa"/>
          <w:wAfter w:w="707" w:type="dxa"/>
          <w:trHeight w:val="69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E732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38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83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6A7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79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08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19916,5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A4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F3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20736,8</w:t>
            </w:r>
          </w:p>
        </w:tc>
      </w:tr>
      <w:tr w:rsidR="0088263E" w:rsidRPr="000114BA" w14:paraId="05E8BB60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FD5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7F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6D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4E4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9F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F6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E3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110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1850,4</w:t>
            </w:r>
          </w:p>
        </w:tc>
      </w:tr>
      <w:tr w:rsidR="0088263E" w:rsidRPr="000114BA" w14:paraId="28694336" w14:textId="77777777" w:rsidTr="00F77103">
        <w:trPr>
          <w:gridBefore w:val="1"/>
          <w:gridAfter w:val="1"/>
          <w:wBefore w:w="147" w:type="dxa"/>
          <w:wAfter w:w="707" w:type="dxa"/>
          <w:trHeight w:val="7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9065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0114BA">
              <w:rPr>
                <w:sz w:val="16"/>
                <w:szCs w:val="16"/>
              </w:rPr>
              <w:t>спортом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7D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93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6B9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992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3A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10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DA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1850,4</w:t>
            </w:r>
          </w:p>
        </w:tc>
      </w:tr>
      <w:tr w:rsidR="0088263E" w:rsidRPr="000114BA" w14:paraId="0EE0233E" w14:textId="77777777" w:rsidTr="00F77103">
        <w:trPr>
          <w:gridBefore w:val="1"/>
          <w:gridAfter w:val="1"/>
          <w:wBefore w:w="147" w:type="dxa"/>
          <w:wAfter w:w="707" w:type="dxa"/>
          <w:trHeight w:val="36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444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B896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A7D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82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4C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BC7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47733,2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733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48575,6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3DA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49038,6</w:t>
            </w:r>
          </w:p>
        </w:tc>
      </w:tr>
      <w:tr w:rsidR="0088263E" w:rsidRPr="000114BA" w14:paraId="0DA5052E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ABA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42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F5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9B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EA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DA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A1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6A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22113,0</w:t>
            </w:r>
          </w:p>
        </w:tc>
      </w:tr>
      <w:tr w:rsidR="0088263E" w:rsidRPr="000114BA" w14:paraId="026A3F14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6CD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01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D8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23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B8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44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7F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07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22113,0</w:t>
            </w:r>
          </w:p>
        </w:tc>
      </w:tr>
      <w:tr w:rsidR="0088263E" w:rsidRPr="000114BA" w14:paraId="061F5DE0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975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C8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2BC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A4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A7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C9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21393,6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11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21912,0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D43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22113,0</w:t>
            </w:r>
          </w:p>
        </w:tc>
      </w:tr>
      <w:tr w:rsidR="0088263E" w:rsidRPr="000114BA" w14:paraId="26AD8695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083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9F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59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31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A5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55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19838,2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E21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D0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20301,7</w:t>
            </w:r>
          </w:p>
        </w:tc>
      </w:tr>
      <w:tr w:rsidR="0088263E" w:rsidRPr="000114BA" w14:paraId="4199F57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D33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39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F5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9F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3D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25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F1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8C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864,3</w:t>
            </w:r>
          </w:p>
        </w:tc>
      </w:tr>
      <w:tr w:rsidR="0088263E" w:rsidRPr="000114BA" w14:paraId="04A3A488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37E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C3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9C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36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DF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EF7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693,0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5C2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535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947,0</w:t>
            </w:r>
          </w:p>
        </w:tc>
      </w:tr>
      <w:tr w:rsidR="0088263E" w:rsidRPr="000114BA" w14:paraId="57278838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BA6C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Развитие культуры и  туризма"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A3B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56B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52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8EE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F4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321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BDC1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26925,6</w:t>
            </w:r>
          </w:p>
        </w:tc>
      </w:tr>
      <w:tr w:rsidR="0088263E" w:rsidRPr="000114BA" w14:paraId="504180D4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9DB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59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CFD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7CB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AD3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BCA1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4A1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FFB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26925,6</w:t>
            </w:r>
          </w:p>
        </w:tc>
      </w:tr>
      <w:tr w:rsidR="0088263E" w:rsidRPr="000114BA" w14:paraId="225568A3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81FE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C7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40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50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E43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16C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26339,6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B8D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26663,6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96A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26925,6</w:t>
            </w:r>
          </w:p>
        </w:tc>
      </w:tr>
      <w:tr w:rsidR="0088263E" w:rsidRPr="000114BA" w14:paraId="5C2FAEF1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0B2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4E47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E32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2C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F7B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295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25336,7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DB8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A05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25894,1</w:t>
            </w:r>
          </w:p>
        </w:tc>
      </w:tr>
      <w:tr w:rsidR="0088263E" w:rsidRPr="000114BA" w14:paraId="1CCB4A99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74D2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7F0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566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814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84D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D3A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9F8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F2A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975,7</w:t>
            </w:r>
          </w:p>
        </w:tc>
      </w:tr>
      <w:tr w:rsidR="0088263E" w:rsidRPr="000114BA" w14:paraId="486EE31C" w14:textId="77777777" w:rsidTr="00F77103">
        <w:trPr>
          <w:gridBefore w:val="1"/>
          <w:gridAfter w:val="1"/>
          <w:wBefore w:w="147" w:type="dxa"/>
          <w:wAfter w:w="707" w:type="dxa"/>
          <w:trHeight w:val="34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9882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1F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3A7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2D0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8C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13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0F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7D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55,8</w:t>
            </w:r>
          </w:p>
        </w:tc>
      </w:tr>
      <w:tr w:rsidR="0088263E" w:rsidRPr="000114BA" w14:paraId="262554DF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8B5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ED6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8B1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E92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DB1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756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22119,2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94A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22482,9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D41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22892,0</w:t>
            </w:r>
          </w:p>
        </w:tc>
      </w:tr>
      <w:tr w:rsidR="0088263E" w:rsidRPr="000114BA" w14:paraId="4A8EC815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BDE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77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CE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C5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38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D4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82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FD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22892,0</w:t>
            </w:r>
          </w:p>
        </w:tc>
      </w:tr>
      <w:tr w:rsidR="0088263E" w:rsidRPr="000114BA" w14:paraId="17E68ED3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BAB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37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1EF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C5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45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F1D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22119,2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6B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22482,9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3A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22892,0</w:t>
            </w:r>
          </w:p>
        </w:tc>
      </w:tr>
      <w:tr w:rsidR="0088263E" w:rsidRPr="000114BA" w14:paraId="62950CD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00A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01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6E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15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8A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F4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12807,3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34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12844,1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45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12913,9</w:t>
            </w:r>
          </w:p>
        </w:tc>
      </w:tr>
      <w:tr w:rsidR="0088263E" w:rsidRPr="000114BA" w14:paraId="2B9CB913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9BD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05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13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B2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F8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74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6672,5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93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63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6774,7</w:t>
            </w:r>
          </w:p>
        </w:tc>
      </w:tr>
      <w:tr w:rsidR="0088263E" w:rsidRPr="000114BA" w14:paraId="16D16B65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CB4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E6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98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25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42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B7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CF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E3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5531,9</w:t>
            </w:r>
          </w:p>
        </w:tc>
      </w:tr>
      <w:tr w:rsidR="0088263E" w:rsidRPr="000114BA" w14:paraId="68BF0718" w14:textId="77777777" w:rsidTr="00F77103">
        <w:trPr>
          <w:gridBefore w:val="1"/>
          <w:gridAfter w:val="1"/>
          <w:wBefore w:w="147" w:type="dxa"/>
          <w:wAfter w:w="707" w:type="dxa"/>
          <w:trHeight w:val="2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D21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592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34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4B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20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8D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B5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C2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607,3</w:t>
            </w:r>
          </w:p>
        </w:tc>
      </w:tr>
      <w:tr w:rsidR="0088263E" w:rsidRPr="000114BA" w14:paraId="4CB2B810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1C6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F73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A0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FA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75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63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3A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67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520,0</w:t>
            </w:r>
          </w:p>
        </w:tc>
      </w:tr>
      <w:tr w:rsidR="0088263E" w:rsidRPr="000114BA" w14:paraId="6EAB11FC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1F5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C46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04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4E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DF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BA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0E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E6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520,0</w:t>
            </w:r>
          </w:p>
        </w:tc>
      </w:tr>
      <w:tr w:rsidR="0088263E" w:rsidRPr="000114BA" w14:paraId="1AF633C7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D27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0114BA">
              <w:rPr>
                <w:sz w:val="16"/>
                <w:szCs w:val="16"/>
              </w:rPr>
              <w:t>отдыха  и</w:t>
            </w:r>
            <w:proofErr w:type="gramEnd"/>
            <w:r w:rsidRPr="000114BA">
              <w:rPr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7B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17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C7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8A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17E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4022,8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8F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4183,7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08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4351,0</w:t>
            </w:r>
          </w:p>
        </w:tc>
      </w:tr>
      <w:tr w:rsidR="0088263E" w:rsidRPr="000114BA" w14:paraId="7B414619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182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Мероприятия по организации отдыха и оздоровления детей и молодёжи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49F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E4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C2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B2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CD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FD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A0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2248,5</w:t>
            </w:r>
          </w:p>
        </w:tc>
      </w:tr>
      <w:tr w:rsidR="0088263E" w:rsidRPr="000114BA" w14:paraId="44DD75C6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225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6E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7C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D2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22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2C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70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8C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2102,5</w:t>
            </w:r>
          </w:p>
        </w:tc>
      </w:tr>
      <w:tr w:rsidR="0088263E" w:rsidRPr="000114BA" w14:paraId="0ABC2CAD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11B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32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B2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8030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EC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0D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58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25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5107,1</w:t>
            </w:r>
          </w:p>
        </w:tc>
      </w:tr>
      <w:tr w:rsidR="0088263E" w:rsidRPr="000114BA" w14:paraId="3807CF98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A22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C23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D4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C91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F2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C4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1C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ED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5107,1</w:t>
            </w:r>
          </w:p>
        </w:tc>
      </w:tr>
      <w:tr w:rsidR="0088263E" w:rsidRPr="000114BA" w14:paraId="20294239" w14:textId="77777777" w:rsidTr="00F77103">
        <w:trPr>
          <w:gridBefore w:val="1"/>
          <w:gridAfter w:val="1"/>
          <w:wBefore w:w="147" w:type="dxa"/>
          <w:wAfter w:w="707" w:type="dxa"/>
          <w:trHeight w:val="3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C41A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D0A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04F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5CB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466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7FB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41690,9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76D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41259,3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62F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41595,8</w:t>
            </w:r>
          </w:p>
        </w:tc>
      </w:tr>
      <w:tr w:rsidR="0088263E" w:rsidRPr="000114BA" w14:paraId="18D1B47A" w14:textId="77777777" w:rsidTr="00F77103">
        <w:trPr>
          <w:gridBefore w:val="1"/>
          <w:gridAfter w:val="1"/>
          <w:wBefore w:w="147" w:type="dxa"/>
          <w:wAfter w:w="707" w:type="dxa"/>
          <w:trHeight w:val="3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49C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B6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D91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AC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C9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9E7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19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07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41595,8</w:t>
            </w:r>
          </w:p>
        </w:tc>
      </w:tr>
      <w:tr w:rsidR="0088263E" w:rsidRPr="000114BA" w14:paraId="37406FAC" w14:textId="77777777" w:rsidTr="00F77103">
        <w:trPr>
          <w:gridBefore w:val="1"/>
          <w:gridAfter w:val="1"/>
          <w:wBefore w:w="147" w:type="dxa"/>
          <w:wAfter w:w="707" w:type="dxa"/>
          <w:trHeight w:val="4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5F5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A7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E4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99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8C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A3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41690,9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76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41259,3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90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41595,8</w:t>
            </w:r>
          </w:p>
        </w:tc>
      </w:tr>
      <w:tr w:rsidR="0088263E" w:rsidRPr="000114BA" w14:paraId="60947625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F63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A3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01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0C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29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5E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41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EB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4062,0</w:t>
            </w:r>
          </w:p>
        </w:tc>
      </w:tr>
      <w:tr w:rsidR="0088263E" w:rsidRPr="000114BA" w14:paraId="7FF1498E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417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F5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9B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47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03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D8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16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B4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4062,0</w:t>
            </w:r>
          </w:p>
        </w:tc>
      </w:tr>
      <w:tr w:rsidR="0088263E" w:rsidRPr="000114BA" w14:paraId="14988E7A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C36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114BA">
              <w:rPr>
                <w:sz w:val="16"/>
                <w:szCs w:val="16"/>
              </w:rPr>
              <w:t>деятельности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E3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84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B5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3C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E7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38408,6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DA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37458,5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40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37533,8</w:t>
            </w:r>
          </w:p>
        </w:tc>
      </w:tr>
      <w:tr w:rsidR="0088263E" w:rsidRPr="000114BA" w14:paraId="42B76704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87A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02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CA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29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D7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76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B0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E6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30186,8</w:t>
            </w:r>
          </w:p>
        </w:tc>
      </w:tr>
      <w:tr w:rsidR="0088263E" w:rsidRPr="000114BA" w14:paraId="5AB4BD0B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D11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CB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A8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07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E5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D4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92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AC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7203,2</w:t>
            </w:r>
          </w:p>
        </w:tc>
      </w:tr>
      <w:tr w:rsidR="0088263E" w:rsidRPr="000114BA" w14:paraId="470BC336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3D8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C7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C4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AF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F1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0D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0F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FF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143,8</w:t>
            </w:r>
          </w:p>
        </w:tc>
      </w:tr>
      <w:tr w:rsidR="0088263E" w:rsidRPr="000114BA" w14:paraId="66A9EE7D" w14:textId="77777777" w:rsidTr="00F77103">
        <w:trPr>
          <w:gridBefore w:val="1"/>
          <w:gridAfter w:val="1"/>
          <w:wBefore w:w="147" w:type="dxa"/>
          <w:wAfter w:w="707" w:type="dxa"/>
          <w:trHeight w:val="4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94CC86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1B0224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D20E7D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26B3DA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72A48D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C39AAB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99590,5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B56E7F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99482,4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00D3B5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106623,4</w:t>
            </w:r>
          </w:p>
        </w:tc>
      </w:tr>
      <w:tr w:rsidR="0088263E" w:rsidRPr="000114BA" w14:paraId="5746C424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F1D9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Культура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FA8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F9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B35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15B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A67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77429,9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B07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77808,4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557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84736,3</w:t>
            </w:r>
          </w:p>
        </w:tc>
      </w:tr>
      <w:tr w:rsidR="0088263E" w:rsidRPr="000114BA" w14:paraId="2C10CDB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F836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0D6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546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7FE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C2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6B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77429,9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053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77808,4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3BA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84736,3</w:t>
            </w:r>
          </w:p>
        </w:tc>
      </w:tr>
      <w:tr w:rsidR="0088263E" w:rsidRPr="000114BA" w14:paraId="18C82C0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1B20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FB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12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9C8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6A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1D1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19850,1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D8B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20158,0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1EE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25889,7</w:t>
            </w:r>
          </w:p>
        </w:tc>
      </w:tr>
      <w:tr w:rsidR="0088263E" w:rsidRPr="000114BA" w14:paraId="268A9FF3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ED7C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0114BA">
              <w:rPr>
                <w:sz w:val="16"/>
                <w:szCs w:val="16"/>
              </w:rPr>
              <w:t>А.Т.Прасолова</w:t>
            </w:r>
            <w:proofErr w:type="spellEnd"/>
            <w:r w:rsidRPr="000114BA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893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84D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B3F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2C4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C70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19406,4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DFD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19707,0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930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25438,7</w:t>
            </w:r>
          </w:p>
        </w:tc>
      </w:tr>
      <w:tr w:rsidR="0088263E" w:rsidRPr="000114BA" w14:paraId="68C505F6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6E77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BD2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9BB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D99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B41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BC1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17880,8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D55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325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18552,5</w:t>
            </w:r>
          </w:p>
        </w:tc>
      </w:tr>
      <w:tr w:rsidR="0088263E" w:rsidRPr="000114BA" w14:paraId="6FE08925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2A9D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AD0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B58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AF7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C91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C53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1491,2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B6A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C16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1303,9</w:t>
            </w:r>
          </w:p>
        </w:tc>
      </w:tr>
      <w:tr w:rsidR="0088263E" w:rsidRPr="000114BA" w14:paraId="464C584A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A565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F11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FE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EF0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EC8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5D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B0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2A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34,3</w:t>
            </w:r>
          </w:p>
        </w:tc>
      </w:tr>
      <w:tr w:rsidR="0088263E" w:rsidRPr="000114BA" w14:paraId="610215B7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3F51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1D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1B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EE0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8F6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B4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C3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12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5548,0</w:t>
            </w:r>
          </w:p>
        </w:tc>
      </w:tr>
      <w:tr w:rsidR="0088263E" w:rsidRPr="000114BA" w14:paraId="3CD774E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061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F71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AB7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793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3EB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E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BE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14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451,0</w:t>
            </w:r>
          </w:p>
        </w:tc>
      </w:tr>
      <w:tr w:rsidR="0088263E" w:rsidRPr="000114BA" w14:paraId="07CB0204" w14:textId="77777777" w:rsidTr="00F77103">
        <w:trPr>
          <w:gridBefore w:val="1"/>
          <w:gridAfter w:val="1"/>
          <w:wBefore w:w="147" w:type="dxa"/>
          <w:wAfter w:w="707" w:type="dxa"/>
          <w:trHeight w:val="8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B76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0114BA">
              <w:rPr>
                <w:sz w:val="16"/>
                <w:szCs w:val="16"/>
              </w:rPr>
              <w:t>мероприятие  "</w:t>
            </w:r>
            <w:proofErr w:type="gramEnd"/>
            <w:r w:rsidRPr="000114BA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4E3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5B3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171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6B5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C3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E17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11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451,0</w:t>
            </w:r>
          </w:p>
        </w:tc>
      </w:tr>
      <w:tr w:rsidR="0088263E" w:rsidRPr="000114BA" w14:paraId="07FCF62F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9110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FB8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C8A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C99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4B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4F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D4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B1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1451,6</w:t>
            </w:r>
          </w:p>
        </w:tc>
      </w:tr>
      <w:tr w:rsidR="0088263E" w:rsidRPr="000114BA" w14:paraId="69BABF42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1DF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"Поддержка творческих инициатив населения, а также выдающихся деятелей, организаций в сфере культуры, </w:t>
            </w:r>
            <w:r w:rsidRPr="000114BA">
              <w:rPr>
                <w:sz w:val="16"/>
                <w:szCs w:val="16"/>
              </w:rPr>
              <w:lastRenderedPageBreak/>
              <w:t>творческих союзов, в том числе социально ориентированных некоммерческих организаций"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3BC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0EC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E6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54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E6C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A4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DD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1451,6</w:t>
            </w:r>
          </w:p>
        </w:tc>
      </w:tr>
      <w:tr w:rsidR="0088263E" w:rsidRPr="000114BA" w14:paraId="572F2052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2A8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572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163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E2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88E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8C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74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CD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1451,6</w:t>
            </w:r>
          </w:p>
        </w:tc>
      </w:tr>
      <w:tr w:rsidR="0088263E" w:rsidRPr="000114BA" w14:paraId="08106BA9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7CE5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3D6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F29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DA2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19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AC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54572,9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49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56231,4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60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57395,0</w:t>
            </w:r>
          </w:p>
        </w:tc>
      </w:tr>
      <w:tr w:rsidR="0088263E" w:rsidRPr="000114BA" w14:paraId="2AB4183B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EFA7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BEA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16B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7F8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77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B7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54382,9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EC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56061,4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DE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57225,0</w:t>
            </w:r>
          </w:p>
        </w:tc>
      </w:tr>
      <w:tr w:rsidR="0088263E" w:rsidRPr="000114BA" w14:paraId="55D8B6CF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4E3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FCE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9CC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6CEE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D02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C4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42579,0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CF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CA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44824,1</w:t>
            </w:r>
          </w:p>
        </w:tc>
      </w:tr>
      <w:tr w:rsidR="0088263E" w:rsidRPr="000114BA" w14:paraId="404EE63A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132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D34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6A1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048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981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F8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8647,9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23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8C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7775,1</w:t>
            </w:r>
          </w:p>
        </w:tc>
      </w:tr>
      <w:tr w:rsidR="0088263E" w:rsidRPr="000114BA" w14:paraId="6FE8B68F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31FB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508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5C4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E42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DF2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E9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3156,0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B15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97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4625,8</w:t>
            </w:r>
          </w:p>
        </w:tc>
      </w:tr>
      <w:tr w:rsidR="0088263E" w:rsidRPr="000114BA" w14:paraId="58AA72E8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85B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651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FAF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6E8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E62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96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67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18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05738BA9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1AC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B1E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6CE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F9E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7E3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51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E9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9A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63A9B654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761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B08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405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1F6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CF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83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EA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72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</w:tr>
      <w:tr w:rsidR="0088263E" w:rsidRPr="000114BA" w14:paraId="23E84AF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924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B84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403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C71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81F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18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33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5B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</w:tr>
      <w:tr w:rsidR="0088263E" w:rsidRPr="000114BA" w14:paraId="425D7D67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0C0F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8B3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19C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AFD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46E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7E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22160,6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A0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C7E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21887,1</w:t>
            </w:r>
          </w:p>
        </w:tc>
      </w:tr>
      <w:tr w:rsidR="0088263E" w:rsidRPr="000114BA" w14:paraId="28B40AEF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0BC0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925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D7A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BFD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FF0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B4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22160,6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E1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21674,0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4A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21887,1</w:t>
            </w:r>
          </w:p>
        </w:tc>
      </w:tr>
      <w:tr w:rsidR="0088263E" w:rsidRPr="000114BA" w14:paraId="62BA5AE3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448D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B4E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D27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190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63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52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1450,8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C6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CA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1430,1</w:t>
            </w:r>
          </w:p>
        </w:tc>
      </w:tr>
      <w:tr w:rsidR="0088263E" w:rsidRPr="000114BA" w14:paraId="636ACA70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DA43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26F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077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353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648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1A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1450,8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FC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1416,1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63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1430,1</w:t>
            </w:r>
          </w:p>
        </w:tc>
      </w:tr>
      <w:tr w:rsidR="0088263E" w:rsidRPr="000114BA" w14:paraId="79753D63" w14:textId="77777777" w:rsidTr="00F77103">
        <w:trPr>
          <w:gridBefore w:val="1"/>
          <w:gridAfter w:val="1"/>
          <w:wBefore w:w="147" w:type="dxa"/>
          <w:wAfter w:w="707" w:type="dxa"/>
          <w:trHeight w:val="4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5170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180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5F0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62C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F1E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D7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8F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0D7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1416,6</w:t>
            </w:r>
          </w:p>
        </w:tc>
      </w:tr>
      <w:tr w:rsidR="0088263E" w:rsidRPr="000114BA" w14:paraId="4069A774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0FC0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12B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A25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E10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7E8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81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E9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7C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13,5</w:t>
            </w:r>
          </w:p>
        </w:tc>
      </w:tr>
      <w:tr w:rsidR="0088263E" w:rsidRPr="000114BA" w14:paraId="25ADABB5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9E8C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3F9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124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B5B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D0F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65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20709,8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6A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35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20457,0</w:t>
            </w:r>
          </w:p>
        </w:tc>
      </w:tr>
      <w:tr w:rsidR="0088263E" w:rsidRPr="000114BA" w14:paraId="3C4DB8FE" w14:textId="77777777" w:rsidTr="00F77103">
        <w:trPr>
          <w:gridBefore w:val="1"/>
          <w:gridAfter w:val="1"/>
          <w:wBefore w:w="147" w:type="dxa"/>
          <w:wAfter w:w="707" w:type="dxa"/>
          <w:trHeight w:val="31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07E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0114BA">
              <w:rPr>
                <w:sz w:val="16"/>
                <w:szCs w:val="16"/>
              </w:rPr>
              <w:t>МКУ  ЦБУК</w:t>
            </w:r>
            <w:proofErr w:type="gramEnd"/>
            <w:r w:rsidRPr="000114BA">
              <w:rPr>
                <w:sz w:val="16"/>
                <w:szCs w:val="16"/>
              </w:rPr>
              <w:t xml:space="preserve"> И АХД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84D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AD6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799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EF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11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20709,8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8C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20257,9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57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20457,0</w:t>
            </w:r>
          </w:p>
        </w:tc>
      </w:tr>
      <w:tr w:rsidR="0088263E" w:rsidRPr="000114BA" w14:paraId="3E9FCBDC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EC91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4F8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1D6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DD1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8B0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44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20410,0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5B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DE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20111,2</w:t>
            </w:r>
          </w:p>
        </w:tc>
      </w:tr>
      <w:tr w:rsidR="0088263E" w:rsidRPr="000114BA" w14:paraId="41B48DE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C9D0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1C5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030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0C8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EB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0A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B4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01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345,8</w:t>
            </w:r>
          </w:p>
        </w:tc>
      </w:tr>
      <w:tr w:rsidR="0088263E" w:rsidRPr="000114BA" w14:paraId="346CF51C" w14:textId="77777777" w:rsidTr="00F77103">
        <w:trPr>
          <w:gridBefore w:val="1"/>
          <w:gridAfter w:val="1"/>
          <w:wBefore w:w="147" w:type="dxa"/>
          <w:wAfter w:w="707" w:type="dxa"/>
          <w:trHeight w:val="198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46B4C9DC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0B0C8D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15209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A8F335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62B07FB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81F9E6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37458,4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00D1EA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40371,0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25EA85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40493,9</w:t>
            </w:r>
          </w:p>
        </w:tc>
      </w:tr>
      <w:tr w:rsidR="0088263E" w:rsidRPr="000114BA" w14:paraId="1D93149D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156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EF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4E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EB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5C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7A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AE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3D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</w:tr>
      <w:tr w:rsidR="0088263E" w:rsidRPr="000114BA" w14:paraId="3CE35C06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978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4E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C0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AF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4A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52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5A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37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</w:tr>
      <w:tr w:rsidR="0088263E" w:rsidRPr="000114BA" w14:paraId="28C7E4E7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F3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27E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97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58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D8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EE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82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A3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</w:tr>
      <w:tr w:rsidR="0088263E" w:rsidRPr="000114BA" w14:paraId="76BF926D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3A6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41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4B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97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08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ED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CA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D5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</w:tr>
      <w:tr w:rsidR="0088263E" w:rsidRPr="000114BA" w14:paraId="2E1054C9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5BA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</w:t>
            </w:r>
            <w:r w:rsidRPr="000114BA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6F4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5D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07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BA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CB1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E14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B75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</w:tr>
      <w:tr w:rsidR="0088263E" w:rsidRPr="000114BA" w14:paraId="4F35594A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1724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A87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9AF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C5F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123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342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923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511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</w:tr>
      <w:tr w:rsidR="0088263E" w:rsidRPr="000114BA" w14:paraId="4B60F0DE" w14:textId="77777777" w:rsidTr="00F77103">
        <w:trPr>
          <w:gridBefore w:val="1"/>
          <w:gridAfter w:val="1"/>
          <w:wBefore w:w="147" w:type="dxa"/>
          <w:wAfter w:w="707" w:type="dxa"/>
          <w:trHeight w:val="36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4D1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4F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9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D4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FB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D64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206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606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</w:tr>
      <w:tr w:rsidR="0088263E" w:rsidRPr="000114BA" w14:paraId="0D94E318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3EE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FD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6C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41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B0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90E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222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BB0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</w:tr>
      <w:tr w:rsidR="0088263E" w:rsidRPr="000114BA" w14:paraId="637CDB83" w14:textId="77777777" w:rsidTr="00F77103">
        <w:trPr>
          <w:gridBefore w:val="1"/>
          <w:gridAfter w:val="1"/>
          <w:wBefore w:w="147" w:type="dxa"/>
          <w:wAfter w:w="707" w:type="dxa"/>
          <w:trHeight w:val="54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BCD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0114BA">
              <w:rPr>
                <w:sz w:val="16"/>
                <w:szCs w:val="16"/>
              </w:rPr>
              <w:t>гражданам</w:t>
            </w:r>
            <w:proofErr w:type="gramEnd"/>
            <w:r w:rsidRPr="000114BA">
              <w:rPr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D1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90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7A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46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942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F07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8BF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</w:tr>
      <w:tr w:rsidR="0088263E" w:rsidRPr="000114BA" w14:paraId="47DB2DE7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251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D1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6F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F4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30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03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36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9C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</w:tr>
      <w:tr w:rsidR="0088263E" w:rsidRPr="000114BA" w14:paraId="48E355B3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D39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района "Развитие сельского хозяйства и инфраструктуры </w:t>
            </w:r>
            <w:proofErr w:type="gramStart"/>
            <w:r w:rsidRPr="000114BA">
              <w:rPr>
                <w:sz w:val="16"/>
                <w:szCs w:val="16"/>
              </w:rPr>
              <w:t>агропромышленного  рынка</w:t>
            </w:r>
            <w:proofErr w:type="gramEnd"/>
            <w:r w:rsidRPr="000114BA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EAF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567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EC7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8C3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75E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C64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582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16A31D4A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9C8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</w:t>
            </w:r>
            <w:proofErr w:type="gramStart"/>
            <w:r w:rsidRPr="000114BA">
              <w:rPr>
                <w:sz w:val="16"/>
                <w:szCs w:val="16"/>
              </w:rPr>
              <w:t>Комплексное  развитие</w:t>
            </w:r>
            <w:proofErr w:type="gramEnd"/>
            <w:r w:rsidRPr="000114BA">
              <w:rPr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1B5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EE8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3D8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C57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C8D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161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AB7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715CFC15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612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6AA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007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F61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42C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3C7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B08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7B1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08B620FA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A01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комплексного развития сельских </w:t>
            </w:r>
            <w:proofErr w:type="gramStart"/>
            <w:r w:rsidRPr="000114BA">
              <w:rPr>
                <w:sz w:val="16"/>
                <w:szCs w:val="16"/>
              </w:rPr>
              <w:t>территорий  (</w:t>
            </w:r>
            <w:proofErr w:type="gramEnd"/>
            <w:r w:rsidRPr="000114BA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CC8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225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FB0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82E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495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677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F6A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04747986" w14:textId="77777777" w:rsidTr="00F77103">
        <w:trPr>
          <w:gridBefore w:val="1"/>
          <w:gridAfter w:val="1"/>
          <w:wBefore w:w="147" w:type="dxa"/>
          <w:wAfter w:w="707" w:type="dxa"/>
          <w:trHeight w:val="36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DB9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499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E0B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3ED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B60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6C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29823,0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ED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31983,9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42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33041,5</w:t>
            </w:r>
          </w:p>
        </w:tc>
      </w:tr>
      <w:tr w:rsidR="0088263E" w:rsidRPr="000114BA" w14:paraId="6E56DD5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BD9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 "Развитие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B8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14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0E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E0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04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82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17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1369,0</w:t>
            </w:r>
          </w:p>
        </w:tc>
      </w:tr>
      <w:tr w:rsidR="0088263E" w:rsidRPr="000114BA" w14:paraId="50AE8C25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531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114BA">
              <w:rPr>
                <w:sz w:val="16"/>
                <w:szCs w:val="16"/>
              </w:rPr>
              <w:t>дошкольного  образования</w:t>
            </w:r>
            <w:proofErr w:type="gramEnd"/>
            <w:r w:rsidRPr="000114BA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66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E6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70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B4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4E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A1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9E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1369,0</w:t>
            </w:r>
          </w:p>
        </w:tc>
      </w:tr>
      <w:tr w:rsidR="0088263E" w:rsidRPr="000114BA" w14:paraId="691FB727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4B7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0114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0114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27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537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5D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FC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D0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1265,0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DD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1316,0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07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1369,0</w:t>
            </w:r>
          </w:p>
        </w:tc>
      </w:tr>
      <w:tr w:rsidR="0088263E" w:rsidRPr="000114BA" w14:paraId="444C584A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40A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114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0114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95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BC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CD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12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DA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A5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0D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1194,0</w:t>
            </w:r>
          </w:p>
        </w:tc>
      </w:tr>
      <w:tr w:rsidR="0088263E" w:rsidRPr="000114BA" w14:paraId="43A9F24D" w14:textId="77777777" w:rsidTr="00F77103">
        <w:trPr>
          <w:gridBefore w:val="1"/>
          <w:gridAfter w:val="1"/>
          <w:wBefore w:w="147" w:type="dxa"/>
          <w:wAfter w:w="707" w:type="dxa"/>
          <w:trHeight w:val="66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EB1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114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0114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CE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17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55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02 1 05 78150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2A8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A1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17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F9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175,0</w:t>
            </w:r>
          </w:p>
        </w:tc>
      </w:tr>
      <w:tr w:rsidR="0088263E" w:rsidRPr="000114BA" w14:paraId="1F0CC9F7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5E3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79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CB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DD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C3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FB1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24863,1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D03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25842,7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AD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26901,9</w:t>
            </w:r>
          </w:p>
        </w:tc>
      </w:tr>
      <w:tr w:rsidR="0088263E" w:rsidRPr="000114BA" w14:paraId="47663C01" w14:textId="77777777" w:rsidTr="00F77103">
        <w:trPr>
          <w:gridBefore w:val="1"/>
          <w:gridAfter w:val="1"/>
          <w:wBefore w:w="147" w:type="dxa"/>
          <w:wAfter w:w="707" w:type="dxa"/>
          <w:trHeight w:val="6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BF5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C9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D2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A79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9E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D7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9D3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F7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5556,4</w:t>
            </w:r>
          </w:p>
        </w:tc>
      </w:tr>
      <w:tr w:rsidR="0088263E" w:rsidRPr="000114BA" w14:paraId="6DE8D05A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C45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E6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D7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0F3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9B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BF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69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0C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5556,4</w:t>
            </w:r>
          </w:p>
        </w:tc>
      </w:tr>
      <w:tr w:rsidR="0088263E" w:rsidRPr="000114BA" w14:paraId="3E78227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0C2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E6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38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473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46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1F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44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9B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4589,0</w:t>
            </w:r>
          </w:p>
        </w:tc>
      </w:tr>
      <w:tr w:rsidR="0088263E" w:rsidRPr="000114BA" w14:paraId="67DEFEFE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37A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B8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3E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F57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C3B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22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6B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A00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4589,0</w:t>
            </w:r>
          </w:p>
        </w:tc>
      </w:tr>
      <w:tr w:rsidR="0088263E" w:rsidRPr="000114BA" w14:paraId="662A42D4" w14:textId="77777777" w:rsidTr="00F77103">
        <w:trPr>
          <w:gridBefore w:val="1"/>
          <w:gridAfter w:val="1"/>
          <w:wBefore w:w="147" w:type="dxa"/>
          <w:wAfter w:w="707" w:type="dxa"/>
          <w:trHeight w:val="52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422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5B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6C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334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6B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8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7DB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C0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16756,5</w:t>
            </w:r>
          </w:p>
        </w:tc>
      </w:tr>
      <w:tr w:rsidR="0088263E" w:rsidRPr="000114BA" w14:paraId="08183917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BC2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gramStart"/>
            <w:r w:rsidRPr="000114BA">
              <w:rPr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BE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126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0BF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DF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B4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45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B6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16756,5</w:t>
            </w:r>
          </w:p>
        </w:tc>
      </w:tr>
      <w:tr w:rsidR="0088263E" w:rsidRPr="000114BA" w14:paraId="310E6F3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E07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114BA">
              <w:rPr>
                <w:sz w:val="16"/>
                <w:szCs w:val="16"/>
              </w:rPr>
              <w:t>жильём  населения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985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DA4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68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3C2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092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4C2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B85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4770,6</w:t>
            </w:r>
          </w:p>
        </w:tc>
      </w:tr>
      <w:tr w:rsidR="0088263E" w:rsidRPr="000114BA" w14:paraId="50196A43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8E7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00E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559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82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375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A78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C60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646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4770,6</w:t>
            </w:r>
          </w:p>
        </w:tc>
      </w:tr>
      <w:tr w:rsidR="0088263E" w:rsidRPr="000114BA" w14:paraId="7FCFACE6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6AF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ABC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F36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F7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4E7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7BB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157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590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4770,6</w:t>
            </w:r>
          </w:p>
        </w:tc>
      </w:tr>
      <w:tr w:rsidR="0088263E" w:rsidRPr="000114BA" w14:paraId="24174EA6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FC7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0114BA">
              <w:rPr>
                <w:sz w:val="16"/>
                <w:szCs w:val="16"/>
              </w:rPr>
              <w:t>семей  (</w:t>
            </w:r>
            <w:proofErr w:type="gramEnd"/>
            <w:r w:rsidRPr="000114BA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99C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B05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4F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445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B40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7CB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425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4770,6</w:t>
            </w:r>
          </w:p>
        </w:tc>
      </w:tr>
      <w:tr w:rsidR="0088263E" w:rsidRPr="000114BA" w14:paraId="48A2E1D1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EB2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2D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34F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B0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C7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0E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57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1219,1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37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</w:tr>
      <w:tr w:rsidR="0088263E" w:rsidRPr="000114BA" w14:paraId="7860D9AE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E22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84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9C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55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2A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62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D5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BA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</w:tr>
      <w:tr w:rsidR="0088263E" w:rsidRPr="000114BA" w14:paraId="1D4CFFF8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E9E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0114BA">
              <w:rPr>
                <w:sz w:val="16"/>
                <w:szCs w:val="16"/>
              </w:rPr>
              <w:t>муниципальной  поддержки</w:t>
            </w:r>
            <w:proofErr w:type="gramEnd"/>
            <w:r w:rsidRPr="000114BA">
              <w:rPr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79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6F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43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D6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08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20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36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</w:tr>
      <w:tr w:rsidR="0088263E" w:rsidRPr="000114BA" w14:paraId="1C8D22D5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9FB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FC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5C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22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14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65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32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C9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</w:tr>
      <w:tr w:rsidR="0088263E" w:rsidRPr="000114BA" w14:paraId="77FAF60B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FCC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34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22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3A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29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463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4DC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61B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</w:tr>
      <w:tr w:rsidR="0088263E" w:rsidRPr="000114BA" w14:paraId="407BA1DD" w14:textId="77777777" w:rsidTr="00F77103">
        <w:trPr>
          <w:gridBefore w:val="1"/>
          <w:gridAfter w:val="1"/>
          <w:wBefore w:w="147" w:type="dxa"/>
          <w:wAfter w:w="707" w:type="dxa"/>
          <w:trHeight w:val="338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DE9D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17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C6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F2A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D9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C34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598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821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2F873640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D81E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A8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DE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B17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A9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394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9DE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FF7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BB088C1" w14:textId="77777777" w:rsidTr="00F77103">
        <w:trPr>
          <w:gridBefore w:val="1"/>
          <w:gridAfter w:val="1"/>
          <w:wBefore w:w="147" w:type="dxa"/>
          <w:wAfter w:w="707" w:type="dxa"/>
          <w:trHeight w:val="349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909B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C0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98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B0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22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BA0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6D5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A66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0AC09F6D" w14:textId="77777777" w:rsidTr="00F77103">
        <w:trPr>
          <w:gridBefore w:val="1"/>
          <w:gridAfter w:val="1"/>
          <w:wBefore w:w="147" w:type="dxa"/>
          <w:wAfter w:w="707" w:type="dxa"/>
          <w:trHeight w:val="743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B329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F3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4A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77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E1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E0B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268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022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1DBEED17" w14:textId="77777777" w:rsidTr="00F77103">
        <w:trPr>
          <w:gridBefore w:val="1"/>
          <w:gridAfter w:val="1"/>
          <w:wBefore w:w="147" w:type="dxa"/>
          <w:wAfter w:w="707" w:type="dxa"/>
          <w:trHeight w:val="322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1AB0BD1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952E07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4B7914A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F1A676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2FE4D6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0EC916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49882,6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E92271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51348,0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7F2193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88263E" w:rsidRPr="000114BA" w14:paraId="39039BD3" w14:textId="77777777" w:rsidTr="00F77103">
        <w:trPr>
          <w:gridBefore w:val="1"/>
          <w:gridAfter w:val="1"/>
          <w:wBefore w:w="147" w:type="dxa"/>
          <w:wAfter w:w="707" w:type="dxa"/>
          <w:trHeight w:val="3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A3A3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70B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07D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5A71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804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C1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49733,7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01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06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51870,7</w:t>
            </w:r>
          </w:p>
        </w:tc>
      </w:tr>
      <w:tr w:rsidR="0088263E" w:rsidRPr="000114BA" w14:paraId="0C744F98" w14:textId="77777777" w:rsidTr="00F77103">
        <w:trPr>
          <w:gridBefore w:val="1"/>
          <w:gridAfter w:val="1"/>
          <w:wBefore w:w="147" w:type="dxa"/>
          <w:wAfter w:w="707" w:type="dxa"/>
          <w:trHeight w:val="27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B55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35D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01B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2BF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47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ED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49733,7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3E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51199,1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5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51870,7</w:t>
            </w:r>
          </w:p>
        </w:tc>
      </w:tr>
      <w:tr w:rsidR="0088263E" w:rsidRPr="000114BA" w14:paraId="6886C02D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E422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C94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7C3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EB7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FE6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54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2901,0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08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4826,6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43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4776,6</w:t>
            </w:r>
          </w:p>
        </w:tc>
      </w:tr>
      <w:tr w:rsidR="0088263E" w:rsidRPr="000114BA" w14:paraId="5028A2E6" w14:textId="77777777" w:rsidTr="00F77103">
        <w:trPr>
          <w:gridBefore w:val="1"/>
          <w:gridAfter w:val="1"/>
          <w:wBefore w:w="147" w:type="dxa"/>
          <w:wAfter w:w="707" w:type="dxa"/>
          <w:trHeight w:val="57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7626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0114BA">
              <w:rPr>
                <w:sz w:val="16"/>
                <w:szCs w:val="16"/>
              </w:rPr>
              <w:t>россошанских</w:t>
            </w:r>
            <w:proofErr w:type="spellEnd"/>
            <w:r w:rsidRPr="000114BA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5E9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C7B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210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108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64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BA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D6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</w:tr>
      <w:tr w:rsidR="0088263E" w:rsidRPr="000114BA" w14:paraId="66DCAB85" w14:textId="77777777" w:rsidTr="00F77103">
        <w:trPr>
          <w:gridBefore w:val="1"/>
          <w:gridAfter w:val="1"/>
          <w:wBefore w:w="147" w:type="dxa"/>
          <w:wAfter w:w="707" w:type="dxa"/>
          <w:trHeight w:val="34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254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7DD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B45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4B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662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DF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C8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84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</w:tr>
      <w:tr w:rsidR="0088263E" w:rsidRPr="000114BA" w14:paraId="7367ACFE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CFE0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973C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ABB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8D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EB5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50B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0A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81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1300,0</w:t>
            </w:r>
          </w:p>
        </w:tc>
      </w:tr>
      <w:tr w:rsidR="0088263E" w:rsidRPr="000114BA" w14:paraId="38312AA6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4702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F66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D6F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C27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4CC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F6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400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07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1300,0</w:t>
            </w:r>
          </w:p>
        </w:tc>
      </w:tr>
      <w:tr w:rsidR="0088263E" w:rsidRPr="000114BA" w14:paraId="011BD67E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E034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FFC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322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0D3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1F7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63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06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73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</w:tr>
      <w:tr w:rsidR="0088263E" w:rsidRPr="000114BA" w14:paraId="580B4C3E" w14:textId="77777777" w:rsidTr="00F77103">
        <w:trPr>
          <w:gridBefore w:val="1"/>
          <w:gridAfter w:val="1"/>
          <w:wBefore w:w="147" w:type="dxa"/>
          <w:wAfter w:w="707" w:type="dxa"/>
          <w:trHeight w:val="48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04C0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29C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480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4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030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3C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65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72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</w:tr>
      <w:tr w:rsidR="0088263E" w:rsidRPr="000114BA" w14:paraId="64E16D5F" w14:textId="77777777" w:rsidTr="00F77103">
        <w:trPr>
          <w:gridBefore w:val="1"/>
          <w:gridAfter w:val="1"/>
          <w:wBefore w:w="147" w:type="dxa"/>
          <w:wAfter w:w="707" w:type="dxa"/>
          <w:trHeight w:val="4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DD0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6F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3AB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A3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0FB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70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DC9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3D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2876,6</w:t>
            </w:r>
          </w:p>
        </w:tc>
      </w:tr>
      <w:tr w:rsidR="0088263E" w:rsidRPr="000114BA" w14:paraId="6A54207A" w14:textId="77777777" w:rsidTr="00F77103">
        <w:trPr>
          <w:gridBefore w:val="1"/>
          <w:gridAfter w:val="1"/>
          <w:wBefore w:w="147" w:type="dxa"/>
          <w:wAfter w:w="707" w:type="dxa"/>
          <w:trHeight w:val="4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B45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114BA">
              <w:rPr>
                <w:sz w:val="16"/>
                <w:szCs w:val="16"/>
              </w:rPr>
              <w:t>спорта  (</w:t>
            </w:r>
            <w:proofErr w:type="gramEnd"/>
            <w:r w:rsidRPr="000114BA">
              <w:rPr>
                <w:sz w:val="16"/>
                <w:szCs w:val="16"/>
              </w:rPr>
              <w:t>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D78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C63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F5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60A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E6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1801,0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92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2926,6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97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2876,6</w:t>
            </w:r>
          </w:p>
        </w:tc>
      </w:tr>
      <w:tr w:rsidR="0088263E" w:rsidRPr="000114BA" w14:paraId="3B7D7F87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E77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F0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441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613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246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7F8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21849,2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01B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F25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21052,3</w:t>
            </w:r>
          </w:p>
        </w:tc>
      </w:tr>
      <w:tr w:rsidR="0088263E" w:rsidRPr="000114BA" w14:paraId="5D597419" w14:textId="77777777" w:rsidTr="00F77103">
        <w:trPr>
          <w:gridBefore w:val="1"/>
          <w:gridAfter w:val="1"/>
          <w:wBefore w:w="147" w:type="dxa"/>
          <w:wAfter w:w="707" w:type="dxa"/>
          <w:trHeight w:val="36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23F7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8FD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0E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287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A94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7C2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21849,2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AF7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20791,6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078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21052,3</w:t>
            </w:r>
          </w:p>
        </w:tc>
      </w:tr>
      <w:tr w:rsidR="0088263E" w:rsidRPr="000114BA" w14:paraId="76AFFA7F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7DDA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</w:t>
            </w:r>
            <w:r w:rsidRPr="000114BA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FA2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E0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34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823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B61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11598,3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C3E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11605,6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1B0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11620,7</w:t>
            </w:r>
          </w:p>
        </w:tc>
      </w:tr>
      <w:tr w:rsidR="0088263E" w:rsidRPr="000114BA" w14:paraId="0BB59A0A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9BFA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ABB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D4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E59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9619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0C8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8539,9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E16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7475,5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837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7721,1</w:t>
            </w:r>
          </w:p>
        </w:tc>
      </w:tr>
      <w:tr w:rsidR="0088263E" w:rsidRPr="000114BA" w14:paraId="01D7E96C" w14:textId="77777777" w:rsidTr="00F77103">
        <w:trPr>
          <w:gridBefore w:val="1"/>
          <w:gridAfter w:val="1"/>
          <w:wBefore w:w="147" w:type="dxa"/>
          <w:wAfter w:w="707" w:type="dxa"/>
          <w:trHeight w:val="34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25B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A73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9AA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156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A99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F7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1711,0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69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1710,5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44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1710,5</w:t>
            </w:r>
          </w:p>
        </w:tc>
      </w:tr>
      <w:tr w:rsidR="0088263E" w:rsidRPr="000114BA" w14:paraId="23ABEB0E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2773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4BF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98F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F9D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</w:t>
            </w:r>
            <w:proofErr w:type="gramStart"/>
            <w:r w:rsidRPr="000114BA">
              <w:rPr>
                <w:sz w:val="16"/>
                <w:szCs w:val="16"/>
              </w:rPr>
              <w:t>4  00</w:t>
            </w:r>
            <w:proofErr w:type="gramEnd"/>
            <w:r w:rsidRPr="000114BA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73B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EF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24983,5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58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E6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26041,8</w:t>
            </w:r>
          </w:p>
        </w:tc>
      </w:tr>
      <w:tr w:rsidR="0088263E" w:rsidRPr="000114BA" w14:paraId="3791F93E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53E5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0114BA">
              <w:rPr>
                <w:sz w:val="16"/>
                <w:szCs w:val="16"/>
              </w:rPr>
              <w:t>МКУ  "</w:t>
            </w:r>
            <w:proofErr w:type="gramEnd"/>
            <w:r w:rsidRPr="000114BA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684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6E3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38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6F8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A2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24983,5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B0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25580,9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BB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26041,8</w:t>
            </w:r>
          </w:p>
        </w:tc>
      </w:tr>
      <w:tr w:rsidR="0088263E" w:rsidRPr="000114BA" w14:paraId="37C2E592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3955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41D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A49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DF7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B80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DE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19971,2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DD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20352,2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9B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20555,7</w:t>
            </w:r>
          </w:p>
        </w:tc>
      </w:tr>
      <w:tr w:rsidR="0088263E" w:rsidRPr="000114BA" w14:paraId="442878D0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DD33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114BA">
              <w:rPr>
                <w:sz w:val="16"/>
                <w:szCs w:val="16"/>
              </w:rPr>
              <w:t>спорта  (</w:t>
            </w:r>
            <w:proofErr w:type="gramEnd"/>
            <w:r w:rsidRPr="000114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32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C7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8C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4A0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73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900,5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58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1125,4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0A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1175,4</w:t>
            </w:r>
          </w:p>
        </w:tc>
      </w:tr>
      <w:tr w:rsidR="0088263E" w:rsidRPr="000114BA" w14:paraId="75819E40" w14:textId="77777777" w:rsidTr="00F77103">
        <w:trPr>
          <w:gridBefore w:val="1"/>
          <w:gridAfter w:val="1"/>
          <w:wBefore w:w="147" w:type="dxa"/>
          <w:wAfter w:w="707" w:type="dxa"/>
          <w:trHeight w:val="48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F941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DA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9E3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1ED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2CE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52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2114,9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54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1698,4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F4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1704,3</w:t>
            </w:r>
          </w:p>
        </w:tc>
      </w:tr>
      <w:tr w:rsidR="0088263E" w:rsidRPr="000114BA" w14:paraId="09A04C07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0ED0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299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9A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832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A8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6C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1996,9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10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2404,9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25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2606,4</w:t>
            </w:r>
          </w:p>
        </w:tc>
      </w:tr>
      <w:tr w:rsidR="0088263E" w:rsidRPr="000114BA" w14:paraId="2341112C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14D1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7F7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2D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497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F07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AF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1F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29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</w:tr>
      <w:tr w:rsidR="0088263E" w:rsidRPr="000114BA" w14:paraId="6F9D0549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C8B6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D57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EE5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09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F9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21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13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27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</w:tr>
      <w:tr w:rsidR="0088263E" w:rsidRPr="000114BA" w14:paraId="11CA7D47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BBB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lastRenderedPageBreak/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B2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04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C5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52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7F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C9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E1E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</w:tr>
      <w:tr w:rsidR="0088263E" w:rsidRPr="000114BA" w14:paraId="176F98E4" w14:textId="77777777" w:rsidTr="00F77103">
        <w:trPr>
          <w:gridBefore w:val="1"/>
          <w:gridAfter w:val="1"/>
          <w:wBefore w:w="147" w:type="dxa"/>
          <w:wAfter w:w="707" w:type="dxa"/>
          <w:trHeight w:val="28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4B6F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0114BA">
              <w:rPr>
                <w:sz w:val="16"/>
                <w:szCs w:val="16"/>
              </w:rPr>
              <w:t>МКУ  "</w:t>
            </w:r>
            <w:proofErr w:type="gramEnd"/>
            <w:r w:rsidRPr="000114BA">
              <w:rPr>
                <w:sz w:val="16"/>
                <w:szCs w:val="16"/>
              </w:rPr>
              <w:t>Россошанская СШ"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C78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29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30B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8B8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38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CB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17B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</w:tr>
      <w:tr w:rsidR="0088263E" w:rsidRPr="000114BA" w14:paraId="13A05D67" w14:textId="77777777" w:rsidTr="00F77103">
        <w:trPr>
          <w:gridBefore w:val="1"/>
          <w:gridAfter w:val="1"/>
          <w:wBefore w:w="147" w:type="dxa"/>
          <w:wAfter w:w="707" w:type="dxa"/>
          <w:trHeight w:val="7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9236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089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308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6E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C20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7F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5A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59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</w:t>
            </w:r>
          </w:p>
        </w:tc>
      </w:tr>
      <w:tr w:rsidR="0088263E" w:rsidRPr="000114BA" w14:paraId="19100822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A2BF30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316959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475204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C64825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6E8F3B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61DA581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073705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37AA3DC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88263E" w:rsidRPr="000114BA" w14:paraId="4AAC6920" w14:textId="77777777" w:rsidTr="00F77103">
        <w:trPr>
          <w:gridBefore w:val="1"/>
          <w:gridAfter w:val="1"/>
          <w:wBefore w:w="147" w:type="dxa"/>
          <w:wAfter w:w="707" w:type="dxa"/>
          <w:trHeight w:val="27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ACD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849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0CA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53B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72D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AB1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853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242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</w:tr>
      <w:tr w:rsidR="0088263E" w:rsidRPr="000114BA" w14:paraId="1634145C" w14:textId="77777777" w:rsidTr="00F77103">
        <w:trPr>
          <w:gridBefore w:val="1"/>
          <w:gridAfter w:val="1"/>
          <w:wBefore w:w="147" w:type="dxa"/>
          <w:wAfter w:w="707" w:type="dxa"/>
          <w:trHeight w:val="66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D54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F6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EF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D45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19F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36B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A73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030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</w:tr>
      <w:tr w:rsidR="0088263E" w:rsidRPr="000114BA" w14:paraId="543D8229" w14:textId="77777777" w:rsidTr="00F77103">
        <w:trPr>
          <w:gridBefore w:val="1"/>
          <w:gridAfter w:val="1"/>
          <w:wBefore w:w="147" w:type="dxa"/>
          <w:wAfter w:w="707" w:type="dxa"/>
          <w:trHeight w:val="27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DCB9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0114BA">
              <w:rPr>
                <w:sz w:val="16"/>
                <w:szCs w:val="16"/>
              </w:rPr>
              <w:t>муниципальными  финансами</w:t>
            </w:r>
            <w:proofErr w:type="gramEnd"/>
            <w:r w:rsidRPr="000114BA">
              <w:rPr>
                <w:sz w:val="16"/>
                <w:szCs w:val="16"/>
              </w:rPr>
              <w:t>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16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9F5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7D1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3A2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3D1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B14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992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</w:tr>
      <w:tr w:rsidR="0088263E" w:rsidRPr="000114BA" w14:paraId="4BBC1ECF" w14:textId="77777777" w:rsidTr="00F77103">
        <w:trPr>
          <w:gridBefore w:val="1"/>
          <w:gridAfter w:val="1"/>
          <w:wBefore w:w="147" w:type="dxa"/>
          <w:wAfter w:w="707" w:type="dxa"/>
          <w:trHeight w:val="33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4CF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730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A92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4CE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069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DDB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BD0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ADA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</w:tr>
      <w:tr w:rsidR="0088263E" w:rsidRPr="000114BA" w14:paraId="1D3E1235" w14:textId="77777777" w:rsidTr="00F77103">
        <w:trPr>
          <w:gridBefore w:val="1"/>
          <w:gridAfter w:val="1"/>
          <w:wBefore w:w="147" w:type="dxa"/>
          <w:wAfter w:w="707" w:type="dxa"/>
          <w:trHeight w:val="46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D6A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Процентные платежи по муниципальному долгу Россошанского муниципального района (Обслуживание государственного (муниципального) долга)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63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6D8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84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7E5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F22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2CA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02A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</w:tr>
      <w:tr w:rsidR="0088263E" w:rsidRPr="000114BA" w14:paraId="47BBD926" w14:textId="77777777" w:rsidTr="00F77103">
        <w:trPr>
          <w:gridBefore w:val="1"/>
          <w:gridAfter w:val="1"/>
          <w:wBefore w:w="147" w:type="dxa"/>
          <w:wAfter w:w="707" w:type="dxa"/>
          <w:trHeight w:val="42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714D2E6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8FB0E2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259A54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426BC3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0E28A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33B20E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63463,5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E6A36A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71134,5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BBE89D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59242,4</w:t>
            </w:r>
          </w:p>
        </w:tc>
      </w:tr>
      <w:tr w:rsidR="0088263E" w:rsidRPr="000114BA" w14:paraId="2891671B" w14:textId="77777777" w:rsidTr="00F77103">
        <w:trPr>
          <w:gridBefore w:val="1"/>
          <w:gridAfter w:val="1"/>
          <w:wBefore w:w="147" w:type="dxa"/>
          <w:wAfter w:w="707" w:type="dxa"/>
          <w:trHeight w:val="4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55E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5E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19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39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4A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3A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32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6D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33880,0</w:t>
            </w:r>
          </w:p>
        </w:tc>
      </w:tr>
      <w:tr w:rsidR="0088263E" w:rsidRPr="000114BA" w14:paraId="4554B623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454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D5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8D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9F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C3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B7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19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061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33880,0</w:t>
            </w:r>
          </w:p>
        </w:tc>
      </w:tr>
      <w:tr w:rsidR="0088263E" w:rsidRPr="000114BA" w14:paraId="4E094BD3" w14:textId="77777777" w:rsidTr="00F77103">
        <w:trPr>
          <w:gridBefore w:val="1"/>
          <w:gridAfter w:val="1"/>
          <w:wBefore w:w="147" w:type="dxa"/>
          <w:wAfter w:w="707" w:type="dxa"/>
          <w:trHeight w:val="51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3A6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50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50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36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E2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12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C3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BF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33880,0</w:t>
            </w:r>
          </w:p>
        </w:tc>
      </w:tr>
      <w:tr w:rsidR="0088263E" w:rsidRPr="000114BA" w14:paraId="12C69ECD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B2F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B6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D3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74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54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AE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32919,0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4A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32480,0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895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33880,0</w:t>
            </w:r>
          </w:p>
        </w:tc>
      </w:tr>
      <w:tr w:rsidR="0088263E" w:rsidRPr="000114BA" w14:paraId="6A7C7B12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D0A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4B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C3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D9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2D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35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A80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A1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12780,0</w:t>
            </w:r>
          </w:p>
        </w:tc>
      </w:tr>
      <w:tr w:rsidR="0088263E" w:rsidRPr="000114BA" w14:paraId="35DF0AE9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5A2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34C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CA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EF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94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74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6D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54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21100,0</w:t>
            </w:r>
          </w:p>
        </w:tc>
      </w:tr>
      <w:tr w:rsidR="0088263E" w:rsidRPr="000114BA" w14:paraId="5D69109A" w14:textId="77777777" w:rsidTr="00F77103">
        <w:trPr>
          <w:gridBefore w:val="1"/>
          <w:gridAfter w:val="1"/>
          <w:wBefore w:w="147" w:type="dxa"/>
          <w:wAfter w:w="707" w:type="dxa"/>
          <w:trHeight w:val="25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4CB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A1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45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256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56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67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E5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53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25362,4</w:t>
            </w:r>
          </w:p>
        </w:tc>
      </w:tr>
      <w:tr w:rsidR="0088263E" w:rsidRPr="000114BA" w14:paraId="299CABEC" w14:textId="77777777" w:rsidTr="00F77103">
        <w:trPr>
          <w:gridBefore w:val="1"/>
          <w:gridAfter w:val="1"/>
          <w:wBefore w:w="147" w:type="dxa"/>
          <w:wAfter w:w="707" w:type="dxa"/>
          <w:trHeight w:val="67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CF9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BA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66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88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58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77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65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F3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25362,4</w:t>
            </w:r>
          </w:p>
        </w:tc>
      </w:tr>
      <w:tr w:rsidR="0088263E" w:rsidRPr="000114BA" w14:paraId="5754FD57" w14:textId="77777777" w:rsidTr="00F77103">
        <w:trPr>
          <w:gridBefore w:val="1"/>
          <w:gridAfter w:val="1"/>
          <w:wBefore w:w="147" w:type="dxa"/>
          <w:wAfter w:w="707" w:type="dxa"/>
          <w:trHeight w:val="49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487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AF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49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9E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CC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8D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30544,5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7E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38654,5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2C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25362,4</w:t>
            </w:r>
          </w:p>
        </w:tc>
      </w:tr>
      <w:tr w:rsidR="0088263E" w:rsidRPr="000114BA" w14:paraId="4CC7E07F" w14:textId="77777777" w:rsidTr="00F77103">
        <w:trPr>
          <w:gridBefore w:val="1"/>
          <w:gridAfter w:val="1"/>
          <w:wBefore w:w="147" w:type="dxa"/>
          <w:wAfter w:w="707" w:type="dxa"/>
          <w:trHeight w:val="30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D2A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0114BA">
              <w:rPr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98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91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2A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53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F3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30349,5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C3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38459,5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74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25167,4</w:t>
            </w:r>
          </w:p>
        </w:tc>
      </w:tr>
      <w:tr w:rsidR="0088263E" w:rsidRPr="000114BA" w14:paraId="03A34264" w14:textId="77777777" w:rsidTr="00F77103">
        <w:trPr>
          <w:gridBefore w:val="1"/>
          <w:gridAfter w:val="1"/>
          <w:wBefore w:w="147" w:type="dxa"/>
          <w:wAfter w:w="707" w:type="dxa"/>
          <w:trHeight w:val="4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490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0114BA">
              <w:rPr>
                <w:sz w:val="16"/>
                <w:szCs w:val="16"/>
              </w:rPr>
              <w:t>трансферты  на</w:t>
            </w:r>
            <w:proofErr w:type="gramEnd"/>
            <w:r w:rsidRPr="000114BA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19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CD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948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D6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F2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25349,5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FB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DC1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25167,4</w:t>
            </w:r>
          </w:p>
        </w:tc>
      </w:tr>
      <w:tr w:rsidR="0088263E" w:rsidRPr="000114BA" w14:paraId="0ADF7FA4" w14:textId="77777777" w:rsidTr="00F77103">
        <w:trPr>
          <w:gridBefore w:val="1"/>
          <w:gridAfter w:val="1"/>
          <w:wBefore w:w="147" w:type="dxa"/>
          <w:wAfter w:w="707" w:type="dxa"/>
          <w:trHeight w:val="4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964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D7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00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B7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3E9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3A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15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40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006C30F0" w14:textId="77777777" w:rsidTr="00F77103">
        <w:trPr>
          <w:gridBefore w:val="1"/>
          <w:gridAfter w:val="1"/>
          <w:wBefore w:w="147" w:type="dxa"/>
          <w:wAfter w:w="707" w:type="dxa"/>
          <w:trHeight w:val="435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6675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0114BA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0114BA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 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2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D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34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4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E0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C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C6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0BB0B5FC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16B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64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D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2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2C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91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B2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A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195,00</w:t>
            </w:r>
          </w:p>
        </w:tc>
      </w:tr>
      <w:tr w:rsidR="0088263E" w:rsidRPr="000114BA" w14:paraId="67DC4B45" w14:textId="77777777" w:rsidTr="00F77103">
        <w:trPr>
          <w:gridBefore w:val="1"/>
          <w:gridAfter w:val="1"/>
          <w:wBefore w:w="147" w:type="dxa"/>
          <w:wAfter w:w="707" w:type="dxa"/>
          <w:trHeight w:val="450"/>
        </w:trPr>
        <w:tc>
          <w:tcPr>
            <w:tcW w:w="5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4A2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B0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1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D4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0C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79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06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7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195,00</w:t>
            </w:r>
          </w:p>
        </w:tc>
      </w:tr>
      <w:tr w:rsidR="0088263E" w:rsidRPr="00382005" w14:paraId="2F9120D3" w14:textId="77777777" w:rsidTr="00F77103">
        <w:trPr>
          <w:trHeight w:val="255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8ABC" w14:textId="77777777" w:rsidR="0088263E" w:rsidRPr="00382005" w:rsidRDefault="0088263E" w:rsidP="00A95D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FAA8" w14:textId="77777777" w:rsidR="0088263E" w:rsidRPr="00382005" w:rsidRDefault="0088263E" w:rsidP="00A95D44"/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C6E3" w14:textId="77777777" w:rsidR="0088263E" w:rsidRPr="00382005" w:rsidRDefault="0088263E" w:rsidP="00A95D44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D3BA" w14:textId="77777777" w:rsidR="0088263E" w:rsidRPr="00382005" w:rsidRDefault="0088263E" w:rsidP="00A95D44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3135" w14:textId="77777777" w:rsidR="0088263E" w:rsidRPr="00382005" w:rsidRDefault="0088263E" w:rsidP="00A95D44">
            <w:pPr>
              <w:jc w:val="center"/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7F4A" w14:textId="77777777" w:rsidR="0088263E" w:rsidRPr="00382005" w:rsidRDefault="0088263E" w:rsidP="00A95D44">
            <w:pPr>
              <w:jc w:val="center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2D33" w14:textId="77777777" w:rsidR="0088263E" w:rsidRPr="00382005" w:rsidRDefault="0088263E" w:rsidP="00A95D44">
            <w:pPr>
              <w:jc w:val="center"/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5FC" w14:textId="77777777" w:rsidR="0088263E" w:rsidRPr="00382005" w:rsidRDefault="0088263E" w:rsidP="00A95D44"/>
        </w:tc>
      </w:tr>
    </w:tbl>
    <w:p w14:paraId="3C0FB7CF" w14:textId="420B56BE" w:rsidR="00F77103" w:rsidRDefault="00F77103" w:rsidP="00F77103">
      <w:pPr>
        <w:rPr>
          <w:sz w:val="16"/>
          <w:szCs w:val="16"/>
        </w:rPr>
      </w:pPr>
    </w:p>
    <w:p w14:paraId="480B88FF" w14:textId="7D936D88" w:rsidR="00F77103" w:rsidRDefault="00F77103" w:rsidP="00F77103">
      <w:pPr>
        <w:rPr>
          <w:sz w:val="16"/>
          <w:szCs w:val="16"/>
        </w:rPr>
      </w:pPr>
    </w:p>
    <w:p w14:paraId="1BDE04E0" w14:textId="2F6DD2A1" w:rsidR="00F77103" w:rsidRDefault="00F77103" w:rsidP="00F77103">
      <w:pPr>
        <w:rPr>
          <w:sz w:val="16"/>
          <w:szCs w:val="16"/>
        </w:rPr>
      </w:pPr>
    </w:p>
    <w:p w14:paraId="23362862" w14:textId="6FB7EC6C" w:rsidR="00F77103" w:rsidRDefault="00F77103" w:rsidP="00F77103">
      <w:pPr>
        <w:rPr>
          <w:sz w:val="16"/>
          <w:szCs w:val="16"/>
        </w:rPr>
      </w:pPr>
    </w:p>
    <w:p w14:paraId="7DF5ED9B" w14:textId="5EA9559B" w:rsidR="00F77103" w:rsidRDefault="00F77103" w:rsidP="00F77103">
      <w:pPr>
        <w:rPr>
          <w:sz w:val="16"/>
          <w:szCs w:val="16"/>
        </w:rPr>
      </w:pPr>
    </w:p>
    <w:p w14:paraId="214616B8" w14:textId="77777777" w:rsidR="00F77103" w:rsidRPr="00AB2197" w:rsidRDefault="00F77103" w:rsidP="00F77103">
      <w:pPr>
        <w:rPr>
          <w:sz w:val="16"/>
          <w:szCs w:val="16"/>
        </w:rPr>
      </w:pPr>
    </w:p>
    <w:p w14:paraId="71253164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5</w:t>
      </w:r>
    </w:p>
    <w:p w14:paraId="3AE4C6D5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>к Решению Совета народных депутатов</w:t>
      </w:r>
    </w:p>
    <w:p w14:paraId="75ACBCCE" w14:textId="77777777" w:rsidR="0088263E" w:rsidRPr="00AD1C26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Россошанского муниципального района </w:t>
      </w:r>
    </w:p>
    <w:p w14:paraId="7ED42C75" w14:textId="23DDE495" w:rsidR="0088263E" w:rsidRDefault="0088263E" w:rsidP="00F77103">
      <w:pPr>
        <w:ind w:right="225"/>
        <w:jc w:val="right"/>
        <w:rPr>
          <w:sz w:val="16"/>
          <w:szCs w:val="16"/>
        </w:rPr>
      </w:pPr>
      <w:r w:rsidRPr="00AD1C26">
        <w:rPr>
          <w:sz w:val="16"/>
          <w:szCs w:val="16"/>
        </w:rPr>
        <w:t xml:space="preserve">от </w:t>
      </w:r>
      <w:r>
        <w:rPr>
          <w:sz w:val="16"/>
          <w:szCs w:val="16"/>
        </w:rPr>
        <w:t>25.05.</w:t>
      </w:r>
      <w:r w:rsidRPr="00AD1C26">
        <w:rPr>
          <w:sz w:val="16"/>
          <w:szCs w:val="16"/>
        </w:rPr>
        <w:t>202</w:t>
      </w:r>
      <w:r>
        <w:rPr>
          <w:sz w:val="16"/>
          <w:szCs w:val="16"/>
        </w:rPr>
        <w:t>2</w:t>
      </w:r>
      <w:r w:rsidRPr="00AD1C26">
        <w:rPr>
          <w:sz w:val="16"/>
          <w:szCs w:val="16"/>
        </w:rPr>
        <w:t xml:space="preserve"> №</w:t>
      </w:r>
      <w:r w:rsidR="00F77103">
        <w:rPr>
          <w:sz w:val="16"/>
          <w:szCs w:val="16"/>
        </w:rPr>
        <w:t xml:space="preserve"> </w:t>
      </w:r>
      <w:r w:rsidR="00EF45A0">
        <w:rPr>
          <w:sz w:val="16"/>
          <w:szCs w:val="16"/>
        </w:rPr>
        <w:t>262</w:t>
      </w:r>
    </w:p>
    <w:p w14:paraId="616A571E" w14:textId="77777777" w:rsidR="00F77103" w:rsidRDefault="00F77103" w:rsidP="00F77103">
      <w:pPr>
        <w:ind w:right="225"/>
        <w:jc w:val="right"/>
        <w:rPr>
          <w:sz w:val="16"/>
          <w:szCs w:val="16"/>
        </w:rPr>
      </w:pPr>
    </w:p>
    <w:p w14:paraId="2CBA8E00" w14:textId="77777777" w:rsidR="0088263E" w:rsidRDefault="0088263E" w:rsidP="00F77103">
      <w:pPr>
        <w:ind w:right="225"/>
        <w:jc w:val="center"/>
        <w:rPr>
          <w:color w:val="000000"/>
          <w:sz w:val="16"/>
          <w:szCs w:val="16"/>
        </w:rPr>
      </w:pPr>
      <w:r w:rsidRPr="00AB2197">
        <w:rPr>
          <w:bCs/>
          <w:color w:val="000000"/>
          <w:sz w:val="16"/>
          <w:szCs w:val="16"/>
        </w:rPr>
        <w:t>Распределение бюджетных ассигнований по целевым статьям (муниципальным программам Россошанского муниципального района и неп</w:t>
      </w:r>
      <w:r>
        <w:rPr>
          <w:bCs/>
          <w:color w:val="000000"/>
          <w:sz w:val="16"/>
          <w:szCs w:val="16"/>
        </w:rPr>
        <w:t>5</w:t>
      </w:r>
      <w:r w:rsidRPr="00AB2197">
        <w:rPr>
          <w:bCs/>
          <w:color w:val="000000"/>
          <w:sz w:val="16"/>
          <w:szCs w:val="16"/>
        </w:rPr>
        <w:t xml:space="preserve">рограммным направлениям деятельности), группам видов расходов, разделам, подразделам классификации расходов бюджета </w:t>
      </w:r>
      <w:r w:rsidRPr="00AB2197">
        <w:rPr>
          <w:color w:val="000000"/>
          <w:sz w:val="16"/>
          <w:szCs w:val="16"/>
        </w:rPr>
        <w:t>Россошанского муниципального района на 2022 год и на плановый период 2023 и 2024 годов</w:t>
      </w:r>
    </w:p>
    <w:tbl>
      <w:tblPr>
        <w:tblW w:w="10385" w:type="dxa"/>
        <w:tblInd w:w="113" w:type="dxa"/>
        <w:tblLook w:val="04A0" w:firstRow="1" w:lastRow="0" w:firstColumn="1" w:lastColumn="0" w:noHBand="0" w:noVBand="1"/>
      </w:tblPr>
      <w:tblGrid>
        <w:gridCol w:w="656"/>
        <w:gridCol w:w="4471"/>
        <w:gridCol w:w="1276"/>
        <w:gridCol w:w="456"/>
        <w:gridCol w:w="399"/>
        <w:gridCol w:w="439"/>
        <w:gridCol w:w="896"/>
        <w:gridCol w:w="896"/>
        <w:gridCol w:w="896"/>
      </w:tblGrid>
      <w:tr w:rsidR="0088263E" w:rsidRPr="000114BA" w14:paraId="1552ADDB" w14:textId="77777777" w:rsidTr="00F77103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65578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98A4D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B7E2B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41B6D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CFC56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963FB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D6E06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0114BA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0114BA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</w:tr>
      <w:tr w:rsidR="0088263E" w:rsidRPr="000114BA" w14:paraId="32ABBA5F" w14:textId="77777777" w:rsidTr="00F77103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5D96" w14:textId="77777777" w:rsidR="0088263E" w:rsidRPr="000114BA" w:rsidRDefault="0088263E" w:rsidP="00A95D4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11B8" w14:textId="77777777" w:rsidR="0088263E" w:rsidRPr="000114BA" w:rsidRDefault="0088263E" w:rsidP="00A95D4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8B99" w14:textId="77777777" w:rsidR="0088263E" w:rsidRPr="000114BA" w:rsidRDefault="0088263E" w:rsidP="00A95D4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388F" w14:textId="77777777" w:rsidR="0088263E" w:rsidRPr="000114BA" w:rsidRDefault="0088263E" w:rsidP="00A95D4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A6D6" w14:textId="77777777" w:rsidR="0088263E" w:rsidRPr="000114BA" w:rsidRDefault="0088263E" w:rsidP="00A95D4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0DE7" w14:textId="77777777" w:rsidR="0088263E" w:rsidRPr="000114BA" w:rsidRDefault="0088263E" w:rsidP="00A95D4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8063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2A91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E597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88263E" w:rsidRPr="000114BA" w14:paraId="2928CE72" w14:textId="77777777" w:rsidTr="00F7710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99D91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E68FD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E9D48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4C3A1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19D54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D6EF1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5DBB4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8586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12658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8263E" w:rsidRPr="000114BA" w14:paraId="7B12D60B" w14:textId="77777777" w:rsidTr="00F7710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4A20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91D1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D014D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79E92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B1856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17827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B5300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1931305,2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BF0E0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1919990,3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4C553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2018574,3</w:t>
            </w:r>
          </w:p>
        </w:tc>
      </w:tr>
      <w:tr w:rsidR="0088263E" w:rsidRPr="000114BA" w14:paraId="175E1865" w14:textId="77777777" w:rsidTr="00F77103">
        <w:trPr>
          <w:trHeight w:val="4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A5C7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AB78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114BA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 Россошанского муниципального района   "Развитие 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F452F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DC3B7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9FA54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540DA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F152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1296502,9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78FA9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1283109,6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F1B10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1400580,9</w:t>
            </w:r>
          </w:p>
        </w:tc>
      </w:tr>
      <w:tr w:rsidR="0088263E" w:rsidRPr="000114BA" w14:paraId="5A3C916C" w14:textId="77777777" w:rsidTr="00F77103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A9D9B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CFEA7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дошкольного  образования</w:t>
            </w:r>
            <w:proofErr w:type="gramEnd"/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2211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243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FAD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FD8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77A4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412858,3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A421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395891,9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5FF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427597,3</w:t>
            </w:r>
          </w:p>
        </w:tc>
      </w:tr>
      <w:tr w:rsidR="0088263E" w:rsidRPr="000114BA" w14:paraId="3A882CE0" w14:textId="77777777" w:rsidTr="00F77103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3BE6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BDA39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114BA">
              <w:rPr>
                <w:b/>
                <w:bCs/>
                <w:color w:val="000000"/>
                <w:sz w:val="16"/>
                <w:szCs w:val="16"/>
              </w:rPr>
              <w:t>деятельности  дошкольных</w:t>
            </w:r>
            <w:proofErr w:type="gramEnd"/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 образовательных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F72A8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E687B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AFB2B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27B37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D913F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179406,0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9F46D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155224,3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2F1F0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162606,0</w:t>
            </w:r>
          </w:p>
        </w:tc>
      </w:tr>
      <w:tr w:rsidR="0088263E" w:rsidRPr="000114BA" w14:paraId="40EBC3D2" w14:textId="77777777" w:rsidTr="00F77103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E590F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B3E8F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BD0EF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B4AA0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AA1E2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13910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6EC1C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73288,2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CCB14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75877,9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7C775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76636,6</w:t>
            </w:r>
          </w:p>
        </w:tc>
      </w:tr>
      <w:tr w:rsidR="0088263E" w:rsidRPr="000114BA" w14:paraId="774439C5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433D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B62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A5B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79E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E77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7A4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232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87948,3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A54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9D7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65454,3</w:t>
            </w:r>
          </w:p>
        </w:tc>
      </w:tr>
      <w:tr w:rsidR="0088263E" w:rsidRPr="000114BA" w14:paraId="7A35D1B5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69344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47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426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507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95B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54C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588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11718,2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3E6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11557,2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043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12769,0</w:t>
            </w:r>
          </w:p>
        </w:tc>
      </w:tr>
      <w:tr w:rsidR="0088263E" w:rsidRPr="000114BA" w14:paraId="763E4432" w14:textId="77777777" w:rsidTr="00F77103">
        <w:trPr>
          <w:trHeight w:val="4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BAFC7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4813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D7A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741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A1A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C87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954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6451,3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A40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7746,1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B74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7746,1</w:t>
            </w:r>
          </w:p>
        </w:tc>
      </w:tr>
      <w:tr w:rsidR="0088263E" w:rsidRPr="000114BA" w14:paraId="46C61E7E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CB1957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FD18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Создание  условий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для реализации государственного стандарта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5371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E6D9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F927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30A8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74CA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231937,3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3C52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239101,6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F755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263372,3</w:t>
            </w:r>
          </w:p>
        </w:tc>
      </w:tr>
      <w:tr w:rsidR="0088263E" w:rsidRPr="000114BA" w14:paraId="1AA9FDD9" w14:textId="77777777" w:rsidTr="00F77103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8C99F8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BA2E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дошкольного </w:t>
            </w:r>
            <w:proofErr w:type="gramStart"/>
            <w:r w:rsidRPr="000114BA">
              <w:rPr>
                <w:sz w:val="16"/>
                <w:szCs w:val="16"/>
              </w:rPr>
              <w:t>образования  (</w:t>
            </w:r>
            <w:proofErr w:type="gramEnd"/>
            <w:r w:rsidRPr="000114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529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E16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49B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436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AD0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203280,5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9FC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210042,7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A50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229411,0</w:t>
            </w:r>
          </w:p>
        </w:tc>
      </w:tr>
      <w:tr w:rsidR="0088263E" w:rsidRPr="000114BA" w14:paraId="36EDA52B" w14:textId="77777777" w:rsidTr="00F77103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C249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51FA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</w:t>
            </w:r>
            <w:proofErr w:type="gramStart"/>
            <w:r w:rsidRPr="000114BA">
              <w:rPr>
                <w:sz w:val="16"/>
                <w:szCs w:val="16"/>
              </w:rPr>
              <w:t xml:space="preserve"> 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D3A1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A63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74D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24F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7F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802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4DE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3032,7</w:t>
            </w:r>
          </w:p>
        </w:tc>
      </w:tr>
      <w:tr w:rsidR="0088263E" w:rsidRPr="000114BA" w14:paraId="095D87D8" w14:textId="77777777" w:rsidTr="00F77103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E63D8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8AB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0ED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6FC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DCC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AA8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161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4AD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3CF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30928,6</w:t>
            </w:r>
          </w:p>
        </w:tc>
      </w:tr>
      <w:tr w:rsidR="0088263E" w:rsidRPr="000114BA" w14:paraId="6B6ED159" w14:textId="77777777" w:rsidTr="00F77103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12A0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4AF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поддержки  воспитания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353B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AFD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587E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C158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340F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F80B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AEA6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1369,0</w:t>
            </w:r>
          </w:p>
        </w:tc>
      </w:tr>
      <w:tr w:rsidR="0088263E" w:rsidRPr="000114BA" w14:paraId="5A1B67E4" w14:textId="77777777" w:rsidTr="00F77103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22711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161A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114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0114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C69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5F2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BF04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D71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999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8BE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1141,0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AED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1194,0</w:t>
            </w:r>
          </w:p>
        </w:tc>
      </w:tr>
      <w:tr w:rsidR="0088263E" w:rsidRPr="000114BA" w14:paraId="483E327C" w14:textId="77777777" w:rsidTr="00F77103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6D7AE7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F16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Компенсация, выплачиваемая родителям (законным представителям) в целях материальной </w:t>
            </w:r>
            <w:proofErr w:type="gramStart"/>
            <w:r w:rsidRPr="000114BA">
              <w:rPr>
                <w:sz w:val="16"/>
                <w:szCs w:val="16"/>
              </w:rPr>
              <w:t>поддержки  воспитания</w:t>
            </w:r>
            <w:proofErr w:type="gramEnd"/>
            <w:r w:rsidRPr="000114BA">
              <w:rPr>
                <w:sz w:val="16"/>
                <w:szCs w:val="16"/>
              </w:rPr>
              <w:t xml:space="preserve">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0114BA">
              <w:rPr>
                <w:sz w:val="16"/>
                <w:szCs w:val="16"/>
              </w:rPr>
              <w:br w:type="page"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984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600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877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31E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D77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F6D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7EC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175,0</w:t>
            </w:r>
          </w:p>
        </w:tc>
      </w:tr>
      <w:tr w:rsidR="0088263E" w:rsidRPr="000114BA" w14:paraId="21D88AE0" w14:textId="77777777" w:rsidTr="00F77103">
        <w:trPr>
          <w:trHeight w:val="8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38FE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41DA9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8B3B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3F7B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280B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1D66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A540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675F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98F3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88263E" w:rsidRPr="000114BA" w14:paraId="0CFE4078" w14:textId="77777777" w:rsidTr="00F77103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46EF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0FCE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114BA">
              <w:rPr>
                <w:sz w:val="16"/>
                <w:szCs w:val="16"/>
              </w:rPr>
              <w:t>здоровья  (</w:t>
            </w:r>
            <w:proofErr w:type="gramEnd"/>
            <w:r w:rsidRPr="000114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EC3C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02 1 03 78400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D63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B8D8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77E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544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6D6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255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250,0</w:t>
            </w:r>
          </w:p>
        </w:tc>
      </w:tr>
      <w:tr w:rsidR="0088263E" w:rsidRPr="000114BA" w14:paraId="28BDF382" w14:textId="77777777" w:rsidTr="00F77103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FBF4EB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F8D20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общего  образования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5CF7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566C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4595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3A31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560F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770405,8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6680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772517,8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1D5A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856156,9</w:t>
            </w:r>
          </w:p>
        </w:tc>
      </w:tr>
      <w:tr w:rsidR="0088263E" w:rsidRPr="000114BA" w14:paraId="2DA2C5FC" w14:textId="77777777" w:rsidTr="00F77103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39087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5DC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деятельности  общеобразовательных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5F00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750B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000E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F6CE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1520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143205,0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593C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137298,6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388C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181758,8</w:t>
            </w:r>
          </w:p>
        </w:tc>
      </w:tr>
      <w:tr w:rsidR="0088263E" w:rsidRPr="000114BA" w14:paraId="67B3F187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214E9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099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26C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3F6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AD8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128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61B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73998,7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DB6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60043,4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D88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69993,7</w:t>
            </w:r>
          </w:p>
        </w:tc>
      </w:tr>
      <w:tr w:rsidR="0088263E" w:rsidRPr="000114BA" w14:paraId="5856A84D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5C146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49695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1D1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219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92F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307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51F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33831,8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A54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39584,3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563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39747,3</w:t>
            </w:r>
          </w:p>
        </w:tc>
      </w:tr>
      <w:tr w:rsidR="0088263E" w:rsidRPr="000114BA" w14:paraId="2E73E346" w14:textId="77777777" w:rsidTr="00F77103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376D4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2693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B91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AE4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BAE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BEF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BE6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D81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106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8842,1</w:t>
            </w:r>
          </w:p>
        </w:tc>
      </w:tr>
      <w:tr w:rsidR="0088263E" w:rsidRPr="000114BA" w14:paraId="260F9BD9" w14:textId="77777777" w:rsidTr="00F77103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E2CECB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1DD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Зарезервированные средства, связанные с особенностями исполнения бюджета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957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65C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25B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16B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B7E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01E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FFE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34E31BF1" w14:textId="77777777" w:rsidTr="00F77103">
        <w:trPr>
          <w:trHeight w:val="5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DA92EC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3F5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Зарезервированные средства, связанные с особенностями исполнения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139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02 2 01 70100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927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FF5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5BF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5C6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C5A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AA7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B52A2ED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B3AB32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4AF3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Реализация мероприятий областной адресной программы капитального ремонта (Закупка товаров, работ и услуг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FF14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481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A1F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330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A2F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27950,1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E1C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910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63175,7</w:t>
            </w:r>
          </w:p>
        </w:tc>
      </w:tr>
      <w:tr w:rsidR="0088263E" w:rsidRPr="000114BA" w14:paraId="66796137" w14:textId="77777777" w:rsidTr="00F77103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4160B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7D9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"Обеспечение государственных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гарантий  реализации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98CB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7AB7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A829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002A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3159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535716,0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10A9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541095,9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F310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576251,6</w:t>
            </w:r>
          </w:p>
        </w:tc>
      </w:tr>
      <w:tr w:rsidR="0088263E" w:rsidRPr="000114BA" w14:paraId="7E9E2F13" w14:textId="77777777" w:rsidTr="00F77103">
        <w:trPr>
          <w:trHeight w:val="12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935C3C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612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114BA">
              <w:rPr>
                <w:sz w:val="16"/>
                <w:szCs w:val="16"/>
              </w:rPr>
              <w:t>гарантий  реализации</w:t>
            </w:r>
            <w:proofErr w:type="gramEnd"/>
            <w:r w:rsidRPr="000114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A22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AF7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055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673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7A9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320320,5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F20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320804,2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E1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345157,3</w:t>
            </w:r>
          </w:p>
        </w:tc>
      </w:tr>
      <w:tr w:rsidR="0088263E" w:rsidRPr="000114BA" w14:paraId="08A53B55" w14:textId="77777777" w:rsidTr="00F77103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80E703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225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114BA">
              <w:rPr>
                <w:sz w:val="16"/>
                <w:szCs w:val="16"/>
              </w:rPr>
              <w:t>гарантий  реализации</w:t>
            </w:r>
            <w:proofErr w:type="gramEnd"/>
            <w:r w:rsidRPr="000114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19C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90C3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708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B6F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A3F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12993,3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AB2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BAC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12735,6</w:t>
            </w:r>
          </w:p>
        </w:tc>
      </w:tr>
      <w:tr w:rsidR="0088263E" w:rsidRPr="000114BA" w14:paraId="004439F4" w14:textId="77777777" w:rsidTr="00F77103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E1EAF8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03B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государственных </w:t>
            </w:r>
            <w:proofErr w:type="gramStart"/>
            <w:r w:rsidRPr="000114BA">
              <w:rPr>
                <w:sz w:val="16"/>
                <w:szCs w:val="16"/>
              </w:rPr>
              <w:t>гарантий  реализации</w:t>
            </w:r>
            <w:proofErr w:type="gramEnd"/>
            <w:r w:rsidRPr="000114BA">
              <w:rPr>
                <w:sz w:val="16"/>
                <w:szCs w:val="16"/>
              </w:rPr>
              <w:t xml:space="preserve">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A37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B3F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BAB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312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320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202402,2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247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207556,1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27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218358,7</w:t>
            </w:r>
          </w:p>
        </w:tc>
      </w:tr>
      <w:tr w:rsidR="0088263E" w:rsidRPr="000114BA" w14:paraId="1B09A83E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6FEBD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FC7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учащихся </w:t>
            </w:r>
            <w:proofErr w:type="gramStart"/>
            <w:r w:rsidRPr="000114BA">
              <w:rPr>
                <w:b/>
                <w:bCs/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 молочной продукцией"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D232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AFC7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444E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38DC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413C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10253,4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730A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10764,2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33AF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10896,5</w:t>
            </w:r>
          </w:p>
        </w:tc>
      </w:tr>
      <w:tr w:rsidR="0088263E" w:rsidRPr="000114BA" w14:paraId="21A9A865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8800D4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A898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4B8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3BB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128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17A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93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5300,2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5E3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5748,6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AFA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5816,9</w:t>
            </w:r>
          </w:p>
        </w:tc>
      </w:tr>
      <w:tr w:rsidR="0088263E" w:rsidRPr="000114BA" w14:paraId="043F58E4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ADE9B6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9561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Обеспечение учащихся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общеобразовательных  учреждений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E6E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D69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B8B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8766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342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4953,2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0B2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D02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5079,6</w:t>
            </w:r>
          </w:p>
        </w:tc>
      </w:tr>
      <w:tr w:rsidR="0088263E" w:rsidRPr="000114BA" w14:paraId="489D5DDD" w14:textId="77777777" w:rsidTr="00F77103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41C66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5DB6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FB54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AF02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B4C2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53B0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7351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DA02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6EE3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88263E" w:rsidRPr="000114BA" w14:paraId="43A34479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26D5BA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236B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8E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04 S8940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A28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334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A1E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04E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DBD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A8C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0F0356A7" w14:textId="77777777" w:rsidTr="00F77103">
        <w:trPr>
          <w:trHeight w:val="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86ABE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D7D8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lastRenderedPageBreak/>
              <w:t>здоровья  (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>Закупка товаров, работ и услуг для  обеспечения государственных (муниципальных) нужд)»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4ADB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lastRenderedPageBreak/>
              <w:t>02 2 09 00000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C01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C08E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F579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13B5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E44A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CC8E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700,0</w:t>
            </w:r>
          </w:p>
        </w:tc>
      </w:tr>
      <w:tr w:rsidR="0088263E" w:rsidRPr="000114BA" w14:paraId="7A504B12" w14:textId="77777777" w:rsidTr="00F77103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200243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383A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proofErr w:type="gramStart"/>
            <w:r w:rsidRPr="000114BA">
              <w:rPr>
                <w:sz w:val="16"/>
                <w:szCs w:val="16"/>
              </w:rPr>
              <w:t>здоровья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E8A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02 2 09 78400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747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65A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323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AA8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724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F3A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</w:tr>
      <w:tr w:rsidR="0088263E" w:rsidRPr="000114BA" w14:paraId="13DEBE1A" w14:textId="77777777" w:rsidTr="00F77103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5CE09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0957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2A7E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0598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77F9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76F4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47D9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3B7D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FA73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41686,8</w:t>
            </w:r>
          </w:p>
        </w:tc>
      </w:tr>
      <w:tr w:rsidR="0088263E" w:rsidRPr="000114BA" w14:paraId="1AFBA196" w14:textId="77777777" w:rsidTr="00F77103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2FAC1B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7EA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95CE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ED9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A12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D65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968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9ED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25310,8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ED3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27781,4</w:t>
            </w:r>
          </w:p>
        </w:tc>
      </w:tr>
      <w:tr w:rsidR="0088263E" w:rsidRPr="000114BA" w14:paraId="0134FF8B" w14:textId="77777777" w:rsidTr="00F77103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72AEB7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5774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E90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BFC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5BB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B6D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4C2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A81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13905,4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66C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13905,4</w:t>
            </w:r>
          </w:p>
        </w:tc>
      </w:tr>
      <w:tr w:rsidR="0088263E" w:rsidRPr="000114BA" w14:paraId="282A0740" w14:textId="77777777" w:rsidTr="00F77103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3C34D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4D30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"Организация бесплатного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горячего  питания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1C46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8C17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1E8F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3083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E566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41215,2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5B15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41656,5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237F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42912,8</w:t>
            </w:r>
          </w:p>
        </w:tc>
      </w:tr>
      <w:tr w:rsidR="0088263E" w:rsidRPr="000114BA" w14:paraId="6FA626E9" w14:textId="77777777" w:rsidTr="00F77103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64FA23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D136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DB4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CFA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D7E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96E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CB2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21298,7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2CE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21526,8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CB0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22176,0</w:t>
            </w:r>
          </w:p>
        </w:tc>
      </w:tr>
      <w:tr w:rsidR="0088263E" w:rsidRPr="000114BA" w14:paraId="2E7D8B70" w14:textId="77777777" w:rsidTr="00F77103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2FBE04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9859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66E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1FD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393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77A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130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19916,5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EE9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20129,7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00C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20736,8</w:t>
            </w:r>
          </w:p>
        </w:tc>
      </w:tr>
      <w:tr w:rsidR="0088263E" w:rsidRPr="000114BA" w14:paraId="6D9A7B72" w14:textId="77777777" w:rsidTr="00F771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5B144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5409B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C543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2 Е2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7E75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3169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6E08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1231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C071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8E01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1850,4</w:t>
            </w:r>
          </w:p>
        </w:tc>
      </w:tr>
      <w:tr w:rsidR="0088263E" w:rsidRPr="000114BA" w14:paraId="73D2C2C1" w14:textId="77777777" w:rsidTr="00F77103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7EA63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A7A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0114BA">
              <w:rPr>
                <w:sz w:val="16"/>
                <w:szCs w:val="16"/>
              </w:rPr>
              <w:t>спортом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E83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2 Е2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BBA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526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BE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81F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B91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2F6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1850,4</w:t>
            </w:r>
          </w:p>
        </w:tc>
      </w:tr>
      <w:tr w:rsidR="0088263E" w:rsidRPr="000114BA" w14:paraId="6D7215DF" w14:textId="77777777" w:rsidTr="00F771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64D70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E1B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53BB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0C9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6B9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EF6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9CD1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DFCC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7C0F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22113,0</w:t>
            </w:r>
          </w:p>
        </w:tc>
      </w:tr>
      <w:tr w:rsidR="0088263E" w:rsidRPr="000114BA" w14:paraId="4105C165" w14:textId="77777777" w:rsidTr="00F77103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E05E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F698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1E01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F898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C0DC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A8B2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91F8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21393,6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C298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21912,0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220E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22113,0</w:t>
            </w:r>
          </w:p>
        </w:tc>
      </w:tr>
      <w:tr w:rsidR="0088263E" w:rsidRPr="000114BA" w14:paraId="2396F85E" w14:textId="77777777" w:rsidTr="00F77103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91A5C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E6A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18D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C6D7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11F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037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2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19838,2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BB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20100,7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21E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20301,7</w:t>
            </w:r>
          </w:p>
        </w:tc>
      </w:tr>
      <w:tr w:rsidR="0088263E" w:rsidRPr="000114BA" w14:paraId="3ADE1D9C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2F182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ED6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A84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8CE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510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05E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DEB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C95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6C0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864,3</w:t>
            </w:r>
          </w:p>
        </w:tc>
      </w:tr>
      <w:tr w:rsidR="0088263E" w:rsidRPr="000114BA" w14:paraId="758D3944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2AD8E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102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D93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D79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8C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AE5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27A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4FC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AFF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947,0</w:t>
            </w:r>
          </w:p>
        </w:tc>
      </w:tr>
      <w:tr w:rsidR="0088263E" w:rsidRPr="000114BA" w14:paraId="3B3C1C69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ADBB7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D89D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организации отдыха и оздоровления детей и молодёжи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1F6C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4C79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9FED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34CA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0CA3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22194,2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A32C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22557,9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B398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22967,0</w:t>
            </w:r>
          </w:p>
        </w:tc>
      </w:tr>
      <w:tr w:rsidR="0088263E" w:rsidRPr="000114BA" w14:paraId="61F8ABA5" w14:textId="77777777" w:rsidTr="00F7710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AAC8F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973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79B0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4B9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B55C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6461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C1DA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12807,3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9563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12844,1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D8D0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12913,9</w:t>
            </w:r>
          </w:p>
        </w:tc>
      </w:tr>
      <w:tr w:rsidR="0088263E" w:rsidRPr="000114BA" w14:paraId="68DD0B87" w14:textId="77777777" w:rsidTr="00F77103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DD22E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DE2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AE4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D3E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23B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4D9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A7E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6672,5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396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511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6774,7</w:t>
            </w:r>
          </w:p>
        </w:tc>
      </w:tr>
      <w:tr w:rsidR="0088263E" w:rsidRPr="000114BA" w14:paraId="6436CEFD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02472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DA3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96D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D82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0DD0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D13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4A9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4DA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5529,2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166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5531,9</w:t>
            </w:r>
          </w:p>
        </w:tc>
      </w:tr>
      <w:tr w:rsidR="0088263E" w:rsidRPr="000114BA" w14:paraId="69BC54AE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AFBCF8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2FA3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D6D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47B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87C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AE1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AA8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A24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409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607,3</w:t>
            </w:r>
          </w:p>
        </w:tc>
      </w:tr>
      <w:tr w:rsidR="0088263E" w:rsidRPr="000114BA" w14:paraId="6CE68EE6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0983C7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lastRenderedPageBreak/>
              <w:t>1.4.2.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710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B51C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BEBA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B076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8EA8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A995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92C9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1820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88263E" w:rsidRPr="000114BA" w14:paraId="596EBF9F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0502AA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305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03C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41C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D65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252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02C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DF4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6AE0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520,0</w:t>
            </w:r>
          </w:p>
        </w:tc>
      </w:tr>
      <w:tr w:rsidR="0088263E" w:rsidRPr="000114BA" w14:paraId="216CCA56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BA0D6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1B2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"Организация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отдыха  и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оздоровление детей в пришкольных и профильных нестационарных палаточных лагерях"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F7E7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465E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5A5A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00E7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7EA8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4022,8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D548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4183,7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1635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4351,0</w:t>
            </w:r>
          </w:p>
        </w:tc>
      </w:tr>
      <w:tr w:rsidR="0088263E" w:rsidRPr="000114BA" w14:paraId="2B335947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9B14E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4BE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534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1A3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7B7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D9C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D0C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2078,9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D57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5F4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2248,5</w:t>
            </w:r>
          </w:p>
        </w:tc>
      </w:tr>
      <w:tr w:rsidR="0088263E" w:rsidRPr="000114BA" w14:paraId="441A8A27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F4B09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5D3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Мероприятия по организации отдыха и оздоровления детей и </w:t>
            </w:r>
            <w:proofErr w:type="gramStart"/>
            <w:r w:rsidRPr="000114BA">
              <w:rPr>
                <w:sz w:val="16"/>
                <w:szCs w:val="16"/>
              </w:rPr>
              <w:t>молодёжи  (</w:t>
            </w:r>
            <w:proofErr w:type="gramEnd"/>
            <w:r w:rsidRPr="000114B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DBD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03 S8320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3AC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581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345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C73F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1943,9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8C7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E6F9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2102,5</w:t>
            </w:r>
          </w:p>
        </w:tc>
      </w:tr>
      <w:tr w:rsidR="0088263E" w:rsidRPr="000114BA" w14:paraId="5BE35653" w14:textId="77777777" w:rsidTr="00F77103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32E5C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63C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848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92FB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794C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3A3A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B410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B465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687C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5107,1</w:t>
            </w:r>
          </w:p>
        </w:tc>
      </w:tr>
      <w:tr w:rsidR="0088263E" w:rsidRPr="000114BA" w14:paraId="35F09420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738C1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05D5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99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C8E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BCC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EA2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E42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4769,1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298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221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5107,1</w:t>
            </w:r>
          </w:p>
        </w:tc>
      </w:tr>
      <w:tr w:rsidR="0088263E" w:rsidRPr="000114BA" w14:paraId="5F8D2428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6F4E6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1A96" w14:textId="77777777" w:rsidR="0088263E" w:rsidRPr="000114BA" w:rsidRDefault="0088263E" w:rsidP="00A95D4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"Осуществление мероприятий на </w:t>
            </w:r>
            <w:proofErr w:type="gramStart"/>
            <w:r w:rsidRPr="000114BA">
              <w:rPr>
                <w:b/>
                <w:bCs/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E3C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29B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95A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A2F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50D1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4B3E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7733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88263E" w:rsidRPr="000114BA" w14:paraId="40FC31EE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B0FE8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6AE3" w14:textId="77777777" w:rsidR="0088263E" w:rsidRPr="000114BA" w:rsidRDefault="0088263E" w:rsidP="00A95D44">
            <w:pPr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Мероприятия на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организацию  проведения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60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E2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18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CC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FF2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659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7CF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75,0</w:t>
            </w:r>
          </w:p>
        </w:tc>
      </w:tr>
      <w:tr w:rsidR="0088263E" w:rsidRPr="000114BA" w14:paraId="49A0907F" w14:textId="77777777" w:rsidTr="00F77103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1441F1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8327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E6FB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1C08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432E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2319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668D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41690,9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0F64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41259,3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479C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41595,8</w:t>
            </w:r>
          </w:p>
        </w:tc>
      </w:tr>
      <w:tr w:rsidR="0088263E" w:rsidRPr="000114BA" w14:paraId="6ECF26F9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D443B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56D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"Расходы на обеспечение функций деятельности аппарата отдела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B644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1C5B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9D3F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6960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7A5A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BAAB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162F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4062,0</w:t>
            </w:r>
          </w:p>
        </w:tc>
      </w:tr>
      <w:tr w:rsidR="0088263E" w:rsidRPr="000114BA" w14:paraId="3BB81890" w14:textId="77777777" w:rsidTr="00F77103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171EF6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8AA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1EB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787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A03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F567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49A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3282,3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2B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E52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4062,0</w:t>
            </w:r>
          </w:p>
        </w:tc>
      </w:tr>
      <w:tr w:rsidR="0088263E" w:rsidRPr="000114BA" w14:paraId="39601125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931D3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673B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деятельности  муниципальных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учреждений, подведомственных отделу образования и молодёжной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6138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72A3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C08A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3D13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F1FA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38408,6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EF5C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37458,5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6D90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37533,8</w:t>
            </w:r>
          </w:p>
        </w:tc>
      </w:tr>
      <w:tr w:rsidR="0088263E" w:rsidRPr="000114BA" w14:paraId="1FA83E3B" w14:textId="77777777" w:rsidTr="00F77103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7E961A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3F3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3A7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A51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F9B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595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419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31058,3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5D8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29888,0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B4B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30186,8</w:t>
            </w:r>
          </w:p>
        </w:tc>
      </w:tr>
      <w:tr w:rsidR="0088263E" w:rsidRPr="000114BA" w14:paraId="1D2131B6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681D6D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96B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BEC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EEA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45A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25E1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058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7201,9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B45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7426,7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CE7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7203,2</w:t>
            </w:r>
          </w:p>
        </w:tc>
      </w:tr>
      <w:tr w:rsidR="0088263E" w:rsidRPr="000114BA" w14:paraId="3C73F926" w14:textId="77777777" w:rsidTr="00F77103">
        <w:trPr>
          <w:trHeight w:val="5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7CDF52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1C3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732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B3F7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F38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9AEE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87F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0B2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873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143,8</w:t>
            </w:r>
          </w:p>
        </w:tc>
      </w:tr>
      <w:tr w:rsidR="0088263E" w:rsidRPr="000114BA" w14:paraId="3113BFBB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2A061D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622D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8117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05A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EA25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6CDE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6F3A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27960,1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D757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28970,7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0AB2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30150,9</w:t>
            </w:r>
          </w:p>
        </w:tc>
      </w:tr>
      <w:tr w:rsidR="0088263E" w:rsidRPr="000114BA" w14:paraId="3DF9A03A" w14:textId="77777777" w:rsidTr="00F77103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DAF2F5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1.6.1.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F919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906A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114F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D97C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47D8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1059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FCE9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4554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3249,0</w:t>
            </w:r>
          </w:p>
        </w:tc>
      </w:tr>
      <w:tr w:rsidR="0088263E" w:rsidRPr="000114BA" w14:paraId="08CC62A0" w14:textId="77777777" w:rsidTr="00F77103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849375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C6C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C4B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78AB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043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A5C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982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FC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BB9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2784,8</w:t>
            </w:r>
          </w:p>
        </w:tc>
      </w:tr>
      <w:tr w:rsidR="0088263E" w:rsidRPr="000114BA" w14:paraId="0AA17363" w14:textId="77777777" w:rsidTr="00F77103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F05C82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19AC8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FCDE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E85A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D871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8241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691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408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A2D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464,2</w:t>
            </w:r>
          </w:p>
        </w:tc>
      </w:tr>
      <w:tr w:rsidR="0088263E" w:rsidRPr="000114BA" w14:paraId="18C86518" w14:textId="77777777" w:rsidTr="00F77103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4419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1.6.3.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AA5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43C40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80DA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0DEE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3AA3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5F49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450C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C47B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5556,4</w:t>
            </w:r>
          </w:p>
        </w:tc>
      </w:tr>
      <w:tr w:rsidR="0088263E" w:rsidRPr="000114BA" w14:paraId="23D96631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AF7E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2205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0114BA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9E4E6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EFF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067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885F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717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076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5350,6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D9A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5556,4</w:t>
            </w:r>
          </w:p>
        </w:tc>
      </w:tr>
      <w:tr w:rsidR="0088263E" w:rsidRPr="000114BA" w14:paraId="5F1A776D" w14:textId="77777777" w:rsidTr="00F77103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23A8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lastRenderedPageBreak/>
              <w:t>1.6.4.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D10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C7814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74C0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C0A8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B8A3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174C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9131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E205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4589,0</w:t>
            </w:r>
          </w:p>
        </w:tc>
      </w:tr>
      <w:tr w:rsidR="0088263E" w:rsidRPr="000114BA" w14:paraId="49EAC3A0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46CB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587B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0114BA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13788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C35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B81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895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AF1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BBC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4387,3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322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4589,0</w:t>
            </w:r>
          </w:p>
        </w:tc>
      </w:tr>
      <w:tr w:rsidR="0088263E" w:rsidRPr="000114BA" w14:paraId="05E45D51" w14:textId="77777777" w:rsidTr="00F77103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FB0F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1.6.5.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8D0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b/>
                <w:bCs/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43B0F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A9AA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B90D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1883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276B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1768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C819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16756,5</w:t>
            </w:r>
          </w:p>
        </w:tc>
      </w:tr>
      <w:tr w:rsidR="0088263E" w:rsidRPr="000114BA" w14:paraId="6310E91D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CAFA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D76E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0114BA">
              <w:rPr>
                <w:color w:val="000000"/>
                <w:sz w:val="16"/>
                <w:szCs w:val="16"/>
              </w:rPr>
              <w:t>Осуществление  отдельных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78148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79D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976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443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FCA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60E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16104,8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B6C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16756,5</w:t>
            </w:r>
          </w:p>
        </w:tc>
      </w:tr>
      <w:tr w:rsidR="0088263E" w:rsidRPr="000114BA" w14:paraId="13E3A777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BE80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72D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Муниципальная программа Россошанского муниципального района "Социальная поддержка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5AF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8FD7C" w14:textId="77777777" w:rsidR="0088263E" w:rsidRPr="000114BA" w:rsidRDefault="0088263E" w:rsidP="00A95D4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14B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187FD" w14:textId="77777777" w:rsidR="0088263E" w:rsidRPr="000114BA" w:rsidRDefault="0088263E" w:rsidP="00A95D4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14B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ADE2F" w14:textId="77777777" w:rsidR="0088263E" w:rsidRPr="000114BA" w:rsidRDefault="0088263E" w:rsidP="00A95D4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14BA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A92C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7635,4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DD71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7452,4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1CF1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7452,4</w:t>
            </w:r>
          </w:p>
        </w:tc>
      </w:tr>
      <w:tr w:rsidR="0088263E" w:rsidRPr="000114BA" w14:paraId="4156F6D5" w14:textId="77777777" w:rsidTr="00F771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C337C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D8D0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D895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9B58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5D25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3F6D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1E48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7351,0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91F5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4B9C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7168,0</w:t>
            </w:r>
          </w:p>
        </w:tc>
      </w:tr>
      <w:tr w:rsidR="0088263E" w:rsidRPr="000114BA" w14:paraId="3A5DB5A7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81B6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FA78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5873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1169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D190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6819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5E8A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B18F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ACFA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6518,0</w:t>
            </w:r>
          </w:p>
        </w:tc>
      </w:tr>
      <w:tr w:rsidR="0088263E" w:rsidRPr="000114BA" w14:paraId="0793F252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E9C0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F35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Доплаты к пенсиям муниципальных служащих Россошанского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823E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714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40DE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5DE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9A2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23B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880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6518,0</w:t>
            </w:r>
          </w:p>
        </w:tc>
      </w:tr>
      <w:tr w:rsidR="0088263E" w:rsidRPr="000114BA" w14:paraId="43E65978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3F7C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50EC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гражданам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имеющим звание "Почётный гражданин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1553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ECC8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98E6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87E6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4FFD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8BD1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A11B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650,0</w:t>
            </w:r>
          </w:p>
        </w:tc>
      </w:tr>
      <w:tr w:rsidR="0088263E" w:rsidRPr="000114BA" w14:paraId="2662E43E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32F1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EDF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Социальная поддержка граждан, имеющих звание "Почётный гражданин Россошанского муниципального района"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376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C34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0C5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9F5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DE6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6CA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FA3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650,0</w:t>
            </w:r>
          </w:p>
        </w:tc>
      </w:tr>
      <w:tr w:rsidR="0088263E" w:rsidRPr="000114BA" w14:paraId="5B778F38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AEDF3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4B6E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муниципальной  поддержки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 социально ориентированных некоммерческих организаций"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5B81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4316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4D2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78EC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C8E2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65AA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1063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284,4</w:t>
            </w:r>
          </w:p>
        </w:tc>
      </w:tr>
      <w:tr w:rsidR="0088263E" w:rsidRPr="000114BA" w14:paraId="7C0D1F92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E362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613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12A9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A96E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BE56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D416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36FF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B95F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453B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284,4</w:t>
            </w:r>
          </w:p>
        </w:tc>
      </w:tr>
      <w:tr w:rsidR="0088263E" w:rsidRPr="000114BA" w14:paraId="0978B21C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120F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B5F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674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601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F23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C41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678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D0A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A34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284,4</w:t>
            </w:r>
          </w:p>
        </w:tc>
      </w:tr>
      <w:tr w:rsidR="0088263E" w:rsidRPr="000114BA" w14:paraId="0DE6090D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5858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966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района "Обеспечение доступным и комфортным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жильём  населения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0D0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94E5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F364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2E19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551E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5526,6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48C1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6341,2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E775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5970,6</w:t>
            </w:r>
          </w:p>
        </w:tc>
      </w:tr>
      <w:tr w:rsidR="0088263E" w:rsidRPr="000114BA" w14:paraId="240F2F15" w14:textId="77777777" w:rsidTr="00F77103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5E3AB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F233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"Создание условий для обеспечения доступным и комфортным жильём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CD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CBF4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316C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C68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2D13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09F8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46CC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4770,6</w:t>
            </w:r>
          </w:p>
        </w:tc>
      </w:tr>
      <w:tr w:rsidR="0088263E" w:rsidRPr="000114BA" w14:paraId="37773A86" w14:textId="77777777" w:rsidTr="00F77103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E0DBF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3F69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960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47B0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1145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51E3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45BE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66A6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E030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4770,6</w:t>
            </w:r>
          </w:p>
        </w:tc>
      </w:tr>
      <w:tr w:rsidR="0088263E" w:rsidRPr="000114BA" w14:paraId="54817756" w14:textId="77777777" w:rsidTr="00F77103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D00B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5F9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жильём молодых </w:t>
            </w:r>
            <w:proofErr w:type="gramStart"/>
            <w:r w:rsidRPr="000114BA">
              <w:rPr>
                <w:sz w:val="16"/>
                <w:szCs w:val="16"/>
              </w:rPr>
              <w:t>семей  (</w:t>
            </w:r>
            <w:proofErr w:type="gramEnd"/>
            <w:r w:rsidRPr="000114BA">
              <w:rPr>
                <w:sz w:val="16"/>
                <w:szCs w:val="16"/>
              </w:rPr>
              <w:t>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640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CF6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2E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C35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F1C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3694,9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5F6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4825,2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D11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4770,6</w:t>
            </w:r>
          </w:p>
        </w:tc>
      </w:tr>
      <w:tr w:rsidR="0088263E" w:rsidRPr="000114BA" w14:paraId="3619265D" w14:textId="77777777" w:rsidTr="00F77103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BF43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9606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540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8318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16B8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6DF3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D9A7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1831,7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BB97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8170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1200,0</w:t>
            </w:r>
          </w:p>
        </w:tc>
      </w:tr>
      <w:tr w:rsidR="0088263E" w:rsidRPr="000114BA" w14:paraId="32DC51BA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1930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4EAF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</w:t>
            </w:r>
            <w:proofErr w:type="gramStart"/>
            <w:r w:rsidRPr="000114BA">
              <w:rPr>
                <w:b/>
                <w:bCs/>
                <w:color w:val="000000"/>
                <w:sz w:val="16"/>
                <w:szCs w:val="16"/>
              </w:rPr>
              <w:t>планирования  Россошанского</w:t>
            </w:r>
            <w:proofErr w:type="gramEnd"/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7E3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DF53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590B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D330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BE4D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1831,7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60C2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1516,0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C1E8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1200,0</w:t>
            </w:r>
          </w:p>
        </w:tc>
      </w:tr>
      <w:tr w:rsidR="0088263E" w:rsidRPr="000114BA" w14:paraId="1676338A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80BE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C99A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CD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C1B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618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7DB1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C35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13CA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06E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</w:tr>
      <w:tr w:rsidR="0088263E" w:rsidRPr="000114BA" w14:paraId="36910AA6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402E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6CF3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8A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09D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344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A99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304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065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E2C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</w:tr>
      <w:tr w:rsidR="0088263E" w:rsidRPr="000114BA" w14:paraId="00910212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256D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B24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развитию градостроительной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D8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 2 04 S8460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D91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1FA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29A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0F4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665,2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F4C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A37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51B06AF8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9184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F87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>Обеспечение общественного порядка и противодействие преступности"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14B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D830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7B03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8C5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5D02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0735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5A96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88263E" w:rsidRPr="000114BA" w14:paraId="01AA9F0F" w14:textId="77777777" w:rsidTr="00F77103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049FC8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A6E0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DCE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E871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1780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5F23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9193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A386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2184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280,0</w:t>
            </w:r>
          </w:p>
        </w:tc>
      </w:tr>
      <w:tr w:rsidR="0088263E" w:rsidRPr="000114BA" w14:paraId="6B5F0023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4C39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3F3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BC0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0127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0D87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DFFE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F78F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F939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DB9D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88263E" w:rsidRPr="000114BA" w14:paraId="39B92CC3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51DCD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084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Мероприятия, направленные на профилактику терроризма и экстремизма</w:t>
            </w:r>
            <w:proofErr w:type="gramStart"/>
            <w:r w:rsidRPr="000114BA">
              <w:rPr>
                <w:sz w:val="16"/>
                <w:szCs w:val="16"/>
              </w:rPr>
              <w:t xml:space="preserve"> 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7E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3FE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5B0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732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114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E08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296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280,0</w:t>
            </w:r>
          </w:p>
        </w:tc>
      </w:tr>
      <w:tr w:rsidR="0088263E" w:rsidRPr="000114BA" w14:paraId="1AD6CBB4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129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E40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>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6D0D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5B2B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54F8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8A0F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51DE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126930,1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8AA1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126146,0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119C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133549,0</w:t>
            </w:r>
          </w:p>
        </w:tc>
      </w:tr>
      <w:tr w:rsidR="0088263E" w:rsidRPr="000114BA" w14:paraId="19211DE1" w14:textId="77777777" w:rsidTr="00F77103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16BCB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1572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0BA4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776B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2D9A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4769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57A8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19850,1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A95C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20158,0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12CD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25889,7</w:t>
            </w:r>
          </w:p>
        </w:tc>
      </w:tr>
      <w:tr w:rsidR="0088263E" w:rsidRPr="000114BA" w14:paraId="63270E9E" w14:textId="77777777" w:rsidTr="00F77103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3ECF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E033" w14:textId="77777777" w:rsidR="0088263E" w:rsidRPr="000114BA" w:rsidRDefault="007759F6" w:rsidP="00A95D44">
            <w:pPr>
              <w:jc w:val="both"/>
              <w:rPr>
                <w:b/>
                <w:bCs/>
                <w:sz w:val="16"/>
                <w:szCs w:val="16"/>
              </w:rPr>
            </w:pPr>
            <w:hyperlink r:id="rId16" w:history="1">
              <w:r w:rsidR="0088263E" w:rsidRPr="000114BA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88263E" w:rsidRPr="000114BA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88263E" w:rsidRPr="000114BA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6C7A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6950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F35E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2F5D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F2CA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19406,4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1B96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19707,0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23BA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25438,7</w:t>
            </w:r>
          </w:p>
        </w:tc>
      </w:tr>
      <w:tr w:rsidR="0088263E" w:rsidRPr="000114BA" w14:paraId="3B946893" w14:textId="77777777" w:rsidTr="00F77103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8AFE4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BEA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E09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3D8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81D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D762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984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17880,8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8FB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18368,8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812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18552,5</w:t>
            </w:r>
          </w:p>
        </w:tc>
      </w:tr>
      <w:tr w:rsidR="0088263E" w:rsidRPr="000114BA" w14:paraId="36138AF0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CA87E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C27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A11A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3D7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A02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38E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86D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1491,2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770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A8A9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1303,9</w:t>
            </w:r>
          </w:p>
        </w:tc>
      </w:tr>
      <w:tr w:rsidR="0088263E" w:rsidRPr="000114BA" w14:paraId="6D49B856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5E92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B64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6EE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417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87B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E96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D5F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71C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F06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34,3</w:t>
            </w:r>
          </w:p>
        </w:tc>
      </w:tr>
      <w:tr w:rsidR="0088263E" w:rsidRPr="000114BA" w14:paraId="6844600D" w14:textId="77777777" w:rsidTr="00F77103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1B8E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F1A8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Реализация мероприятий областной адресной программы капитального ремонта (содействие сохранению и развитию муниципальных учреждений культуры)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AB2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0B7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8EA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62A1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9B4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C84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4FEE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5548,0</w:t>
            </w:r>
          </w:p>
        </w:tc>
      </w:tr>
      <w:tr w:rsidR="0088263E" w:rsidRPr="000114BA" w14:paraId="64C112CD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5B50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EB36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Основное мероприятие "Модернизация библиотек в части комплектования книжных фондов библиотек, включая документные фонды общедоступных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4179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9815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30F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9FEB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EB3D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5F97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083E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451,0</w:t>
            </w:r>
          </w:p>
        </w:tc>
      </w:tr>
      <w:tr w:rsidR="0088263E" w:rsidRPr="000114BA" w14:paraId="2A2B54C2" w14:textId="77777777" w:rsidTr="00F77103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B332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B34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Государственная поддержка отрасли культуры (</w:t>
            </w:r>
            <w:proofErr w:type="gramStart"/>
            <w:r w:rsidRPr="000114BA">
              <w:rPr>
                <w:sz w:val="16"/>
                <w:szCs w:val="16"/>
              </w:rPr>
              <w:t>мероприятие  "</w:t>
            </w:r>
            <w:proofErr w:type="gramEnd"/>
            <w:r w:rsidRPr="000114BA">
              <w:rPr>
                <w:sz w:val="16"/>
                <w:szCs w:val="16"/>
              </w:rPr>
              <w:t>Финансирование комплектования документных фондов общедоступных библиотек Воронежской области"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900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1 02 L5190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ED7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33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5A1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2BB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615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F45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451,0</w:t>
            </w:r>
          </w:p>
        </w:tc>
      </w:tr>
      <w:tr w:rsidR="0088263E" w:rsidRPr="000114BA" w14:paraId="1E2403D7" w14:textId="77777777" w:rsidTr="00F77103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F6D8B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49E1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13B8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51DA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0773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BA05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747C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B74E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113D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26925,6</w:t>
            </w:r>
          </w:p>
        </w:tc>
      </w:tr>
      <w:tr w:rsidR="0088263E" w:rsidRPr="000114BA" w14:paraId="2CB9DC2D" w14:textId="77777777" w:rsidTr="00F77103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420E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0B6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МКУ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ДО  ДШИ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31A9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F92A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915C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59E0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D576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26339,6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FD05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26663,6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9122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26925,6</w:t>
            </w:r>
          </w:p>
        </w:tc>
      </w:tr>
      <w:tr w:rsidR="0088263E" w:rsidRPr="000114BA" w14:paraId="47C178A6" w14:textId="77777777" w:rsidTr="00F77103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06FC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1A4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344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5D9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789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B1F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C75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AA0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25637,7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BBD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25894,1</w:t>
            </w:r>
          </w:p>
        </w:tc>
      </w:tr>
      <w:tr w:rsidR="0088263E" w:rsidRPr="000114BA" w14:paraId="63098BFA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E4C7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B0F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BED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8EE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251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B50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9F1F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947,0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569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970,1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0BD4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975,7</w:t>
            </w:r>
          </w:p>
        </w:tc>
      </w:tr>
      <w:tr w:rsidR="0088263E" w:rsidRPr="000114BA" w14:paraId="2B7D1900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BF17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BDB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DEA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0AB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929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09A6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10C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95C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9AF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55,8</w:t>
            </w:r>
          </w:p>
        </w:tc>
      </w:tr>
      <w:tr w:rsidR="0088263E" w:rsidRPr="000114BA" w14:paraId="7FC23E2D" w14:textId="77777777" w:rsidTr="00F77103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4E70B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8D39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6CA3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80888" w14:textId="77777777" w:rsidR="0088263E" w:rsidRPr="000114BA" w:rsidRDefault="0088263E" w:rsidP="00A95D44">
            <w:pPr>
              <w:jc w:val="center"/>
              <w:rPr>
                <w:i/>
                <w:iCs/>
                <w:sz w:val="16"/>
                <w:szCs w:val="16"/>
              </w:rPr>
            </w:pPr>
            <w:r w:rsidRPr="000114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C0280" w14:textId="77777777" w:rsidR="0088263E" w:rsidRPr="000114BA" w:rsidRDefault="0088263E" w:rsidP="00A95D44">
            <w:pPr>
              <w:jc w:val="center"/>
              <w:rPr>
                <w:i/>
                <w:iCs/>
                <w:sz w:val="16"/>
                <w:szCs w:val="16"/>
              </w:rPr>
            </w:pPr>
            <w:r w:rsidRPr="000114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8D212" w14:textId="77777777" w:rsidR="0088263E" w:rsidRPr="000114BA" w:rsidRDefault="0088263E" w:rsidP="00A95D44">
            <w:pPr>
              <w:jc w:val="center"/>
              <w:rPr>
                <w:i/>
                <w:iCs/>
                <w:sz w:val="16"/>
                <w:szCs w:val="16"/>
              </w:rPr>
            </w:pPr>
            <w:r w:rsidRPr="000114B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FFA3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5457,7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E1B2C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2835,1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513B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2881,7</w:t>
            </w:r>
          </w:p>
        </w:tc>
      </w:tr>
      <w:tr w:rsidR="0088263E" w:rsidRPr="000114BA" w14:paraId="5F06E37D" w14:textId="77777777" w:rsidTr="00F77103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375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BDBB" w14:textId="77777777" w:rsidR="0088263E" w:rsidRPr="000114BA" w:rsidRDefault="007759F6" w:rsidP="00A95D44">
            <w:pPr>
              <w:jc w:val="both"/>
              <w:rPr>
                <w:b/>
                <w:bCs/>
                <w:sz w:val="16"/>
                <w:szCs w:val="16"/>
              </w:rPr>
            </w:pPr>
            <w:hyperlink r:id="rId17" w:history="1">
              <w:r w:rsidR="0088263E" w:rsidRPr="000114BA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B8BB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B008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1401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3CF6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771B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1450,8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344A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1416,1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DD3E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1430,1</w:t>
            </w:r>
          </w:p>
        </w:tc>
      </w:tr>
      <w:tr w:rsidR="0088263E" w:rsidRPr="000114BA" w14:paraId="5E272185" w14:textId="77777777" w:rsidTr="00F77103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2107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BDA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295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B04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D2B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F06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681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44A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826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1416,6</w:t>
            </w:r>
          </w:p>
        </w:tc>
      </w:tr>
      <w:tr w:rsidR="0088263E" w:rsidRPr="000114BA" w14:paraId="3233D8FF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DE2C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CE1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044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115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1AB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E17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846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882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C14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13,5</w:t>
            </w:r>
          </w:p>
        </w:tc>
      </w:tr>
      <w:tr w:rsidR="0088263E" w:rsidRPr="000114BA" w14:paraId="1E0D79AA" w14:textId="77777777" w:rsidTr="00F77103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875A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5.3.2.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027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F41A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2931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1A6C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72C4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B7F4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EC9F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7F13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1451,6</w:t>
            </w:r>
          </w:p>
        </w:tc>
      </w:tr>
      <w:tr w:rsidR="0088263E" w:rsidRPr="000114BA" w14:paraId="7818A62B" w14:textId="77777777" w:rsidTr="00F77103">
        <w:trPr>
          <w:trHeight w:val="8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1287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BEB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0EE8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3C7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D39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C67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C2CA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A64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70D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1451,6</w:t>
            </w:r>
          </w:p>
        </w:tc>
      </w:tr>
      <w:tr w:rsidR="0088263E" w:rsidRPr="000114BA" w14:paraId="3BA7A0B6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BAAC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317D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7501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11 3 05 00000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69D8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608A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7BD6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8CE4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DB7A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A8CC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263E" w:rsidRPr="000114BA" w14:paraId="43CE1F89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D279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535B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Освещение деятельности муниципальной власти Россошанского муниципального района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36C5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11 3 05 80880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4117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FAD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B26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C24B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953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C99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D061320" w14:textId="77777777" w:rsidTr="00F77103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C9C24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F4F4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МКУ  ЦБУК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 И АХД"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839B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AEBB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2655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7610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10A0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20709,8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A7DE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C7B6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20457,0</w:t>
            </w:r>
          </w:p>
        </w:tc>
      </w:tr>
      <w:tr w:rsidR="0088263E" w:rsidRPr="000114BA" w14:paraId="03F88F21" w14:textId="77777777" w:rsidTr="00F77103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8992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4D0C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МКУ  ЦБУК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И АХД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398D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AE43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10A3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18E5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F49F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20709,8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5942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20257,9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2371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20457,0</w:t>
            </w:r>
          </w:p>
        </w:tc>
      </w:tr>
      <w:tr w:rsidR="0088263E" w:rsidRPr="000114BA" w14:paraId="785A6729" w14:textId="77777777" w:rsidTr="00F77103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79EA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742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872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60E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BE6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180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FC0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20410,0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7BB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19912,1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850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20111,2</w:t>
            </w:r>
          </w:p>
        </w:tc>
      </w:tr>
      <w:tr w:rsidR="0088263E" w:rsidRPr="000114BA" w14:paraId="002709FA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489F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2B6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81A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74D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F56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801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06A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299,8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9CD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AB5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345,8</w:t>
            </w:r>
          </w:p>
        </w:tc>
      </w:tr>
      <w:tr w:rsidR="0088263E" w:rsidRPr="000114BA" w14:paraId="31770129" w14:textId="77777777" w:rsidTr="00F77103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66D1F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2C09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71B2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A793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A2EF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7B13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6406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54572,9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19CD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56231,4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9B8E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57395,0</w:t>
            </w:r>
          </w:p>
        </w:tc>
      </w:tr>
      <w:tr w:rsidR="0088263E" w:rsidRPr="000114BA" w14:paraId="4F106FF7" w14:textId="77777777" w:rsidTr="00F77103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43ED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7EE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2B5B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0F80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71AC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A102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B01F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54382,9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FB8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56061,4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897B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57225,0</w:t>
            </w:r>
          </w:p>
        </w:tc>
      </w:tr>
      <w:tr w:rsidR="0088263E" w:rsidRPr="000114BA" w14:paraId="6E7D3FD2" w14:textId="77777777" w:rsidTr="00F77103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42A9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2D0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762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12E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766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F3B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05A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42579,0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F2D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43679,5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590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44824,1</w:t>
            </w:r>
          </w:p>
        </w:tc>
      </w:tr>
      <w:tr w:rsidR="0088263E" w:rsidRPr="000114BA" w14:paraId="199C113D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64C6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FC9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D04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3501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439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A57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FFE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8647,9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C4B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7756,1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98B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7775,1</w:t>
            </w:r>
          </w:p>
        </w:tc>
      </w:tr>
      <w:tr w:rsidR="0088263E" w:rsidRPr="000114BA" w14:paraId="5E38AC87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E2250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FFA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B54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7BB1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0D2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72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E29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459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4625,8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3AE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4625,8</w:t>
            </w:r>
          </w:p>
        </w:tc>
      </w:tr>
      <w:tr w:rsidR="0088263E" w:rsidRPr="000114BA" w14:paraId="3A2658AE" w14:textId="77777777" w:rsidTr="00F77103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F994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F14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07C1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4B6B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2BE8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453C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DDFC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E351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6EFB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88263E" w:rsidRPr="000114BA" w14:paraId="5FD5FA86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4DCF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835C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551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2C6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D813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3F4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994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8C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F57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53486385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8D31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5FE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77B2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D987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FA1C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EACE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D0B8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0883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7ADE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88263E" w:rsidRPr="000114BA" w14:paraId="2A97F240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EBA1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BC00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0A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0E9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E41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A87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C08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FAE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202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</w:tr>
      <w:tr w:rsidR="0088263E" w:rsidRPr="000114BA" w14:paraId="618A0956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548B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12B6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>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EB5B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E395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BD02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D051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9218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49882,6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8915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52282,7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C60C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52019,6</w:t>
            </w:r>
          </w:p>
        </w:tc>
      </w:tr>
      <w:tr w:rsidR="0088263E" w:rsidRPr="000114BA" w14:paraId="4B80C433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50DEC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DCDD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спорта в Россошанском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D0B1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F2E2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9410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0038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534E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2901,0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B655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4826,6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BE29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4776,6</w:t>
            </w:r>
          </w:p>
        </w:tc>
      </w:tr>
      <w:tr w:rsidR="0088263E" w:rsidRPr="000114BA" w14:paraId="35C73FAC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3B059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0C5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0114BA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0114BA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24BE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7AE6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A36B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255D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3CB8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4039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B646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88263E" w:rsidRPr="000114BA" w14:paraId="48E08D6B" w14:textId="77777777" w:rsidTr="00F7710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2802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C1E4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190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67B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495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942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C78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83B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8AF0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</w:tr>
      <w:tr w:rsidR="0088263E" w:rsidRPr="000114BA" w14:paraId="1B1E5512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19E9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E9E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"Реализация Календарного плана официальных физкультурных мероприятий и спортивных мероприятий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DBF6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4715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DD74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968A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FE98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E3EB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8396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88263E" w:rsidRPr="000114BA" w14:paraId="6DD6F696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25FBD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CB7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CC2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F21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884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8E2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2EA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F25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9073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1300,0</w:t>
            </w:r>
          </w:p>
        </w:tc>
      </w:tr>
      <w:tr w:rsidR="0088263E" w:rsidRPr="000114BA" w14:paraId="6CA27ED8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ED37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BF7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8062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102C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4426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3D5D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0497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F2D5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AB3D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88263E" w:rsidRPr="000114BA" w14:paraId="7E29607F" w14:textId="77777777" w:rsidTr="00F77103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91DB4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585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A9B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904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C95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16C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AB4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AA0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459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</w:tr>
      <w:tr w:rsidR="0088263E" w:rsidRPr="000114BA" w14:paraId="4B3D17F6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7F65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6.1.4.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2AB3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04D7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9272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FB0E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539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FEBD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1801,0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7953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2926,6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406F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2876,6</w:t>
            </w:r>
          </w:p>
        </w:tc>
      </w:tr>
      <w:tr w:rsidR="0088263E" w:rsidRPr="000114BA" w14:paraId="0E497337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D2278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010DD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>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3BB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1 04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711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86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6F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8EF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1801,00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CE1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2926,60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DF6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2876,60</w:t>
            </w:r>
          </w:p>
        </w:tc>
      </w:tr>
      <w:tr w:rsidR="0088263E" w:rsidRPr="000114BA" w14:paraId="3F8D15CA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5C32C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3FAE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0E81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50AE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F46F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304F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171C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21849,2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6020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7DB1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21052,3</w:t>
            </w:r>
          </w:p>
        </w:tc>
      </w:tr>
      <w:tr w:rsidR="0088263E" w:rsidRPr="000114BA" w14:paraId="47559B2B" w14:textId="77777777" w:rsidTr="00F77103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9B9B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lastRenderedPageBreak/>
              <w:t>6.2.1.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07A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F922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6431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7FB2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A08E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4D07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21849,2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DA4A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21726,3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11E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21052,3</w:t>
            </w:r>
          </w:p>
        </w:tc>
      </w:tr>
      <w:tr w:rsidR="0088263E" w:rsidRPr="000114BA" w14:paraId="51AB839F" w14:textId="77777777" w:rsidTr="00F77103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E88B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F313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EE9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E2F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E80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7AB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819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A2C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2BA8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75AD5B67" w14:textId="77777777" w:rsidTr="00F77103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540C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003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C03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9E8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05E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A3B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3936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11598,30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AE1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11605,60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AD1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11620,70</w:t>
            </w:r>
          </w:p>
        </w:tc>
      </w:tr>
      <w:tr w:rsidR="0088263E" w:rsidRPr="000114BA" w14:paraId="6EBCAF37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88119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472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001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743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72A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645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F65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8539,90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8EAD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7475,50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68AE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7721,10</w:t>
            </w:r>
          </w:p>
        </w:tc>
      </w:tr>
      <w:tr w:rsidR="0088263E" w:rsidRPr="000114BA" w14:paraId="73D1DCF2" w14:textId="77777777" w:rsidTr="00F77103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ABA4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316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BCB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B95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DE0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4FF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B39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1711,00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8E4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1710,50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3F9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1710,50</w:t>
            </w:r>
          </w:p>
        </w:tc>
      </w:tr>
      <w:tr w:rsidR="0088263E" w:rsidRPr="000114BA" w14:paraId="3F0DD350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61CB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6.4.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84211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"Россошанская спортивная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58B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13 </w:t>
            </w:r>
            <w:proofErr w:type="gramStart"/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4  00</w:t>
            </w:r>
            <w:proofErr w:type="gramEnd"/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877AC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3C4B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DB7E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41D1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25132,40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BBEF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ABC7C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26190,70</w:t>
            </w:r>
          </w:p>
        </w:tc>
      </w:tr>
      <w:tr w:rsidR="0088263E" w:rsidRPr="000114BA" w14:paraId="68D5C2F1" w14:textId="77777777" w:rsidTr="00F77103">
        <w:trPr>
          <w:trHeight w:val="2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07DF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6.4.1.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B87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деятельности </w:t>
            </w:r>
            <w:proofErr w:type="gramStart"/>
            <w:r w:rsidRPr="000114BA">
              <w:rPr>
                <w:b/>
                <w:bCs/>
                <w:color w:val="000000"/>
                <w:sz w:val="16"/>
                <w:szCs w:val="16"/>
              </w:rPr>
              <w:t>МКУ  "</w:t>
            </w:r>
            <w:proofErr w:type="gramEnd"/>
            <w:r w:rsidRPr="000114BA">
              <w:rPr>
                <w:b/>
                <w:bCs/>
                <w:color w:val="000000"/>
                <w:sz w:val="16"/>
                <w:szCs w:val="16"/>
              </w:rPr>
              <w:t>Россошанская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A5C23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795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3E0A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E6AC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2C3F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25132,40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4774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25729,80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C08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26190,70</w:t>
            </w:r>
          </w:p>
        </w:tc>
      </w:tr>
      <w:tr w:rsidR="0088263E" w:rsidRPr="000114BA" w14:paraId="32C3B001" w14:textId="77777777" w:rsidTr="00F77103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48C9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24C0F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8EC7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E2C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BEA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38D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4AA7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19971,20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BCC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20352,20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50D1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20555,70</w:t>
            </w:r>
          </w:p>
        </w:tc>
      </w:tr>
      <w:tr w:rsidR="0088263E" w:rsidRPr="000114BA" w14:paraId="3B65EB78" w14:textId="77777777" w:rsidTr="00F77103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3D40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9FD30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Реализация мероприятий по созданию условий для развития физической культуры и массового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спорта  (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302D0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FC0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6E2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3AA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5D3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900,50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DC9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1125,40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9740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1175,40</w:t>
            </w:r>
          </w:p>
        </w:tc>
      </w:tr>
      <w:tr w:rsidR="0088263E" w:rsidRPr="000114BA" w14:paraId="58A8017B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71EC7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49D5F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20A0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E6F2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BA4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97B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F6A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2114,90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384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1698,40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7FAA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1704,30</w:t>
            </w:r>
          </w:p>
        </w:tc>
      </w:tr>
      <w:tr w:rsidR="0088263E" w:rsidRPr="000114BA" w14:paraId="539D72CB" w14:textId="77777777" w:rsidTr="00F77103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DAE97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FB32A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94A11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B591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5F5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D5B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1F1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339B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B31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148,90</w:t>
            </w:r>
          </w:p>
        </w:tc>
      </w:tr>
      <w:tr w:rsidR="0088263E" w:rsidRPr="000114BA" w14:paraId="02E74C55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9B16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6DC0F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51505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45E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633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FF0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F119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1996,90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314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2404,90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44C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2606,40</w:t>
            </w:r>
          </w:p>
        </w:tc>
      </w:tr>
      <w:tr w:rsidR="0088263E" w:rsidRPr="000114BA" w14:paraId="34BBD784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8098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95A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>Экономическое развитие"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6CE8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F01E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9502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5332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8151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EF15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DA7D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88263E" w:rsidRPr="000114BA" w14:paraId="3EC4A27E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7AD95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03AC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Развитие  малого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 и среднего предпринимательства и торговли в Россошанском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8AF7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FEA6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0559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0A2C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2729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19606,7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37FD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D7D8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20000,0</w:t>
            </w:r>
          </w:p>
        </w:tc>
      </w:tr>
      <w:tr w:rsidR="0088263E" w:rsidRPr="000114BA" w14:paraId="4B6DB375" w14:textId="77777777" w:rsidTr="00F77103">
        <w:trPr>
          <w:trHeight w:val="8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A937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1D7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(10%) отчисления от налога, взимаемого в связи с упрощенной системой налогообложения"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EF50" w14:textId="77777777" w:rsidR="0088263E" w:rsidRPr="000114BA" w:rsidRDefault="0088263E" w:rsidP="00A95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6B9C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2393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B0EF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8D9F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F9FB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F236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88263E" w:rsidRPr="000114BA" w14:paraId="1798AC9D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A5A3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80C4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AD0D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EC15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CC70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50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732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E87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3F1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3500,0</w:t>
            </w:r>
          </w:p>
        </w:tc>
      </w:tr>
      <w:tr w:rsidR="0088263E" w:rsidRPr="000114BA" w14:paraId="09191B2C" w14:textId="77777777" w:rsidTr="00F77103">
        <w:trPr>
          <w:trHeight w:val="1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CCB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6AFB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005E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6E04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5E9B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4E67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AC8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C5B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ECB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9000,0</w:t>
            </w:r>
          </w:p>
        </w:tc>
      </w:tr>
      <w:tr w:rsidR="0088263E" w:rsidRPr="000114BA" w14:paraId="0C3ECF5B" w14:textId="77777777" w:rsidTr="00F77103">
        <w:trPr>
          <w:trHeight w:val="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4209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A7F0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</w:t>
            </w:r>
            <w:r w:rsidRPr="000114BA">
              <w:rPr>
                <w:color w:val="000000"/>
                <w:sz w:val="16"/>
                <w:szCs w:val="16"/>
              </w:rPr>
              <w:lastRenderedPageBreak/>
              <w:t>модернизации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5C8E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lastRenderedPageBreak/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1A0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85F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C8A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D0A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626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A94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</w:tr>
      <w:tr w:rsidR="0088263E" w:rsidRPr="000114BA" w14:paraId="4EAD5B23" w14:textId="77777777" w:rsidTr="00F77103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5899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FE50" w14:textId="77777777" w:rsidR="0088263E" w:rsidRPr="000114BA" w:rsidRDefault="0088263E" w:rsidP="00A95D44">
            <w:pPr>
              <w:jc w:val="both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 xml:space="preserve"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</w:t>
            </w:r>
            <w:proofErr w:type="gramStart"/>
            <w:r w:rsidRPr="000114BA">
              <w:rPr>
                <w:color w:val="000000"/>
                <w:sz w:val="16"/>
                <w:szCs w:val="16"/>
              </w:rPr>
              <w:t>либо  модернизации</w:t>
            </w:r>
            <w:proofErr w:type="gramEnd"/>
            <w:r w:rsidRPr="000114BA">
              <w:rPr>
                <w:color w:val="000000"/>
                <w:sz w:val="16"/>
                <w:szCs w:val="16"/>
              </w:rPr>
              <w:t xml:space="preserve"> производства товаров (работ, услуг)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1855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343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08D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127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E86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8498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90B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6300,0</w:t>
            </w:r>
          </w:p>
        </w:tc>
      </w:tr>
      <w:tr w:rsidR="0088263E" w:rsidRPr="000114BA" w14:paraId="5749069E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E3F9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FAB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деятельности автономной некоммерческой организации "Россошанский Центр поддержки предпринимательства и инвестиций"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3858" w14:textId="77777777" w:rsidR="0088263E" w:rsidRPr="000114BA" w:rsidRDefault="0088263E" w:rsidP="00A95D44">
            <w:pPr>
              <w:jc w:val="center"/>
              <w:rPr>
                <w:color w:val="000000"/>
                <w:sz w:val="16"/>
                <w:szCs w:val="16"/>
              </w:rPr>
            </w:pPr>
            <w:r w:rsidRPr="000114BA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862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132F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D10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40E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C55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059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200,0</w:t>
            </w:r>
          </w:p>
        </w:tc>
      </w:tr>
      <w:tr w:rsidR="0088263E" w:rsidRPr="000114BA" w14:paraId="0B108FF6" w14:textId="77777777" w:rsidTr="00F77103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FAEC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81F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"Обеспечение торговым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обслуживанием  сельского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населения, проживающего в отдаленных и малонаселенных пунктах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502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15 2 02 00000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77C5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A76C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B108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5D4E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6115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3110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263E" w:rsidRPr="000114BA" w14:paraId="429CAAA1" w14:textId="77777777" w:rsidTr="00F77103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F8B3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7A7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spellStart"/>
            <w:r w:rsidRPr="000114BA">
              <w:rPr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sz w:val="16"/>
                <w:szCs w:val="16"/>
              </w:rPr>
              <w:t xml:space="preserve"> мероприятий по приобретению муниципальными образованиями специализированного автотранспорта для торгового обслуживания населения, проживающего в отдаленных и малонаселенных пунктах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12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 2 02 S8340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A42C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02C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7AA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207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383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1CA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3B0E79B" w14:textId="77777777" w:rsidTr="00F77103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AABC5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70C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>Развитие сельского хозяйства  и инфраструктуры агропродовольственного рынка"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F04F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F4C6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3EEC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D1C5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343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7845,0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3947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7581,7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48B4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7707,3</w:t>
            </w:r>
          </w:p>
        </w:tc>
      </w:tr>
      <w:tr w:rsidR="0088263E" w:rsidRPr="000114BA" w14:paraId="067EAF58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20EF6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AB31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муниципального  казенного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 учреждения "Центр поддержки АПК"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836A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5022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F69A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5185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29D7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EAC9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F69E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5774,3</w:t>
            </w:r>
          </w:p>
        </w:tc>
      </w:tr>
      <w:tr w:rsidR="0088263E" w:rsidRPr="000114BA" w14:paraId="5A1A7873" w14:textId="77777777" w:rsidTr="00F77103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9701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701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Финансовое  обеспечение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МКУ "Центр поддержки АПК"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18DA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4FA9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E5D6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21DA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82BF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5684,5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C7C3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66857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5774,3</w:t>
            </w:r>
          </w:p>
        </w:tc>
      </w:tr>
      <w:tr w:rsidR="0088263E" w:rsidRPr="000114BA" w14:paraId="326C1B1B" w14:textId="77777777" w:rsidTr="00F77103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BAE4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36E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93C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3E1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F31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812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81E1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641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5648,0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258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5704,3</w:t>
            </w:r>
          </w:p>
        </w:tc>
      </w:tr>
      <w:tr w:rsidR="0088263E" w:rsidRPr="000114BA" w14:paraId="738E8C7E" w14:textId="77777777" w:rsidTr="00F77103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89BB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E10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B33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AFF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FB8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6CC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0C0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963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A89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70,0</w:t>
            </w:r>
          </w:p>
        </w:tc>
      </w:tr>
      <w:tr w:rsidR="0088263E" w:rsidRPr="000114BA" w14:paraId="2F72FAE0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0C0AC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6CEA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B0C1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BF2AC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9974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DAD7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3FE2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8FA4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737C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372,0</w:t>
            </w:r>
          </w:p>
        </w:tc>
      </w:tr>
      <w:tr w:rsidR="0088263E" w:rsidRPr="000114BA" w14:paraId="1AC7CCAA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F1E57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8.2.1.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EDF0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0114BA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0114BA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3CD1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0522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BCD9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3A577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A72F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9DF9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3D75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372,0</w:t>
            </w:r>
          </w:p>
        </w:tc>
      </w:tr>
      <w:tr w:rsidR="0088263E" w:rsidRPr="000114BA" w14:paraId="69F5E9AE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35CD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729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0114BA">
              <w:rPr>
                <w:sz w:val="16"/>
                <w:szCs w:val="16"/>
              </w:rPr>
              <w:t>акарицидным</w:t>
            </w:r>
            <w:proofErr w:type="spellEnd"/>
            <w:r w:rsidRPr="000114BA">
              <w:rPr>
                <w:sz w:val="16"/>
                <w:szCs w:val="16"/>
              </w:rPr>
              <w:t xml:space="preserve"> обработкам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EB8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29EE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6A7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F4B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E97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9B8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EDE6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372,0</w:t>
            </w:r>
          </w:p>
        </w:tc>
      </w:tr>
      <w:tr w:rsidR="0088263E" w:rsidRPr="000114BA" w14:paraId="64005277" w14:textId="77777777" w:rsidTr="00F77103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2AC21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2163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эпизоотического и ветеринарно-санитарного благополучия на территории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C40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8446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58AB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7AA7C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4114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73CB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0F83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1561,0</w:t>
            </w:r>
          </w:p>
        </w:tc>
      </w:tr>
      <w:tr w:rsidR="0088263E" w:rsidRPr="000114BA" w14:paraId="5B261A43" w14:textId="77777777" w:rsidTr="00F77103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8877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8.3.1.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606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Обеспечение  проведения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противоэпизоотических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512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58FB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69EE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A7B2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3575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A8C3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2954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1561,0</w:t>
            </w:r>
          </w:p>
        </w:tc>
      </w:tr>
      <w:tr w:rsidR="0088263E" w:rsidRPr="000114BA" w14:paraId="29AF34D8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A692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3F2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Мероприятия в </w:t>
            </w:r>
            <w:proofErr w:type="gramStart"/>
            <w:r w:rsidRPr="000114BA">
              <w:rPr>
                <w:sz w:val="16"/>
                <w:szCs w:val="16"/>
              </w:rPr>
              <w:t>области  обращения</w:t>
            </w:r>
            <w:proofErr w:type="gramEnd"/>
            <w:r w:rsidRPr="000114BA">
              <w:rPr>
                <w:sz w:val="16"/>
                <w:szCs w:val="16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9F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F67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4D3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2C6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D06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1788,5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9E5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9E8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1561,0</w:t>
            </w:r>
          </w:p>
        </w:tc>
      </w:tr>
      <w:tr w:rsidR="0088263E" w:rsidRPr="000114BA" w14:paraId="4C3DF3E5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AFD4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8.4.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C9EA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Комплексное  развитие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DB2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25 Б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5CD3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DE96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0FAF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81BF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5849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B33C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88263E" w:rsidRPr="000114BA" w14:paraId="4FAAE649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69C9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8.4.1.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13CC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67D2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 Б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D3F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814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CA6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41A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7B2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87D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F4C7FD4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1697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F59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9282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 Б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743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A45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E8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68C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D3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C80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9D7B787" w14:textId="77777777" w:rsidTr="00F77103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BC0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8A5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0114BA">
              <w:rPr>
                <w:b/>
                <w:bCs/>
                <w:sz w:val="16"/>
                <w:szCs w:val="16"/>
              </w:rPr>
              <w:t>Муниципальная  программа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Россошанского муниципального района  "Энергоэффективность, развитие энергетики, транспорта и муниципального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2D5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AD1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10B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DE0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5A9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209862,8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F95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201406,9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72E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185583,8</w:t>
            </w:r>
          </w:p>
        </w:tc>
      </w:tr>
      <w:tr w:rsidR="0088263E" w:rsidRPr="000114BA" w14:paraId="4C9F51C6" w14:textId="77777777" w:rsidTr="00F77103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8902E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2242" w14:textId="77777777" w:rsidR="0088263E" w:rsidRPr="000114BA" w:rsidRDefault="007759F6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8" w:history="1">
              <w:r w:rsidR="0088263E" w:rsidRPr="000114BA">
                <w:rPr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</w:t>
              </w:r>
              <w:proofErr w:type="gramStart"/>
              <w:r w:rsidR="0088263E" w:rsidRPr="000114BA">
                <w:rPr>
                  <w:b/>
                  <w:bCs/>
                  <w:i/>
                  <w:iCs/>
                  <w:sz w:val="16"/>
                  <w:szCs w:val="16"/>
                </w:rPr>
                <w:t>энергетической  эффективности</w:t>
              </w:r>
              <w:proofErr w:type="gramEnd"/>
              <w:r w:rsidR="0088263E" w:rsidRPr="000114BA">
                <w:rPr>
                  <w:b/>
                  <w:bCs/>
                  <w:i/>
                  <w:iCs/>
                  <w:sz w:val="16"/>
                  <w:szCs w:val="16"/>
                </w:rPr>
                <w:t>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070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9B9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E57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CD4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64AC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16072,6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F27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13787,2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090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9398,1</w:t>
            </w:r>
          </w:p>
        </w:tc>
      </w:tr>
      <w:tr w:rsidR="0088263E" w:rsidRPr="000114BA" w14:paraId="35E0B1A5" w14:textId="77777777" w:rsidTr="00F77103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042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233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912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907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092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7BF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EDD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A6D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9B9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5000,0</w:t>
            </w:r>
          </w:p>
        </w:tc>
      </w:tr>
      <w:tr w:rsidR="0088263E" w:rsidRPr="000114BA" w14:paraId="639562B6" w14:textId="77777777" w:rsidTr="00F77103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CD0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4C7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7E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29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309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EED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53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02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C7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</w:tr>
      <w:tr w:rsidR="0088263E" w:rsidRPr="000114BA" w14:paraId="6ABF05F9" w14:textId="77777777" w:rsidTr="00F77103">
        <w:trPr>
          <w:trHeight w:val="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DB7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A3D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547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2FE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2A8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2C4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7D7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11072,6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A6E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8787,2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BF9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4398,1</w:t>
            </w:r>
          </w:p>
        </w:tc>
      </w:tr>
      <w:tr w:rsidR="0088263E" w:rsidRPr="000114BA" w14:paraId="49FF362A" w14:textId="77777777" w:rsidTr="00F77103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1BA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2C6B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proofErr w:type="spellStart"/>
            <w:r w:rsidRPr="000114BA">
              <w:rPr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A8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02 S8140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DB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7B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51F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95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6674,5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0D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B7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0E74D5A8" w14:textId="77777777" w:rsidTr="00F77103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B3A9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426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FB0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09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57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D82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99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5F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336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4398,1</w:t>
            </w:r>
          </w:p>
        </w:tc>
      </w:tr>
      <w:tr w:rsidR="0088263E" w:rsidRPr="000114BA" w14:paraId="2BB830D3" w14:textId="77777777" w:rsidTr="00F77103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3C6A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72B2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D56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C55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E2B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4CB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037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88333,7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BC4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81752,1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9CE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83478,1</w:t>
            </w:r>
          </w:p>
        </w:tc>
      </w:tr>
      <w:tr w:rsidR="0088263E" w:rsidRPr="000114BA" w14:paraId="6C27A076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EAB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379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868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9C2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0CA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90D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A12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55108,0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657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399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49896,1</w:t>
            </w:r>
          </w:p>
        </w:tc>
      </w:tr>
      <w:tr w:rsidR="0088263E" w:rsidRPr="000114BA" w14:paraId="07E6F8E4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AEB3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EF2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9B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69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7B3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D0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E1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A9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49896,1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13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49896,1</w:t>
            </w:r>
          </w:p>
        </w:tc>
      </w:tr>
      <w:tr w:rsidR="0088263E" w:rsidRPr="000114BA" w14:paraId="2D0BA2E4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E90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9.2.2.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16E6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4F7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873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DE2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E0B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E44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32725,7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9E8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31856,0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C0D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33582,0</w:t>
            </w:r>
          </w:p>
        </w:tc>
      </w:tr>
      <w:tr w:rsidR="0088263E" w:rsidRPr="000114BA" w14:paraId="0A7EC53E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D3C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4A8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A5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BF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E8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C7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E0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22652,6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449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22299,2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ED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23507,4</w:t>
            </w:r>
          </w:p>
        </w:tc>
      </w:tr>
      <w:tr w:rsidR="0088263E" w:rsidRPr="000114BA" w14:paraId="420FD532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861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B41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9A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BE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F0C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83E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AC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10073,1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66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9556,8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2B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10074,6</w:t>
            </w:r>
          </w:p>
        </w:tc>
      </w:tr>
      <w:tr w:rsidR="0088263E" w:rsidRPr="000114BA" w14:paraId="1DA4DF86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B9A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9.2.3.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A0BDE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экономической  устойчивости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транспортного предприятия автомобильного транспорта ООО "Прометей-2"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644B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526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9B9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0B2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D24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D81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0D4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263E" w:rsidRPr="000114BA" w14:paraId="49232520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D30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F61A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0114BA">
              <w:rPr>
                <w:sz w:val="16"/>
                <w:szCs w:val="16"/>
              </w:rPr>
              <w:t>экономической  устойчивости</w:t>
            </w:r>
            <w:proofErr w:type="gramEnd"/>
            <w:r w:rsidRPr="000114BA">
              <w:rPr>
                <w:sz w:val="16"/>
                <w:szCs w:val="16"/>
              </w:rPr>
              <w:t xml:space="preserve"> транспортного предприятия автомобильного транспорта ООО "Прометей-2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105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30 2 03 81300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58A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981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DA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2F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1C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89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599764B8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17E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9.2.4.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4273" w14:textId="77777777" w:rsidR="0088263E" w:rsidRPr="000114BA" w:rsidRDefault="0088263E" w:rsidP="00A95D4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 "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>Развитие системы водоснабжения и водоотведения  Россошанского муниципального района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73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30 3 00 00000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97C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82F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FC4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D96B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E3E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32CC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88263E" w:rsidRPr="000114BA" w14:paraId="21A60779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D1E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ED81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"Строительство и реконструкция водоснабжения и водоотведения в Россошанском муниципальном районе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C2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C5A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856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F77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ACD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591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0FF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263E" w:rsidRPr="000114BA" w14:paraId="2856F68F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670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489E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proofErr w:type="spellStart"/>
            <w:r w:rsidRPr="000114BA">
              <w:rPr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D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3 01 S8100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27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8E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5FF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5F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44152,3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4E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90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591BFA7F" w14:textId="77777777" w:rsidTr="00F77103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9980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9D43" w14:textId="77777777" w:rsidR="0088263E" w:rsidRPr="000114BA" w:rsidRDefault="007759F6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9" w:history="1">
              <w:r w:rsidR="0088263E" w:rsidRPr="000114BA">
                <w:rPr>
                  <w:b/>
                  <w:bCs/>
                  <w:i/>
                  <w:iCs/>
                  <w:sz w:val="16"/>
                  <w:szCs w:val="16"/>
                </w:rPr>
                <w:t>Подпрограмма "Создание условий для обеспечения качественными жилищными услугами населения Россошанского муниципального района Воронежской области"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046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30 4 00 00000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E75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D5F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564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8FD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61304,2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2CF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105867,6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848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92707,6</w:t>
            </w:r>
          </w:p>
        </w:tc>
      </w:tr>
      <w:tr w:rsidR="0088263E" w:rsidRPr="000114BA" w14:paraId="4245CEA1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B09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F550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"Организация системы раздельного накопления твердых коммунальных отходов"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D11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F65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F84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489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3E7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6B7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A75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263E" w:rsidRPr="000114BA" w14:paraId="1872562C" w14:textId="77777777" w:rsidTr="00F77103">
        <w:trPr>
          <w:trHeight w:val="30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C82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FA649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Организация системы раздельного накопления твердых </w:t>
            </w:r>
            <w:r>
              <w:rPr>
                <w:sz w:val="16"/>
                <w:szCs w:val="16"/>
              </w:rPr>
              <w:t>к</w:t>
            </w:r>
            <w:r w:rsidRPr="000114BA">
              <w:rPr>
                <w:sz w:val="16"/>
                <w:szCs w:val="16"/>
              </w:rPr>
              <w:t>оммунальных отходов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0CC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01 S8000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C72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7C0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05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CF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46753,5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8F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E84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74A35539" w14:textId="77777777" w:rsidTr="00F77103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900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9.4.2.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3A29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F0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4 F5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76C7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DE4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7F6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281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4D6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429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92707,6</w:t>
            </w:r>
          </w:p>
        </w:tc>
      </w:tr>
      <w:tr w:rsidR="0088263E" w:rsidRPr="000114BA" w14:paraId="7A4B8FA8" w14:textId="77777777" w:rsidTr="00F77103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58A7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ADCB4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D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F5 52430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AE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91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5B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EA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C25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102038,8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99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92707,6</w:t>
            </w:r>
          </w:p>
        </w:tc>
      </w:tr>
      <w:tr w:rsidR="0088263E" w:rsidRPr="000114BA" w14:paraId="324EFE95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072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9.4.3.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7ACC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"Приобретение коммунальной специализированной техники и оборудования"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969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C8D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EF1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4EE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7A5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0D1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F3F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263E" w:rsidRPr="000114BA" w14:paraId="609DCF94" w14:textId="77777777" w:rsidTr="00F77103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684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56F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proofErr w:type="spellStart"/>
            <w:r w:rsidRPr="000114BA">
              <w:rPr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sz w:val="16"/>
                <w:szCs w:val="16"/>
              </w:rPr>
              <w:t xml:space="preserve"> расходов муниципальных образований на приобретение коммунальной специализированной техники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2B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 4 03 S8620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5F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921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E8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91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14550,7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8E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46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1A147774" w14:textId="77777777" w:rsidTr="00F77103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432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CF3C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271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2FD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4C2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3FE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52F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9050,8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7D8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8563,3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A02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8827,8</w:t>
            </w:r>
          </w:p>
        </w:tc>
      </w:tr>
      <w:tr w:rsidR="0088263E" w:rsidRPr="000114BA" w14:paraId="5A2E3325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4AD9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3907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имущественно-земельных отношений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A55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1F1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EA5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5F5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F12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A5B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C9F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1142,4</w:t>
            </w:r>
          </w:p>
        </w:tc>
      </w:tr>
      <w:tr w:rsidR="0088263E" w:rsidRPr="000114BA" w14:paraId="31CA9675" w14:textId="77777777" w:rsidTr="00F77103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07C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485E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074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136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EDE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7E5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13F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AE1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8D8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1142,4</w:t>
            </w:r>
          </w:p>
        </w:tc>
      </w:tr>
      <w:tr w:rsidR="0088263E" w:rsidRPr="000114BA" w14:paraId="3520A37F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E55D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F8F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60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5A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3C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C9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BB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FE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40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400,0</w:t>
            </w:r>
          </w:p>
        </w:tc>
      </w:tr>
      <w:tr w:rsidR="0088263E" w:rsidRPr="000114BA" w14:paraId="48D51E60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225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505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6F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38 1 03 81040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31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71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57C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6C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AF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08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550,0</w:t>
            </w:r>
          </w:p>
        </w:tc>
      </w:tr>
      <w:tr w:rsidR="0088263E" w:rsidRPr="000114BA" w14:paraId="52131B71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248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950C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Проведение комплексных кадастровых работ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6F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1 03 L5110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66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77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C2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1FD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B5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8C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192,4</w:t>
            </w:r>
          </w:p>
        </w:tc>
      </w:tr>
      <w:tr w:rsidR="0088263E" w:rsidRPr="000114BA" w14:paraId="34373C2E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950B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9C6B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Россошанского муниципального района "Управление муниципальным   имуществом"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76B0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6B5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13D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14B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778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BDEC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DEC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2576,9</w:t>
            </w:r>
          </w:p>
        </w:tc>
      </w:tr>
      <w:tr w:rsidR="0088263E" w:rsidRPr="000114BA" w14:paraId="08A2898F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79E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F19A" w14:textId="77777777" w:rsidR="0088263E" w:rsidRPr="000114BA" w:rsidRDefault="007759F6" w:rsidP="00A95D44">
            <w:pPr>
              <w:jc w:val="both"/>
              <w:rPr>
                <w:b/>
                <w:bCs/>
                <w:sz w:val="16"/>
                <w:szCs w:val="16"/>
              </w:rPr>
            </w:pPr>
            <w:hyperlink r:id="rId20" w:history="1">
              <w:r w:rsidR="0088263E" w:rsidRPr="000114BA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9AD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8B5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562E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C06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5DA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62C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521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2576,9</w:t>
            </w:r>
          </w:p>
        </w:tc>
      </w:tr>
      <w:tr w:rsidR="0088263E" w:rsidRPr="000114BA" w14:paraId="2413ACB6" w14:textId="77777777" w:rsidTr="00F77103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E094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7F5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AD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73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A9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F13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8C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2509,2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07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82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2459,9</w:t>
            </w:r>
          </w:p>
        </w:tc>
      </w:tr>
      <w:tr w:rsidR="0088263E" w:rsidRPr="000114BA" w14:paraId="4EDFA878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7645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F8B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D23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19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0A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CCE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C5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CF2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24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117,0</w:t>
            </w:r>
          </w:p>
        </w:tc>
      </w:tr>
      <w:tr w:rsidR="0088263E" w:rsidRPr="000114BA" w14:paraId="1A6E7FE5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EBD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A42A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C72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2D8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F9D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B14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B46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7AB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6C0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88263E" w:rsidRPr="000114BA" w14:paraId="499041B8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39E1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1D5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749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BB3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ECF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C49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48F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5674,6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23F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5060,7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691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5108,5</w:t>
            </w:r>
          </w:p>
        </w:tc>
      </w:tr>
      <w:tr w:rsidR="0088263E" w:rsidRPr="000114BA" w14:paraId="4BCFC683" w14:textId="77777777" w:rsidTr="00F77103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14EC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D7CD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65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38 </w:t>
            </w:r>
            <w:proofErr w:type="gramStart"/>
            <w:r w:rsidRPr="000114BA">
              <w:rPr>
                <w:sz w:val="16"/>
                <w:szCs w:val="16"/>
              </w:rPr>
              <w:t>3  01</w:t>
            </w:r>
            <w:proofErr w:type="gramEnd"/>
            <w:r w:rsidRPr="000114BA">
              <w:rPr>
                <w:sz w:val="16"/>
                <w:szCs w:val="16"/>
              </w:rPr>
              <w:t xml:space="preserve">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226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D0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CA3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C18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5407,6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4C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4783,7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292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4831,5</w:t>
            </w:r>
          </w:p>
        </w:tc>
      </w:tr>
      <w:tr w:rsidR="0088263E" w:rsidRPr="000114BA" w14:paraId="4FB66B62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677A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B5F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C9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15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A3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F6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80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EC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38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277,0</w:t>
            </w:r>
          </w:p>
        </w:tc>
      </w:tr>
      <w:tr w:rsidR="0088263E" w:rsidRPr="000114BA" w14:paraId="7A64F153" w14:textId="77777777" w:rsidTr="00F77103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6D17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C0B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9FD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FA6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32D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D5D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94D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97835,4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7EE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116576,4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72F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104757,9</w:t>
            </w:r>
          </w:p>
        </w:tc>
      </w:tr>
      <w:tr w:rsidR="0088263E" w:rsidRPr="000114BA" w14:paraId="684CF372" w14:textId="77777777" w:rsidTr="00F77103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F292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706E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"Управление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муниципальными  финансами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F7F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931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FEE0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8B1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E2C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861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4CB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24325,0</w:t>
            </w:r>
          </w:p>
        </w:tc>
      </w:tr>
      <w:tr w:rsidR="0088263E" w:rsidRPr="000114BA" w14:paraId="2BCCF9F8" w14:textId="77777777" w:rsidTr="00F77103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51C0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1DD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"Управление резервным фондом администрации Россошанского муниципального района и иными резервами на исполнение расходных обязательств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F0D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ED3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CAF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8FF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C4D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B0C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2E2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4325,0</w:t>
            </w:r>
          </w:p>
        </w:tc>
      </w:tr>
      <w:tr w:rsidR="0088263E" w:rsidRPr="000114BA" w14:paraId="1F2CCE8C" w14:textId="77777777" w:rsidTr="00F77103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E6A7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737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Резервный фонд администрации Россошанского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1EB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B9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3E7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4D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01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BEC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FB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4325,0</w:t>
            </w:r>
          </w:p>
        </w:tc>
      </w:tr>
      <w:tr w:rsidR="0088263E" w:rsidRPr="000114BA" w14:paraId="08EF74AC" w14:textId="77777777" w:rsidTr="00F77103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8D7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11.1.2.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592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"Управление муниципальным долгом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690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3A0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95E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833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677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FB1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11D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20000,0</w:t>
            </w:r>
          </w:p>
        </w:tc>
      </w:tr>
      <w:tr w:rsidR="0088263E" w:rsidRPr="000114BA" w14:paraId="48041B7F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9EDB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367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Процентные платежи по муниципальному долгу Россошанского муниципального района (Обслуживание государственного (муниципального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927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43D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56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FCA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571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27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71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20000,0</w:t>
            </w:r>
          </w:p>
        </w:tc>
      </w:tr>
      <w:tr w:rsidR="0088263E" w:rsidRPr="000114BA" w14:paraId="02235841" w14:textId="77777777" w:rsidTr="00F77103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FC2CF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59B6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Россошанского муниципального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852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90D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7A7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021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65B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63783,4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52D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71454,4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525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59562,3</w:t>
            </w:r>
          </w:p>
        </w:tc>
      </w:tr>
      <w:tr w:rsidR="0088263E" w:rsidRPr="000114BA" w14:paraId="7D56B400" w14:textId="77777777" w:rsidTr="00F7710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7322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97B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8F4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B48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135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570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D67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32919,0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A54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32480,0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FC3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33880,0</w:t>
            </w:r>
          </w:p>
        </w:tc>
      </w:tr>
      <w:tr w:rsidR="0088263E" w:rsidRPr="000114BA" w14:paraId="434C264F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6508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8F4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9EA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2D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62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744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07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14619,0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A66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1F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12780,0</w:t>
            </w:r>
          </w:p>
        </w:tc>
      </w:tr>
      <w:tr w:rsidR="0088263E" w:rsidRPr="000114BA" w14:paraId="1CD6D4FF" w14:textId="77777777" w:rsidTr="00F77103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8B93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6F4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C23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079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859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EC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1E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AD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19700,0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058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21100,0</w:t>
            </w:r>
          </w:p>
        </w:tc>
      </w:tr>
      <w:tr w:rsidR="0088263E" w:rsidRPr="000114BA" w14:paraId="423A473E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F7C6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11.2.2.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6F8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0114BA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0114BA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6469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D44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2FB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22E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D49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30349,5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E62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38459,5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CBA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25167,4</w:t>
            </w:r>
          </w:p>
        </w:tc>
      </w:tr>
      <w:tr w:rsidR="0088263E" w:rsidRPr="000114BA" w14:paraId="5514D531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E83E" w14:textId="77777777" w:rsidR="0088263E" w:rsidRPr="000114BA" w:rsidRDefault="0088263E" w:rsidP="00A95D44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011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80BE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Иные межбюджетные </w:t>
            </w:r>
            <w:proofErr w:type="gramStart"/>
            <w:r w:rsidRPr="000114BA">
              <w:rPr>
                <w:sz w:val="16"/>
                <w:szCs w:val="16"/>
              </w:rPr>
              <w:t>трансферты  на</w:t>
            </w:r>
            <w:proofErr w:type="gramEnd"/>
            <w:r w:rsidRPr="000114BA">
              <w:rPr>
                <w:sz w:val="16"/>
                <w:szCs w:val="16"/>
              </w:rPr>
              <w:t xml:space="preserve"> решение вопросов местного значения бюджетам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DA4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CD2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389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05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A9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25349,5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62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24459,5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64B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25167,4</w:t>
            </w:r>
          </w:p>
        </w:tc>
      </w:tr>
      <w:tr w:rsidR="0088263E" w:rsidRPr="000114BA" w14:paraId="6A7DCCBE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A66C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44D1D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Подготовка и </w:t>
            </w:r>
            <w:proofErr w:type="gramStart"/>
            <w:r w:rsidRPr="000114BA">
              <w:rPr>
                <w:sz w:val="16"/>
                <w:szCs w:val="16"/>
              </w:rPr>
              <w:t>проведение  празднования</w:t>
            </w:r>
            <w:proofErr w:type="gramEnd"/>
            <w:r w:rsidRPr="000114BA">
              <w:rPr>
                <w:sz w:val="16"/>
                <w:szCs w:val="16"/>
              </w:rPr>
              <w:t xml:space="preserve"> памятных дат муниципальных образований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F6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E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C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26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3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44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2BF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1FB7AA37" w14:textId="77777777" w:rsidTr="00F7710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745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FBC84" w14:textId="77777777" w:rsidR="0088263E" w:rsidRPr="000114BA" w:rsidRDefault="0088263E" w:rsidP="00A95D44">
            <w:pPr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Приобретение служебного автотранспорта органами местного самоуправления поселений Воронежской области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F37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39 2 03 79180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C9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FF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7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E7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0A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C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41AEF43D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D1BA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11.2.3.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ACE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"Поощрение поселений Россошанского муниципального района по результатам оценки эффективности их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F09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EB6C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C54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89A9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BCF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4FD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4F8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88263E" w:rsidRPr="000114BA" w14:paraId="5BBFDE10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CAE36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369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Поощрение поселений Россошанского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2B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56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29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016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52E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D9A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D4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195,0</w:t>
            </w:r>
          </w:p>
        </w:tc>
      </w:tr>
      <w:tr w:rsidR="0088263E" w:rsidRPr="000114BA" w14:paraId="3296EF8C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EAB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11.2.6.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808D" w14:textId="77777777" w:rsidR="0088263E" w:rsidRPr="000114BA" w:rsidRDefault="0088263E" w:rsidP="00A95D44">
            <w:pPr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«Осуществление мероприятий на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организацию  проведения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оплачиваемых общественных работ"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489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7DA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322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FA4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300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7BE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24B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319,9</w:t>
            </w:r>
          </w:p>
        </w:tc>
      </w:tr>
      <w:tr w:rsidR="0088263E" w:rsidRPr="000114BA" w14:paraId="14CBBDC8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A5C0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930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Мероприятия на организацию проведения оплачиваемых общественных работ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9E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34E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3D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27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0E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C3A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078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319,9</w:t>
            </w:r>
          </w:p>
        </w:tc>
      </w:tr>
      <w:tr w:rsidR="0088263E" w:rsidRPr="000114BA" w14:paraId="48C3F55A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5F2C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F9B2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муниципальных                  образований Россошанского муниципального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района  для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 исполнения переданных полномочий"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EBE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706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38E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C30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6D2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94C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97E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88263E" w:rsidRPr="000114BA" w14:paraId="2CE85A0B" w14:textId="77777777" w:rsidTr="00F77103">
        <w:trPr>
          <w:trHeight w:val="8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558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57EE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осуществление  полномочий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по участию в предупреждении и ликвидации последствий чрезвычайных ситуаций на территории Россошанского 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416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83F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ED5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602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840D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147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B2D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88263E" w:rsidRPr="000114BA" w14:paraId="6E0091EC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33B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8D2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Межбюджетные трансферты на осуществление полномочий на участие в </w:t>
            </w:r>
            <w:proofErr w:type="gramStart"/>
            <w:r w:rsidRPr="000114BA">
              <w:rPr>
                <w:sz w:val="16"/>
                <w:szCs w:val="16"/>
              </w:rPr>
              <w:t>предупреждении  и</w:t>
            </w:r>
            <w:proofErr w:type="gramEnd"/>
            <w:r w:rsidRPr="000114BA">
              <w:rPr>
                <w:sz w:val="16"/>
                <w:szCs w:val="16"/>
              </w:rPr>
              <w:t xml:space="preserve"> ликвидации  последствий чрезвычайных ситуаций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03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39D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20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AC8C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8A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31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1D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11971,5</w:t>
            </w:r>
          </w:p>
        </w:tc>
      </w:tr>
      <w:tr w:rsidR="0088263E" w:rsidRPr="000114BA" w14:paraId="47DB7DF0" w14:textId="77777777" w:rsidTr="00F77103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F8A8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11.4.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A7E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45D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EAB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D6CD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676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36F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F1E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3582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8899,1</w:t>
            </w:r>
          </w:p>
        </w:tc>
      </w:tr>
      <w:tr w:rsidR="0088263E" w:rsidRPr="000114BA" w14:paraId="2DD18724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457E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11.4.1.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BC6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отдела по финансам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90A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C4E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F69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A1F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DAF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9060,1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20F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8825,5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07B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8899,1</w:t>
            </w:r>
          </w:p>
        </w:tc>
      </w:tr>
      <w:tr w:rsidR="0088263E" w:rsidRPr="000114BA" w14:paraId="22CD1798" w14:textId="77777777" w:rsidTr="00F77103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487E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F08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39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51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38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005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ED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7671,4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CD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7391,3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5E4F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7464,9</w:t>
            </w:r>
          </w:p>
        </w:tc>
      </w:tr>
      <w:tr w:rsidR="0088263E" w:rsidRPr="000114BA" w14:paraId="020F3A1A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E97A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BD3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F2C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2D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7C6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82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AF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F6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53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1430,2</w:t>
            </w:r>
          </w:p>
        </w:tc>
      </w:tr>
      <w:tr w:rsidR="0088263E" w:rsidRPr="000114BA" w14:paraId="2CCB647C" w14:textId="77777777" w:rsidTr="00F77103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B078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A7D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AF1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99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0B1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06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4B0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3F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3F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4,0</w:t>
            </w:r>
          </w:p>
        </w:tc>
      </w:tr>
      <w:tr w:rsidR="0088263E" w:rsidRPr="000114BA" w14:paraId="1C6A2352" w14:textId="77777777" w:rsidTr="00F77103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B806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82E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Муниципальная программа Россошанского муниципального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района  "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>Муниципальное управление и гражданское общество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2DF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F4A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C28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2FE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69C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95748,0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18F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85983,4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54E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87041,4</w:t>
            </w:r>
          </w:p>
        </w:tc>
      </w:tr>
      <w:tr w:rsidR="0088263E" w:rsidRPr="000114BA" w14:paraId="212C46CD" w14:textId="77777777" w:rsidTr="00F7710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9CEDE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D876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217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18E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7E3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8FB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59B8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1957,0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BEA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1977,0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2D6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2046,0</w:t>
            </w:r>
          </w:p>
        </w:tc>
      </w:tr>
      <w:tr w:rsidR="0088263E" w:rsidRPr="000114BA" w14:paraId="2C34FF8C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F3A6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12.1.1.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049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F42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CAE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92A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D3E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E35F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BBF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C2E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1026,0</w:t>
            </w:r>
          </w:p>
        </w:tc>
      </w:tr>
      <w:tr w:rsidR="0088263E" w:rsidRPr="000114BA" w14:paraId="25ED92B0" w14:textId="77777777" w:rsidTr="00F77103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595B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B41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29B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87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546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60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2A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AA3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87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953,0</w:t>
            </w:r>
          </w:p>
        </w:tc>
      </w:tr>
      <w:tr w:rsidR="0088263E" w:rsidRPr="000114BA" w14:paraId="402F4491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3C8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278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Создание и организация деятельности комиссий по делам несовершеннолетних и защите их прав (Закупка товаров, работ и услуг </w:t>
            </w:r>
            <w:proofErr w:type="gramStart"/>
            <w:r w:rsidRPr="000114BA">
              <w:rPr>
                <w:sz w:val="16"/>
                <w:szCs w:val="16"/>
              </w:rPr>
              <w:t>для  обеспечения</w:t>
            </w:r>
            <w:proofErr w:type="gramEnd"/>
            <w:r w:rsidRPr="000114BA">
              <w:rPr>
                <w:sz w:val="16"/>
                <w:szCs w:val="16"/>
              </w:rPr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8F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A2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1A6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89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AC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A6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C4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73,0</w:t>
            </w:r>
          </w:p>
        </w:tc>
      </w:tr>
      <w:tr w:rsidR="0088263E" w:rsidRPr="000114BA" w14:paraId="27499A37" w14:textId="77777777" w:rsidTr="00F77103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42D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12.1.2.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4B7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сбору информации от поселений, входящих в Россошанский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80F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B68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823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CAC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E00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75C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575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565,0</w:t>
            </w:r>
          </w:p>
        </w:tc>
      </w:tr>
      <w:tr w:rsidR="0088263E" w:rsidRPr="000114BA" w14:paraId="54F534C2" w14:textId="77777777" w:rsidTr="00F77103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F70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0F6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7A3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D9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A78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AA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36F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3D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D2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539,0</w:t>
            </w:r>
          </w:p>
        </w:tc>
      </w:tr>
      <w:tr w:rsidR="0088263E" w:rsidRPr="000114BA" w14:paraId="2850D19E" w14:textId="77777777" w:rsidTr="00F77103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CD5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8A4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5D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0D1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51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D7B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2A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5FDD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0B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26,0</w:t>
            </w:r>
          </w:p>
        </w:tc>
      </w:tr>
      <w:tr w:rsidR="0088263E" w:rsidRPr="000114BA" w14:paraId="43262B2C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658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12.1.3.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B32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созданию и организации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деятельности  административной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комиссии"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C73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C10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DB2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23D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D3E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248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438,0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464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455,0</w:t>
            </w:r>
          </w:p>
        </w:tc>
      </w:tr>
      <w:tr w:rsidR="0088263E" w:rsidRPr="000114BA" w14:paraId="19FE57F8" w14:textId="77777777" w:rsidTr="00F77103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09E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CC3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7B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951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8A0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70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0EA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86C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CB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439,0</w:t>
            </w:r>
          </w:p>
        </w:tc>
      </w:tr>
      <w:tr w:rsidR="0088263E" w:rsidRPr="000114BA" w14:paraId="4CE18D66" w14:textId="77777777" w:rsidTr="00F77103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17DD0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81A8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F5D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94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3F9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81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498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3F5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E0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16,0</w:t>
            </w:r>
          </w:p>
        </w:tc>
      </w:tr>
      <w:tr w:rsidR="0088263E" w:rsidRPr="000114BA" w14:paraId="20963BB9" w14:textId="77777777" w:rsidTr="00F77103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582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7855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162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44E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673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22A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89E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9C0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E58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2220,7</w:t>
            </w:r>
          </w:p>
        </w:tc>
      </w:tr>
      <w:tr w:rsidR="0088263E" w:rsidRPr="000114BA" w14:paraId="39DE1C55" w14:textId="77777777" w:rsidTr="00F77103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F87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12.2.1.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689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124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8BE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364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AE6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E42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2269,6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A45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2199,1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0F1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2220,7</w:t>
            </w:r>
          </w:p>
        </w:tc>
      </w:tr>
      <w:tr w:rsidR="0088263E" w:rsidRPr="000114BA" w14:paraId="39017E8D" w14:textId="77777777" w:rsidTr="00F77103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B216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BB3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73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3C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8A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54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C9E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2241,1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43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2160,6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ED1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2182,2</w:t>
            </w:r>
          </w:p>
        </w:tc>
      </w:tr>
      <w:tr w:rsidR="0088263E" w:rsidRPr="000114BA" w14:paraId="7656A3C6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BB39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1E9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AE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11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BDF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0E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36A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3AD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FB7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38,5</w:t>
            </w:r>
          </w:p>
        </w:tc>
      </w:tr>
      <w:tr w:rsidR="0088263E" w:rsidRPr="000114BA" w14:paraId="2B090E42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CED3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6412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E44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343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D85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B009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441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19848,3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820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A99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20597,2</w:t>
            </w:r>
          </w:p>
        </w:tc>
      </w:tr>
      <w:tr w:rsidR="0088263E" w:rsidRPr="000114BA" w14:paraId="5FD1EFA5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B71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DC2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"Обеспечение деятельности муниципального казённого учреждения Россошанского муниципального района "Служба технического обеспечения"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BCD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A90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1D0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705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0C8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19848,3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570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20307,6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864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20597,2</w:t>
            </w:r>
          </w:p>
        </w:tc>
      </w:tr>
      <w:tr w:rsidR="0088263E" w:rsidRPr="000114BA" w14:paraId="249A4AD3" w14:textId="77777777" w:rsidTr="00F77103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6549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5AE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A21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39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DC9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C2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8E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12086,0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D1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11637,9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343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11754,3</w:t>
            </w:r>
          </w:p>
        </w:tc>
      </w:tr>
      <w:tr w:rsidR="0088263E" w:rsidRPr="000114BA" w14:paraId="55F72495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556B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ABE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услуг) </w:t>
            </w:r>
            <w:proofErr w:type="gramStart"/>
            <w:r w:rsidRPr="000114BA">
              <w:rPr>
                <w:sz w:val="16"/>
                <w:szCs w:val="16"/>
              </w:rPr>
              <w:t>муниципальных  учреждений</w:t>
            </w:r>
            <w:proofErr w:type="gramEnd"/>
            <w:r w:rsidRPr="000114BA">
              <w:rPr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8F14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C5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B0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9C3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07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7743,5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8C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8650,9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5E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8824,1</w:t>
            </w:r>
          </w:p>
        </w:tc>
      </w:tr>
      <w:tr w:rsidR="0088263E" w:rsidRPr="000114BA" w14:paraId="685909E2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4D2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2E58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124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F3A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632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90F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CC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F28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87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18,8</w:t>
            </w:r>
          </w:p>
        </w:tc>
      </w:tr>
      <w:tr w:rsidR="0088263E" w:rsidRPr="000114BA" w14:paraId="02A87275" w14:textId="77777777" w:rsidTr="00F77103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FEE4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37DC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учреждения  Россошанского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D44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999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A60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E7B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0FC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4568,6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DC2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86E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4509,7</w:t>
            </w:r>
          </w:p>
        </w:tc>
      </w:tr>
      <w:tr w:rsidR="0088263E" w:rsidRPr="000114BA" w14:paraId="4AE7FB44" w14:textId="77777777" w:rsidTr="00F77103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AAA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A35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учреждения  Россошанского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F85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040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813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304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212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4568,6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D88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4466,3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4FD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4509,7</w:t>
            </w:r>
          </w:p>
        </w:tc>
      </w:tr>
      <w:tr w:rsidR="0088263E" w:rsidRPr="000114BA" w14:paraId="07BFD98D" w14:textId="77777777" w:rsidTr="00F77103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4BD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CBB9D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47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B64C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7C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13D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BC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4397,9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9C0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4330,9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438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4374,3</w:t>
            </w:r>
          </w:p>
        </w:tc>
      </w:tr>
      <w:tr w:rsidR="0088263E" w:rsidRPr="000114BA" w14:paraId="0E7D4813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AB7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5069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DEC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E8F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0F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C9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EE4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F62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6CD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135,4</w:t>
            </w:r>
          </w:p>
        </w:tc>
      </w:tr>
      <w:tr w:rsidR="0088263E" w:rsidRPr="000114BA" w14:paraId="60392E8C" w14:textId="77777777" w:rsidTr="00F7710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B294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12.5.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C203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муниципальной  программы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DCCE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C45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3BD0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897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20C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60289,2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3805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49169,2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0297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49489,0</w:t>
            </w:r>
          </w:p>
        </w:tc>
      </w:tr>
      <w:tr w:rsidR="0088263E" w:rsidRPr="000114BA" w14:paraId="1A5C5B58" w14:textId="77777777" w:rsidTr="00F77103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ACF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12.5.1.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6B9A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A27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F5C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077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40F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0A5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40101,8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7CF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40689,7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409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40982,8</w:t>
            </w:r>
          </w:p>
        </w:tc>
      </w:tr>
      <w:tr w:rsidR="0088263E" w:rsidRPr="000114BA" w14:paraId="3174EFC0" w14:textId="77777777" w:rsidTr="00F77103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FB0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6237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A3C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0F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DB3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2EE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66E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27421,4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C0B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49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26552,1</w:t>
            </w:r>
          </w:p>
        </w:tc>
      </w:tr>
      <w:tr w:rsidR="0088263E" w:rsidRPr="000114BA" w14:paraId="49D534A8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731C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FBA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E5B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81D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EA7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13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017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10645,4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2A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12362,8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462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12395,7</w:t>
            </w:r>
          </w:p>
        </w:tc>
      </w:tr>
      <w:tr w:rsidR="0088263E" w:rsidRPr="000114BA" w14:paraId="5438D2D4" w14:textId="77777777" w:rsidTr="00F77103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F49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EDD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5E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C45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25B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235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9C0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25C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EE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2035,0</w:t>
            </w:r>
          </w:p>
        </w:tc>
      </w:tr>
      <w:tr w:rsidR="0088263E" w:rsidRPr="000114BA" w14:paraId="57ACB173" w14:textId="77777777" w:rsidTr="00F77103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EA9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12.5.2.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084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"Обеспечение деятельности главы администрации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934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148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E00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3E7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631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B5C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7AE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2698,2</w:t>
            </w:r>
          </w:p>
        </w:tc>
      </w:tr>
      <w:tr w:rsidR="0088263E" w:rsidRPr="000114BA" w14:paraId="5C24CBB6" w14:textId="77777777" w:rsidTr="00F77103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6CF6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C73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деятельности главы администрации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B5D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7D4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7C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71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5174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2797,1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3A3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28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2698,2</w:t>
            </w:r>
          </w:p>
        </w:tc>
      </w:tr>
      <w:tr w:rsidR="0088263E" w:rsidRPr="000114BA" w14:paraId="75E8329D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EEC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12.5.3.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B36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"Освещение деятельности муниципальной власти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C32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9192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6A9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6F1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3EC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994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1BD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2200,0</w:t>
            </w:r>
          </w:p>
        </w:tc>
      </w:tr>
      <w:tr w:rsidR="0088263E" w:rsidRPr="000114BA" w14:paraId="49953CCA" w14:textId="77777777" w:rsidTr="00F7710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A89E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B1B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0114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2D5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52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CD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C8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957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DC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790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2200,0</w:t>
            </w:r>
          </w:p>
        </w:tc>
      </w:tr>
      <w:tr w:rsidR="0088263E" w:rsidRPr="000114BA" w14:paraId="02EEF505" w14:textId="77777777" w:rsidTr="00F77103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E82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12.5.4.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E0A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"Осуществление полномочий, переданных от городского поселения город Россошь Россошанскому муниципальному району по муниципальному жилищному контролю"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5C3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634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32F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22DD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61D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A12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823,0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BDB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823,0</w:t>
            </w:r>
          </w:p>
        </w:tc>
      </w:tr>
      <w:tr w:rsidR="0088263E" w:rsidRPr="000114BA" w14:paraId="369DD57C" w14:textId="77777777" w:rsidTr="00F77103">
        <w:trPr>
          <w:trHeight w:val="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64A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6DF2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</w:t>
            </w:r>
            <w:proofErr w:type="gramStart"/>
            <w:r w:rsidRPr="000114BA">
              <w:rPr>
                <w:sz w:val="16"/>
                <w:szCs w:val="16"/>
              </w:rPr>
              <w:t>Россошь  муниципальному</w:t>
            </w:r>
            <w:proofErr w:type="gramEnd"/>
            <w:r w:rsidRPr="000114BA">
              <w:rPr>
                <w:sz w:val="16"/>
                <w:szCs w:val="16"/>
              </w:rPr>
              <w:t xml:space="preserve">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DE9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70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751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AB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09C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C34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46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803,3</w:t>
            </w:r>
          </w:p>
        </w:tc>
      </w:tr>
      <w:tr w:rsidR="0088263E" w:rsidRPr="000114BA" w14:paraId="2D9CE6D8" w14:textId="77777777" w:rsidTr="00F77103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C52B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FBA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Осуществление полномочий, переданных от городского поселения город Россошь муниципальному району по муниципальному жилищному контролю и </w:t>
            </w:r>
            <w:proofErr w:type="gramStart"/>
            <w:r w:rsidRPr="000114BA">
              <w:rPr>
                <w:sz w:val="16"/>
                <w:szCs w:val="16"/>
              </w:rPr>
              <w:t>архитектуре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36B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D63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CE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5925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0FB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5EC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32E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19,7</w:t>
            </w:r>
          </w:p>
        </w:tc>
      </w:tr>
      <w:tr w:rsidR="0088263E" w:rsidRPr="000114BA" w14:paraId="55C50F6B" w14:textId="77777777" w:rsidTr="00F7710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A9E8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12.5.5.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276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CF6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F63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6F1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3CB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42F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15342,8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F6C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BE01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2685,0</w:t>
            </w:r>
          </w:p>
        </w:tc>
      </w:tr>
      <w:tr w:rsidR="0088263E" w:rsidRPr="000114BA" w14:paraId="2E285FD0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5AA9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B04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83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C58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08A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365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D13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15333,2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F45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5A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2685,0</w:t>
            </w:r>
          </w:p>
        </w:tc>
      </w:tr>
      <w:tr w:rsidR="0088263E" w:rsidRPr="000114BA" w14:paraId="5975585D" w14:textId="77777777" w:rsidTr="00F77103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0771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A6F6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240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FE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85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349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B0E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1C8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771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7E535B08" w14:textId="77777777" w:rsidTr="00F77103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CBD1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12.5.6.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D735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F4A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9F60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0C7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8B3D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9FD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DE8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090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88263E" w:rsidRPr="000114BA" w14:paraId="0EE80538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4E18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8E93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Мероприятия по обеспечению мобилизационной готовности экономики</w:t>
            </w:r>
            <w:proofErr w:type="gramStart"/>
            <w:r w:rsidRPr="000114BA">
              <w:rPr>
                <w:sz w:val="16"/>
                <w:szCs w:val="16"/>
              </w:rPr>
              <w:t xml:space="preserve">   (</w:t>
            </w:r>
            <w:proofErr w:type="gramEnd"/>
            <w:r w:rsidRPr="000114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2F3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F07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76C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615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989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11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449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100,0</w:t>
            </w:r>
          </w:p>
        </w:tc>
      </w:tr>
      <w:tr w:rsidR="0088263E" w:rsidRPr="000114BA" w14:paraId="278FC33A" w14:textId="77777777" w:rsidTr="00F77103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E239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12.5.7.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9D57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составлению (изменению) списков кандидатов в присяжные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заседатели  федеральных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 xml:space="preserve"> судов общей юрисдикции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FD8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59 6 07 00000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059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DAB7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580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05E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293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E29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8263E" w:rsidRPr="000114BA" w14:paraId="7FEB26A8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5206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94BC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gramStart"/>
            <w:r w:rsidRPr="000114BA">
              <w:rPr>
                <w:sz w:val="16"/>
                <w:szCs w:val="16"/>
              </w:rPr>
              <w:t>заседатели  федеральных</w:t>
            </w:r>
            <w:proofErr w:type="gramEnd"/>
            <w:r w:rsidRPr="000114BA">
              <w:rPr>
                <w:sz w:val="16"/>
                <w:szCs w:val="16"/>
              </w:rPr>
              <w:t xml:space="preserve"> судов общей юрисдикции в Российской Федерации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C0F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59 6 07 51200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C22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A2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4D8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C74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E8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A2D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0F5BE8B9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E919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12.6.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95DD8" w14:textId="77777777" w:rsidR="0088263E" w:rsidRPr="000114BA" w:rsidRDefault="0088263E" w:rsidP="00A95D44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</w:t>
            </w:r>
            <w:proofErr w:type="gramStart"/>
            <w:r w:rsidRPr="000114BA">
              <w:rPr>
                <w:b/>
                <w:bCs/>
                <w:i/>
                <w:iCs/>
                <w:sz w:val="16"/>
                <w:szCs w:val="16"/>
              </w:rPr>
              <w:t>учреждения  "</w:t>
            </w:r>
            <w:proofErr w:type="gramEnd"/>
            <w:r w:rsidRPr="000114BA">
              <w:rPr>
                <w:b/>
                <w:bCs/>
                <w:i/>
                <w:i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E164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59 7 00 00000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7C76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B17B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83C3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C601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D8FF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972A" w14:textId="77777777" w:rsidR="0088263E" w:rsidRPr="000114BA" w:rsidRDefault="0088263E" w:rsidP="00A95D4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14BA">
              <w:rPr>
                <w:b/>
                <w:bCs/>
                <w:i/>
                <w:iCs/>
                <w:sz w:val="16"/>
                <w:szCs w:val="16"/>
              </w:rPr>
              <w:t>8178,8</w:t>
            </w:r>
          </w:p>
        </w:tc>
      </w:tr>
      <w:tr w:rsidR="0088263E" w:rsidRPr="000114BA" w14:paraId="193EC46D" w14:textId="77777777" w:rsidTr="00F77103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B91A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12.6.1.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079D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   казённого </w:t>
            </w:r>
            <w:proofErr w:type="gramStart"/>
            <w:r w:rsidRPr="000114BA">
              <w:rPr>
                <w:b/>
                <w:bCs/>
                <w:sz w:val="16"/>
                <w:szCs w:val="16"/>
              </w:rPr>
              <w:t>учреждения  "</w:t>
            </w:r>
            <w:proofErr w:type="gramEnd"/>
            <w:r w:rsidRPr="000114BA">
              <w:rPr>
                <w:b/>
                <w:bCs/>
                <w:sz w:val="16"/>
                <w:szCs w:val="16"/>
              </w:rPr>
              <w:t>Центр бухгалтерского учета и отчетности" Россошанского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04D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59 7 01 00000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F6F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DD5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2A7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3D7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6815,3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538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00FC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8178,8</w:t>
            </w:r>
          </w:p>
        </w:tc>
      </w:tr>
      <w:tr w:rsidR="0088263E" w:rsidRPr="000114BA" w14:paraId="25FEF5B8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4D4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AB7A4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E0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F0C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87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E76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907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6726,0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F45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7864,2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19B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8178,8</w:t>
            </w:r>
          </w:p>
        </w:tc>
      </w:tr>
      <w:tr w:rsidR="0088263E" w:rsidRPr="000114BA" w14:paraId="402AB513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59D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3FD8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0114BA">
              <w:rPr>
                <w:sz w:val="16"/>
                <w:szCs w:val="16"/>
              </w:rPr>
              <w:t>услуг)  муниципальных</w:t>
            </w:r>
            <w:proofErr w:type="gramEnd"/>
            <w:r w:rsidRPr="000114BA">
              <w:rPr>
                <w:sz w:val="16"/>
                <w:szCs w:val="16"/>
              </w:rPr>
              <w:t xml:space="preserve">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B98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59 7 01 00590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0E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81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081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41A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9C9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E6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0,0</w:t>
            </w:r>
          </w:p>
        </w:tc>
      </w:tr>
      <w:tr w:rsidR="0088263E" w:rsidRPr="000114BA" w14:paraId="6CFB6325" w14:textId="77777777" w:rsidTr="00F77103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77F0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0A74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Непрограммные расходы органов власти Россошанского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DCE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79A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45B7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46A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BE73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4598,9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21A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4766,7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D2398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4803,6</w:t>
            </w:r>
          </w:p>
        </w:tc>
      </w:tr>
      <w:tr w:rsidR="0088263E" w:rsidRPr="000114BA" w14:paraId="1A8455FD" w14:textId="77777777" w:rsidTr="00F77103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75FC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13.1.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FB9F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Обеспечение деятельности Ревизионной комиссии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C9A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A95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45BF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93BE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B452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6E86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1306,7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087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1318,9</w:t>
            </w:r>
          </w:p>
        </w:tc>
      </w:tr>
      <w:tr w:rsidR="0088263E" w:rsidRPr="000114BA" w14:paraId="030117B4" w14:textId="77777777" w:rsidTr="00F77103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95C3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454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ED7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CAD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AD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9F5B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506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1272,0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8FC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1224,7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866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1236,9</w:t>
            </w:r>
          </w:p>
        </w:tc>
      </w:tr>
      <w:tr w:rsidR="0088263E" w:rsidRPr="000114BA" w14:paraId="51925176" w14:textId="77777777" w:rsidTr="00F7710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18A6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845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5EB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78A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7C0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FED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95C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DF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892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81,0</w:t>
            </w:r>
          </w:p>
        </w:tc>
      </w:tr>
      <w:tr w:rsidR="0088263E" w:rsidRPr="000114BA" w14:paraId="05CE7D62" w14:textId="77777777" w:rsidTr="00F77103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F06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1DB9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Расходы на обеспечение деятельности Ревизионной комиссии Россошанского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BAD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11B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490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854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F38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54F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4AA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1,0</w:t>
            </w:r>
          </w:p>
        </w:tc>
      </w:tr>
      <w:tr w:rsidR="0088263E" w:rsidRPr="000114BA" w14:paraId="5F169579" w14:textId="77777777" w:rsidTr="00F77103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C45C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DA42" w14:textId="77777777" w:rsidR="0088263E" w:rsidRPr="000114BA" w:rsidRDefault="0088263E" w:rsidP="00A95D44">
            <w:pPr>
              <w:jc w:val="both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Обеспечение деятельности Совета народных депутатов Россошанского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F1D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931A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5005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A829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E64B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3274,9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83F7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3460,0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87D4" w14:textId="77777777" w:rsidR="0088263E" w:rsidRPr="000114BA" w:rsidRDefault="0088263E" w:rsidP="00A95D44">
            <w:pPr>
              <w:jc w:val="center"/>
              <w:rPr>
                <w:b/>
                <w:bCs/>
                <w:sz w:val="16"/>
                <w:szCs w:val="16"/>
              </w:rPr>
            </w:pPr>
            <w:r w:rsidRPr="000114BA">
              <w:rPr>
                <w:b/>
                <w:bCs/>
                <w:sz w:val="16"/>
                <w:szCs w:val="16"/>
              </w:rPr>
              <w:t>3484,7</w:t>
            </w:r>
          </w:p>
        </w:tc>
      </w:tr>
      <w:tr w:rsidR="0088263E" w:rsidRPr="000114BA" w14:paraId="24B7B1A6" w14:textId="77777777" w:rsidTr="00F77103">
        <w:trPr>
          <w:trHeight w:val="11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2B69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169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114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6DB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4EA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2E59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E2D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0D6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59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995F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777,8</w:t>
            </w:r>
          </w:p>
        </w:tc>
      </w:tr>
      <w:tr w:rsidR="0088263E" w:rsidRPr="000114BA" w14:paraId="33E8356B" w14:textId="77777777" w:rsidTr="00F77103">
        <w:trPr>
          <w:trHeight w:val="7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E281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475B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114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356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142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A377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F103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BF5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440,0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DF0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878E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555,0</w:t>
            </w:r>
          </w:p>
        </w:tc>
      </w:tr>
      <w:tr w:rsidR="0088263E" w:rsidRPr="000114BA" w14:paraId="73177407" w14:textId="77777777" w:rsidTr="00F77103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13BF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8A5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</w:t>
            </w:r>
            <w:proofErr w:type="gramStart"/>
            <w:r w:rsidRPr="000114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DA2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42EA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800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C87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D2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F5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8AE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AF4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30,0</w:t>
            </w:r>
          </w:p>
        </w:tc>
      </w:tr>
      <w:tr w:rsidR="0088263E" w:rsidRPr="000114BA" w14:paraId="11938CA7" w14:textId="77777777" w:rsidTr="00F77103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36D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B695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Расходы на обеспечение деятельности Совета народных </w:t>
            </w:r>
            <w:proofErr w:type="gramStart"/>
            <w:r w:rsidRPr="000114BA">
              <w:rPr>
                <w:sz w:val="16"/>
                <w:szCs w:val="16"/>
              </w:rPr>
              <w:t>депутатов  Россошанского</w:t>
            </w:r>
            <w:proofErr w:type="gramEnd"/>
            <w:r w:rsidRPr="000114BA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56F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C7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18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854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77C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1432,7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B4B8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B410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1381,9</w:t>
            </w:r>
          </w:p>
        </w:tc>
      </w:tr>
      <w:tr w:rsidR="0088263E" w:rsidRPr="000114BA" w14:paraId="401D3286" w14:textId="77777777" w:rsidTr="00F77103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970A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5990" w14:textId="77777777" w:rsidR="0088263E" w:rsidRPr="000114BA" w:rsidRDefault="0088263E" w:rsidP="00A95D44">
            <w:pPr>
              <w:jc w:val="both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 xml:space="preserve">Освещение деятельности </w:t>
            </w:r>
            <w:proofErr w:type="gramStart"/>
            <w:r w:rsidRPr="000114BA">
              <w:rPr>
                <w:sz w:val="16"/>
                <w:szCs w:val="16"/>
              </w:rPr>
              <w:t>муниципальной  власти</w:t>
            </w:r>
            <w:proofErr w:type="gramEnd"/>
            <w:r w:rsidRPr="000114BA">
              <w:rPr>
                <w:sz w:val="16"/>
                <w:szCs w:val="16"/>
              </w:rPr>
              <w:t xml:space="preserve"> Россошанского муниципального района в рамках обеспечения деятельности  Совета народных депутатов Россошанского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B79D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D4C1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200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DE55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4422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C3B6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048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2F44" w14:textId="77777777" w:rsidR="0088263E" w:rsidRPr="000114BA" w:rsidRDefault="0088263E" w:rsidP="00A95D44">
            <w:pPr>
              <w:jc w:val="center"/>
              <w:rPr>
                <w:sz w:val="16"/>
                <w:szCs w:val="16"/>
              </w:rPr>
            </w:pPr>
            <w:r w:rsidRPr="000114BA">
              <w:rPr>
                <w:sz w:val="16"/>
                <w:szCs w:val="16"/>
              </w:rPr>
              <w:t>740,0</w:t>
            </w:r>
          </w:p>
        </w:tc>
      </w:tr>
    </w:tbl>
    <w:p w14:paraId="146A787A" w14:textId="77777777" w:rsidR="009A1EDC" w:rsidRDefault="009A1EDC"/>
    <w:sectPr w:rsidR="009A1EDC" w:rsidSect="002D5E54">
      <w:headerReference w:type="even" r:id="rId21"/>
      <w:pgSz w:w="11906" w:h="16838"/>
      <w:pgMar w:top="357" w:right="340" w:bottom="1843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1529" w14:textId="77777777" w:rsidR="007759F6" w:rsidRDefault="007759F6">
      <w:r>
        <w:separator/>
      </w:r>
    </w:p>
  </w:endnote>
  <w:endnote w:type="continuationSeparator" w:id="0">
    <w:p w14:paraId="0BE495BA" w14:textId="77777777" w:rsidR="007759F6" w:rsidRDefault="007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0A9A" w14:textId="77777777" w:rsidR="007759F6" w:rsidRDefault="007759F6">
      <w:r>
        <w:separator/>
      </w:r>
    </w:p>
  </w:footnote>
  <w:footnote w:type="continuationSeparator" w:id="0">
    <w:p w14:paraId="7C0EA37C" w14:textId="77777777" w:rsidR="007759F6" w:rsidRDefault="0077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0DF3" w14:textId="77777777" w:rsidR="00841BF4" w:rsidRDefault="007A251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1ECDF926" w14:textId="77777777" w:rsidR="00841BF4" w:rsidRDefault="007759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 w15:restartNumberingAfterBreak="0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D8"/>
    <w:rsid w:val="00010C0F"/>
    <w:rsid w:val="003B119E"/>
    <w:rsid w:val="00414C51"/>
    <w:rsid w:val="007759F6"/>
    <w:rsid w:val="007A2517"/>
    <w:rsid w:val="007A4CF1"/>
    <w:rsid w:val="0080047C"/>
    <w:rsid w:val="0088263E"/>
    <w:rsid w:val="009A1EDC"/>
    <w:rsid w:val="009B38D8"/>
    <w:rsid w:val="00BE239A"/>
    <w:rsid w:val="00D31657"/>
    <w:rsid w:val="00E6656A"/>
    <w:rsid w:val="00EF45A0"/>
    <w:rsid w:val="00F636D8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65F1"/>
  <w15:chartTrackingRefBased/>
  <w15:docId w15:val="{1E3482A8-768A-4179-B688-B051BC1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88263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2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3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63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6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8263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8826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263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88263E"/>
    <w:pPr>
      <w:ind w:firstLine="720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8826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88263E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88263E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88263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88263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88263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826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8263E"/>
  </w:style>
  <w:style w:type="paragraph" w:styleId="2">
    <w:name w:val="Body Text 2"/>
    <w:basedOn w:val="a"/>
    <w:link w:val="20"/>
    <w:rsid w:val="0088263E"/>
    <w:rPr>
      <w:sz w:val="28"/>
    </w:rPr>
  </w:style>
  <w:style w:type="character" w:customStyle="1" w:styleId="20">
    <w:name w:val="Основной текст 2 Знак"/>
    <w:basedOn w:val="a0"/>
    <w:link w:val="2"/>
    <w:rsid w:val="00882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8263E"/>
    <w:pPr>
      <w:spacing w:after="120"/>
    </w:pPr>
  </w:style>
  <w:style w:type="character" w:customStyle="1" w:styleId="ac">
    <w:name w:val="Основной текст Знак"/>
    <w:basedOn w:val="a0"/>
    <w:link w:val="ab"/>
    <w:rsid w:val="00882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826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88263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88263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88263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88263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263E"/>
    <w:rPr>
      <w:sz w:val="24"/>
      <w:szCs w:val="24"/>
    </w:rPr>
  </w:style>
  <w:style w:type="paragraph" w:customStyle="1" w:styleId="af1">
    <w:name w:val="Вопрос"/>
    <w:basedOn w:val="af2"/>
    <w:rsid w:val="0088263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aliases w:val="Название"/>
    <w:basedOn w:val="a"/>
    <w:link w:val="af3"/>
    <w:qFormat/>
    <w:rsid w:val="0088263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Заголовок Знак"/>
    <w:aliases w:val="Название Знак"/>
    <w:basedOn w:val="a0"/>
    <w:link w:val="af2"/>
    <w:rsid w:val="0088263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88263E"/>
    <w:pPr>
      <w:jc w:val="center"/>
    </w:pPr>
    <w:rPr>
      <w:sz w:val="28"/>
      <w:lang w:val="en-US"/>
    </w:rPr>
  </w:style>
  <w:style w:type="paragraph" w:customStyle="1" w:styleId="ConsTitle">
    <w:name w:val="ConsTitle"/>
    <w:rsid w:val="008826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88263E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263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footer"/>
    <w:basedOn w:val="a"/>
    <w:link w:val="af8"/>
    <w:rsid w:val="0088263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882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88263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88263E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0">
    <w:name w:val="Статья11"/>
    <w:basedOn w:val="a"/>
    <w:next w:val="a"/>
    <w:rsid w:val="0088263E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a">
    <w:name w:val="List Paragraph"/>
    <w:basedOn w:val="a"/>
    <w:uiPriority w:val="34"/>
    <w:qFormat/>
    <w:rsid w:val="0088263E"/>
    <w:pPr>
      <w:ind w:left="708"/>
    </w:pPr>
  </w:style>
  <w:style w:type="paragraph" w:customStyle="1" w:styleId="ConsPlusNonformat">
    <w:name w:val="ConsPlusNonformat"/>
    <w:uiPriority w:val="99"/>
    <w:rsid w:val="008826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82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82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2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Hyperlink"/>
    <w:uiPriority w:val="99"/>
    <w:unhideWhenUsed/>
    <w:rsid w:val="0088263E"/>
    <w:rPr>
      <w:color w:val="0000FF"/>
      <w:u w:val="single"/>
    </w:rPr>
  </w:style>
  <w:style w:type="character" w:styleId="afc">
    <w:name w:val="FollowedHyperlink"/>
    <w:uiPriority w:val="99"/>
    <w:unhideWhenUsed/>
    <w:rsid w:val="0088263E"/>
    <w:rPr>
      <w:color w:val="800080"/>
      <w:u w:val="single"/>
    </w:rPr>
  </w:style>
  <w:style w:type="paragraph" w:customStyle="1" w:styleId="xl67">
    <w:name w:val="xl67"/>
    <w:basedOn w:val="a"/>
    <w:rsid w:val="0088263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8826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8826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82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8826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882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88263E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8826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8826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8826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8826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88263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882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8826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88263E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882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88263E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8826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8826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882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88263E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88263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88263E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8263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8263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D31A42E72C1C4F952E24AE9367226580567CBB13695056D275A1796658B67D0469C30CB0DC302A7D76DiAx1K" TargetMode="External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18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BD31A42E72C1C4F952E24AE9367226580567CBB13695056D275A1796658B67D0469C30CB0DC302A7D76DiAx1K" TargetMode="External"/><Relationship Id="rId17" Type="http://schemas.openxmlformats.org/officeDocument/2006/relationships/hyperlink" Target="consultantplus://offline/ref=F6D00B93CE1A66102DAA978EB1FA2684D7D4B59E6F9ACAF3CAD70F10FD67A4EBDCF927AFFD4574DCE54FC6oEm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91BF5CF58A6C6B142F2EEE1C81D80F238D4078EEA69A38346179A3F00CB05A989626AA2137519CC0CF85TFj7I" TargetMode="External"/><Relationship Id="rId20" Type="http://schemas.openxmlformats.org/officeDocument/2006/relationships/hyperlink" Target="consultantplus://offline/ref=7BC270EB49CEC5EB888E226C7F90504C728EBAFB080AC937AA2BCF16B81BD9B872EB3686853FA5CBC51589V8G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D31A42E72C1C4F952E24AE9367226580567CBB13695056D275A1796658B67D0469C30CB0DC302A7D76DiAx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D31A42E72C1C4F952E24AE9367226580567CBB13695056D275A1796658B67D0469C30CB0DC302A7D76DiAx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19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FCBD31A42E72C1C4F952E24AE9367226580567CBB13695056D275A1796658B67D0469C30CB0DC302A7D76DiAx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38770</Words>
  <Characters>220990</Characters>
  <Application>Microsoft Office Word</Application>
  <DocSecurity>0</DocSecurity>
  <Lines>1841</Lines>
  <Paragraphs>518</Paragraphs>
  <ScaleCrop>false</ScaleCrop>
  <Company/>
  <LinksUpToDate>false</LinksUpToDate>
  <CharactersWithSpaces>259242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2022-05-20T06:06:00Z</dcterms:created>
  <dcterms:modified xsi:type="dcterms:W3CDTF">2022-06-01T12:17:00Z</dcterms:modified>
</cp:coreProperties>
</file>